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13EB" w14:textId="77777777" w:rsidR="00B812A1" w:rsidRPr="00D633A5" w:rsidRDefault="006D65BA" w:rsidP="00E76619">
      <w:pPr>
        <w:jc w:val="center"/>
        <w:rPr>
          <w:b/>
          <w:bCs/>
          <w:sz w:val="24"/>
          <w:szCs w:val="24"/>
        </w:rPr>
      </w:pPr>
      <w:r w:rsidRPr="00D633A5">
        <w:rPr>
          <w:b/>
          <w:bCs/>
          <w:sz w:val="24"/>
          <w:szCs w:val="24"/>
        </w:rPr>
        <w:t>Snowflake Boutique                                                                                                                                                   By-Law</w:t>
      </w:r>
      <w:r w:rsidR="00AC583F" w:rsidRPr="00D633A5">
        <w:rPr>
          <w:b/>
          <w:bCs/>
          <w:sz w:val="24"/>
          <w:szCs w:val="24"/>
        </w:rPr>
        <w:t>s</w:t>
      </w:r>
      <w:r w:rsidR="003D30A0" w:rsidRPr="00D633A5">
        <w:rPr>
          <w:b/>
          <w:bCs/>
          <w:sz w:val="24"/>
          <w:szCs w:val="24"/>
        </w:rPr>
        <w:t xml:space="preserve">                                                                                                                                                         </w:t>
      </w:r>
    </w:p>
    <w:p w14:paraId="4ABA4C9E" w14:textId="0EECF4BB" w:rsidR="006D65BA" w:rsidRPr="00D633A5" w:rsidRDefault="003D30A0" w:rsidP="00E76619">
      <w:pPr>
        <w:jc w:val="center"/>
        <w:rPr>
          <w:b/>
          <w:bCs/>
        </w:rPr>
      </w:pPr>
      <w:r w:rsidRPr="00D633A5">
        <w:t xml:space="preserve"> </w:t>
      </w:r>
      <w:r w:rsidRPr="00D633A5">
        <w:rPr>
          <w:b/>
          <w:bCs/>
        </w:rPr>
        <w:t xml:space="preserve"> </w:t>
      </w:r>
      <w:r w:rsidR="00B43DAB" w:rsidRPr="00D633A5">
        <w:rPr>
          <w:b/>
          <w:bCs/>
        </w:rPr>
        <w:t>June 2</w:t>
      </w:r>
      <w:r w:rsidR="007E6958">
        <w:rPr>
          <w:b/>
          <w:bCs/>
        </w:rPr>
        <w:t>2</w:t>
      </w:r>
      <w:r w:rsidR="00B812A1" w:rsidRPr="00D633A5">
        <w:rPr>
          <w:b/>
          <w:bCs/>
        </w:rPr>
        <w:t xml:space="preserve">, </w:t>
      </w:r>
      <w:proofErr w:type="gramStart"/>
      <w:r w:rsidR="00B812A1" w:rsidRPr="00D633A5">
        <w:rPr>
          <w:b/>
          <w:bCs/>
        </w:rPr>
        <w:t>2024</w:t>
      </w:r>
      <w:proofErr w:type="gramEnd"/>
      <w:r w:rsidR="00B812A1" w:rsidRPr="00D633A5">
        <w:rPr>
          <w:b/>
          <w:bCs/>
        </w:rPr>
        <w:t xml:space="preserve"> update</w:t>
      </w:r>
    </w:p>
    <w:p w14:paraId="4A216CB4" w14:textId="4D3059F0" w:rsidR="006D65BA" w:rsidRPr="00D633A5" w:rsidRDefault="006D65BA" w:rsidP="00DD544B">
      <w:pPr>
        <w:rPr>
          <w:b/>
          <w:bCs/>
        </w:rPr>
      </w:pPr>
      <w:r w:rsidRPr="00D633A5">
        <w:rPr>
          <w:b/>
          <w:bCs/>
        </w:rPr>
        <w:t>ARTICLE 1</w:t>
      </w:r>
      <w:r w:rsidR="00DD544B" w:rsidRPr="00D633A5">
        <w:rPr>
          <w:b/>
          <w:bCs/>
        </w:rPr>
        <w:tab/>
        <w:t>NAME AND LOCATION</w:t>
      </w:r>
      <w:r w:rsidRPr="00D633A5">
        <w:rPr>
          <w:b/>
          <w:bCs/>
        </w:rPr>
        <w:t xml:space="preserve"> </w:t>
      </w:r>
      <w:r w:rsidR="00AC583F" w:rsidRPr="00D633A5">
        <w:rPr>
          <w:b/>
          <w:bCs/>
        </w:rPr>
        <w:t xml:space="preserve"> </w:t>
      </w:r>
    </w:p>
    <w:p w14:paraId="3EDFF0AF" w14:textId="74B64C10" w:rsidR="00AC583F" w:rsidRPr="00D633A5" w:rsidRDefault="00AC583F" w:rsidP="00AC583F">
      <w:r w:rsidRPr="00D633A5">
        <w:t>The name of this organization shall be Snowflake Boutique of Redmond, Oregon</w:t>
      </w:r>
    </w:p>
    <w:p w14:paraId="1E02BE5C" w14:textId="7ECA440A" w:rsidR="006D65BA" w:rsidRPr="00D633A5" w:rsidRDefault="00AC583F" w:rsidP="00DD544B">
      <w:pPr>
        <w:rPr>
          <w:b/>
          <w:bCs/>
        </w:rPr>
      </w:pPr>
      <w:r w:rsidRPr="00D633A5">
        <w:rPr>
          <w:b/>
          <w:bCs/>
        </w:rPr>
        <w:t>ARTICLE 2</w:t>
      </w:r>
      <w:r w:rsidR="00DD544B" w:rsidRPr="00D633A5">
        <w:rPr>
          <w:b/>
          <w:bCs/>
        </w:rPr>
        <w:tab/>
        <w:t>OBJECTIVE AND PURPOSE</w:t>
      </w:r>
    </w:p>
    <w:p w14:paraId="16FDD6BA" w14:textId="2FBDC06B" w:rsidR="006D65BA" w:rsidRPr="00D633A5" w:rsidRDefault="000744CC" w:rsidP="000744CC">
      <w:r w:rsidRPr="00D633A5">
        <w:t>Snowflake Boutique is a domestic</w:t>
      </w:r>
      <w:r w:rsidR="00A602B0" w:rsidRPr="00D633A5">
        <w:t>,</w:t>
      </w:r>
      <w:r w:rsidRPr="00D633A5">
        <w:t xml:space="preserve"> no</w:t>
      </w:r>
      <w:r w:rsidR="00A602B0" w:rsidRPr="00D633A5">
        <w:t xml:space="preserve">t for </w:t>
      </w:r>
      <w:r w:rsidRPr="00D633A5">
        <w:t>profit, charitable organization whose primary function is to sponsor an art/craft sale in Redmond, Oregon.</w:t>
      </w:r>
    </w:p>
    <w:p w14:paraId="0C7C5526" w14:textId="6891B307" w:rsidR="000744CC" w:rsidRPr="00D633A5" w:rsidRDefault="000744CC" w:rsidP="00DD544B">
      <w:pPr>
        <w:rPr>
          <w:b/>
          <w:bCs/>
        </w:rPr>
      </w:pPr>
      <w:r w:rsidRPr="00D633A5">
        <w:rPr>
          <w:b/>
          <w:bCs/>
        </w:rPr>
        <w:t>A</w:t>
      </w:r>
      <w:r w:rsidR="00DD544B" w:rsidRPr="00D633A5">
        <w:rPr>
          <w:b/>
          <w:bCs/>
        </w:rPr>
        <w:t>RTICLE</w:t>
      </w:r>
      <w:r w:rsidRPr="00D633A5">
        <w:rPr>
          <w:b/>
          <w:bCs/>
        </w:rPr>
        <w:t xml:space="preserve"> 3</w:t>
      </w:r>
      <w:r w:rsidR="00DD544B" w:rsidRPr="00D633A5">
        <w:rPr>
          <w:b/>
          <w:bCs/>
        </w:rPr>
        <w:tab/>
        <w:t>MEMBERSHIP</w:t>
      </w:r>
    </w:p>
    <w:p w14:paraId="2FA02C74" w14:textId="4522C3E8" w:rsidR="00D640E4" w:rsidRPr="00D633A5" w:rsidRDefault="000744CC" w:rsidP="00DD544B">
      <w:pPr>
        <w:pStyle w:val="ListParagraph"/>
        <w:numPr>
          <w:ilvl w:val="0"/>
          <w:numId w:val="1"/>
        </w:numPr>
      </w:pPr>
      <w:r w:rsidRPr="00D633A5">
        <w:t xml:space="preserve">Snowflake Boutique shall consist of no more </w:t>
      </w:r>
      <w:r w:rsidR="004F21D1" w:rsidRPr="00D633A5">
        <w:t xml:space="preserve">than 35 members.  </w:t>
      </w:r>
      <w:r w:rsidR="00A602B0" w:rsidRPr="00D633A5">
        <w:t xml:space="preserve">Perspective members who </w:t>
      </w:r>
      <w:r w:rsidR="00000C5B" w:rsidRPr="00D633A5">
        <w:t>h</w:t>
      </w:r>
      <w:r w:rsidR="00A602B0" w:rsidRPr="00D633A5">
        <w:t xml:space="preserve">ave been a consigner for at least one year, may be considered for membership.  </w:t>
      </w:r>
      <w:r w:rsidR="004F21D1" w:rsidRPr="00D633A5">
        <w:t>Membership will be by invitation of the Executive Board.  P</w:t>
      </w:r>
      <w:r w:rsidR="0059474A" w:rsidRPr="00D633A5">
        <w:t>er</w:t>
      </w:r>
      <w:r w:rsidR="004F21D1" w:rsidRPr="00D633A5">
        <w:t xml:space="preserve">spective members will receive an invitation and will have two weeks to respond.  After this two-week period, if there is no response either verbal or written, the invitation will be </w:t>
      </w:r>
      <w:r w:rsidR="00CE4AA6" w:rsidRPr="00D633A5">
        <w:t>considered declined and the next person on the wait list will be invited</w:t>
      </w:r>
      <w:r w:rsidR="00F01AE0" w:rsidRPr="00D633A5">
        <w:t>.</w:t>
      </w:r>
    </w:p>
    <w:p w14:paraId="0FE0BC6F" w14:textId="77777777" w:rsidR="00D640E4" w:rsidRPr="00D633A5" w:rsidRDefault="00CE4AA6" w:rsidP="000744CC">
      <w:pPr>
        <w:pStyle w:val="ListParagraph"/>
        <w:numPr>
          <w:ilvl w:val="0"/>
          <w:numId w:val="1"/>
        </w:numPr>
      </w:pPr>
      <w:r w:rsidRPr="00D633A5">
        <w:t xml:space="preserve">Membership </w:t>
      </w:r>
      <w:proofErr w:type="gramStart"/>
      <w:r w:rsidRPr="00D633A5">
        <w:t>in</w:t>
      </w:r>
      <w:proofErr w:type="gramEnd"/>
      <w:r w:rsidRPr="00D633A5">
        <w:t xml:space="preserve"> the club gives each member the right to sell items on their approved jury sheet after membership guidelines have been followed.</w:t>
      </w:r>
    </w:p>
    <w:p w14:paraId="7A411B9D" w14:textId="61C26F0D" w:rsidR="00D640E4" w:rsidRPr="00D633A5" w:rsidRDefault="00CE4AA6" w:rsidP="000744CC">
      <w:pPr>
        <w:pStyle w:val="ListParagraph"/>
        <w:numPr>
          <w:ilvl w:val="0"/>
          <w:numId w:val="1"/>
        </w:numPr>
      </w:pPr>
      <w:r w:rsidRPr="00D633A5">
        <w:t>Each item must be at least 75% handcrafted</w:t>
      </w:r>
      <w:r w:rsidR="007F31DB" w:rsidRPr="00D633A5">
        <w:t>, improved</w:t>
      </w:r>
      <w:r w:rsidRPr="00D633A5">
        <w:t xml:space="preserve"> or handmade by the </w:t>
      </w:r>
      <w:r w:rsidR="00705BBD" w:rsidRPr="00D633A5">
        <w:t>member.  Any other items may be considered by the executive board. It is each member</w:t>
      </w:r>
      <w:r w:rsidR="004957C5" w:rsidRPr="00D633A5">
        <w:t>’</w:t>
      </w:r>
      <w:r w:rsidR="00705BBD" w:rsidRPr="00D633A5">
        <w:t>s responsibility to update his or her jury pictures.</w:t>
      </w:r>
    </w:p>
    <w:p w14:paraId="6AC0E482" w14:textId="4DC55478" w:rsidR="00D640E4" w:rsidRPr="00D633A5" w:rsidRDefault="00705BBD" w:rsidP="000744CC">
      <w:pPr>
        <w:pStyle w:val="ListParagraph"/>
        <w:numPr>
          <w:ilvl w:val="0"/>
          <w:numId w:val="1"/>
        </w:numPr>
      </w:pPr>
      <w:r w:rsidRPr="00D633A5">
        <w:t>M</w:t>
      </w:r>
      <w:r w:rsidR="00002220" w:rsidRPr="00D633A5">
        <w:t xml:space="preserve">embers are required to fulfill their responsibilities as stated in the “Membership </w:t>
      </w:r>
      <w:r w:rsidR="007720C1" w:rsidRPr="00D633A5">
        <w:t>Responsibilities</w:t>
      </w:r>
      <w:r w:rsidR="00002220" w:rsidRPr="00D633A5">
        <w:t>” section below. (A</w:t>
      </w:r>
      <w:r w:rsidR="00DD544B" w:rsidRPr="00D633A5">
        <w:t>RTICLE</w:t>
      </w:r>
      <w:r w:rsidR="00002220" w:rsidRPr="00D633A5">
        <w:t xml:space="preserve"> 4)</w:t>
      </w:r>
    </w:p>
    <w:p w14:paraId="7EC650E2" w14:textId="11B16537" w:rsidR="00DD544B" w:rsidRPr="00D633A5" w:rsidRDefault="0022742C" w:rsidP="000744CC">
      <w:pPr>
        <w:pStyle w:val="ListParagraph"/>
        <w:numPr>
          <w:ilvl w:val="0"/>
          <w:numId w:val="1"/>
        </w:numPr>
      </w:pPr>
      <w:r w:rsidRPr="00D633A5">
        <w:t xml:space="preserve">Each member is required to pay club dues yearly.  The Executive board </w:t>
      </w:r>
      <w:r w:rsidR="003D5C85" w:rsidRPr="00D633A5">
        <w:t>will determine dues yearly and members will vote on any changes.  Paid membership prevents other members or consigners from duplicating items listed on each</w:t>
      </w:r>
      <w:r w:rsidR="00A94563" w:rsidRPr="00D633A5">
        <w:t xml:space="preserve"> </w:t>
      </w:r>
      <w:r w:rsidR="003D5C85" w:rsidRPr="00D633A5">
        <w:t>member’s jury sheet</w:t>
      </w:r>
      <w:r w:rsidR="00DB5450" w:rsidRPr="00D633A5">
        <w:t>.  Failure to pay yearly dues by said date allows other members/consigners to make items previously juried.  Only payment protects juried items from duplication.</w:t>
      </w:r>
    </w:p>
    <w:p w14:paraId="5F478355" w14:textId="5D84BAA8" w:rsidR="00DB5450" w:rsidRPr="00D633A5" w:rsidRDefault="00002220" w:rsidP="000744CC">
      <w:pPr>
        <w:pStyle w:val="ListParagraph"/>
        <w:numPr>
          <w:ilvl w:val="0"/>
          <w:numId w:val="1"/>
        </w:numPr>
      </w:pPr>
      <w:r w:rsidRPr="00D633A5">
        <w:t>All members must be paid by May 1</w:t>
      </w:r>
      <w:r w:rsidRPr="00D633A5">
        <w:rPr>
          <w:vertAlign w:val="superscript"/>
        </w:rPr>
        <w:t>st</w:t>
      </w:r>
      <w:r w:rsidRPr="00D633A5">
        <w:t xml:space="preserve"> </w:t>
      </w:r>
      <w:r w:rsidR="007720C1" w:rsidRPr="00D633A5">
        <w:t>or membership will be relinquished at the first</w:t>
      </w:r>
      <w:r w:rsidR="004957C5" w:rsidRPr="00D633A5">
        <w:t xml:space="preserve"> jury in</w:t>
      </w:r>
      <w:r w:rsidR="007720C1" w:rsidRPr="00D633A5">
        <w:t xml:space="preserve"> May.  New members have fourteen (14) days after accepting the invitation to be</w:t>
      </w:r>
      <w:r w:rsidR="0046071D" w:rsidRPr="00D633A5">
        <w:t>come</w:t>
      </w:r>
      <w:r w:rsidR="007720C1" w:rsidRPr="00D633A5">
        <w:t xml:space="preserve"> a member,</w:t>
      </w:r>
      <w:r w:rsidR="00FF13BA" w:rsidRPr="00D633A5">
        <w:t xml:space="preserve"> and</w:t>
      </w:r>
      <w:r w:rsidR="007720C1" w:rsidRPr="00D633A5">
        <w:t xml:space="preserve"> to pay</w:t>
      </w:r>
      <w:r w:rsidR="00AB764E" w:rsidRPr="00D633A5">
        <w:t xml:space="preserve"> their dues.</w:t>
      </w:r>
    </w:p>
    <w:p w14:paraId="45E6023D" w14:textId="6A3706CE" w:rsidR="00DD544B" w:rsidRPr="00D633A5" w:rsidRDefault="00DB5450" w:rsidP="00DD544B">
      <w:pPr>
        <w:rPr>
          <w:b/>
          <w:bCs/>
        </w:rPr>
      </w:pPr>
      <w:r w:rsidRPr="00D633A5">
        <w:rPr>
          <w:b/>
          <w:bCs/>
        </w:rPr>
        <w:t>A</w:t>
      </w:r>
      <w:r w:rsidR="00DD544B" w:rsidRPr="00D633A5">
        <w:rPr>
          <w:b/>
          <w:bCs/>
        </w:rPr>
        <w:t>RTICLE</w:t>
      </w:r>
      <w:r w:rsidRPr="00D633A5">
        <w:rPr>
          <w:b/>
          <w:bCs/>
        </w:rPr>
        <w:t xml:space="preserve"> 4</w:t>
      </w:r>
      <w:r w:rsidR="00DD544B" w:rsidRPr="00D633A5">
        <w:rPr>
          <w:b/>
          <w:bCs/>
        </w:rPr>
        <w:tab/>
        <w:t>MEMBERSHIP RESPONS</w:t>
      </w:r>
      <w:r w:rsidR="00E3129C" w:rsidRPr="00D633A5">
        <w:rPr>
          <w:b/>
          <w:bCs/>
        </w:rPr>
        <w:t>IBILITIES</w:t>
      </w:r>
    </w:p>
    <w:p w14:paraId="3686F4F3" w14:textId="1B3107CA" w:rsidR="00D640E4" w:rsidRPr="00D633A5" w:rsidRDefault="00D640E4" w:rsidP="00D633A5">
      <w:pPr>
        <w:pStyle w:val="ListParagraph"/>
        <w:numPr>
          <w:ilvl w:val="0"/>
          <w:numId w:val="2"/>
        </w:numPr>
      </w:pPr>
      <w:r w:rsidRPr="00D633A5">
        <w:t xml:space="preserve">Each member is responsible </w:t>
      </w:r>
      <w:r w:rsidR="00E3129C" w:rsidRPr="00D633A5">
        <w:t>for attending all mandatory meetings.  The Executive Board will determine the dates of these meetings.</w:t>
      </w:r>
    </w:p>
    <w:p w14:paraId="63D156BF" w14:textId="07885161" w:rsidR="00E3129C" w:rsidRPr="00D633A5" w:rsidRDefault="00E3129C" w:rsidP="00E3129C">
      <w:pPr>
        <w:pStyle w:val="ListParagraph"/>
        <w:numPr>
          <w:ilvl w:val="0"/>
          <w:numId w:val="2"/>
        </w:numPr>
      </w:pPr>
      <w:r w:rsidRPr="00D633A5">
        <w:t xml:space="preserve">If any mandatory meetings are missed, members </w:t>
      </w:r>
      <w:r w:rsidR="00944D1C" w:rsidRPr="00D633A5">
        <w:t>may be charged a percentage of their sales</w:t>
      </w:r>
      <w:r w:rsidR="00AE4156" w:rsidRPr="00D633A5">
        <w:t xml:space="preserve"> as determined by </w:t>
      </w:r>
      <w:proofErr w:type="gramStart"/>
      <w:r w:rsidR="00AE4156" w:rsidRPr="00D633A5">
        <w:t>Executive</w:t>
      </w:r>
      <w:proofErr w:type="gramEnd"/>
      <w:r w:rsidR="00AE4156" w:rsidRPr="00D633A5">
        <w:t xml:space="preserve"> Board</w:t>
      </w:r>
      <w:r w:rsidR="00944D1C" w:rsidRPr="00D633A5">
        <w:t xml:space="preserve">. </w:t>
      </w:r>
    </w:p>
    <w:p w14:paraId="32A562D2" w14:textId="47F9AA67" w:rsidR="00944D1C" w:rsidRPr="00D633A5" w:rsidRDefault="00944D1C" w:rsidP="00E3129C">
      <w:pPr>
        <w:pStyle w:val="ListParagraph"/>
        <w:numPr>
          <w:ilvl w:val="0"/>
          <w:numId w:val="2"/>
        </w:numPr>
      </w:pPr>
      <w:r w:rsidRPr="00D633A5">
        <w:t>If a person</w:t>
      </w:r>
      <w:r w:rsidR="000919D9" w:rsidRPr="00D633A5">
        <w:t xml:space="preserve"> accepts</w:t>
      </w:r>
      <w:r w:rsidR="00CC31A1" w:rsidRPr="00D633A5">
        <w:t xml:space="preserve"> an invitation to become a new member, they must attend all required meetings since their invitation in that calendar year</w:t>
      </w:r>
      <w:r w:rsidR="000919D9" w:rsidRPr="00D633A5">
        <w:t xml:space="preserve"> </w:t>
      </w:r>
    </w:p>
    <w:p w14:paraId="543971F4" w14:textId="65CC3EC6" w:rsidR="001272E5" w:rsidRPr="00D633A5" w:rsidRDefault="00284A22" w:rsidP="00E3129C">
      <w:pPr>
        <w:pStyle w:val="ListParagraph"/>
        <w:numPr>
          <w:ilvl w:val="0"/>
          <w:numId w:val="2"/>
        </w:numPr>
        <w:rPr>
          <w:strike/>
        </w:rPr>
      </w:pPr>
      <w:r w:rsidRPr="00D633A5">
        <w:t>E</w:t>
      </w:r>
      <w:r w:rsidR="0049681A" w:rsidRPr="00D633A5">
        <w:t>ach member will be required to work</w:t>
      </w:r>
      <w:r w:rsidR="0039525A" w:rsidRPr="00D633A5">
        <w:t xml:space="preserve"> the</w:t>
      </w:r>
      <w:r w:rsidR="00B13985" w:rsidRPr="00D633A5">
        <w:t xml:space="preserve"> scheduled times the w</w:t>
      </w:r>
      <w:r w:rsidR="008C292A" w:rsidRPr="00D633A5">
        <w:t xml:space="preserve">eek of the show: Wednesday, </w:t>
      </w:r>
      <w:r w:rsidR="00250866" w:rsidRPr="00D633A5">
        <w:t>Thursday</w:t>
      </w:r>
      <w:r w:rsidR="001E7A10" w:rsidRPr="00D633A5">
        <w:t>, Friday, Saturday</w:t>
      </w:r>
      <w:r w:rsidR="00E410B8" w:rsidRPr="00D633A5">
        <w:t>, and Sunday.</w:t>
      </w:r>
      <w:r w:rsidR="00C52AC9" w:rsidRPr="00D633A5">
        <w:t xml:space="preserve"> </w:t>
      </w:r>
      <w:r w:rsidR="0077587E" w:rsidRPr="00D633A5">
        <w:t xml:space="preserve"> Failure to work </w:t>
      </w:r>
      <w:r w:rsidR="003C49A8" w:rsidRPr="00D633A5">
        <w:t xml:space="preserve">the scheduled times may </w:t>
      </w:r>
      <w:r w:rsidR="00FB410F" w:rsidRPr="00D633A5">
        <w:t xml:space="preserve">result in </w:t>
      </w:r>
      <w:r w:rsidR="00A270E0" w:rsidRPr="00D633A5">
        <w:t>additional commission</w:t>
      </w:r>
      <w:r w:rsidR="003808DC" w:rsidRPr="00D633A5">
        <w:t xml:space="preserve"> fees.</w:t>
      </w:r>
      <w:r w:rsidR="00A270E0" w:rsidRPr="00D633A5">
        <w:t xml:space="preserve"> </w:t>
      </w:r>
    </w:p>
    <w:p w14:paraId="35603B40" w14:textId="15176E9B" w:rsidR="00A46884" w:rsidRPr="00D633A5" w:rsidRDefault="00126A62" w:rsidP="00E3129C">
      <w:pPr>
        <w:pStyle w:val="ListParagraph"/>
        <w:numPr>
          <w:ilvl w:val="0"/>
          <w:numId w:val="2"/>
        </w:numPr>
        <w:rPr>
          <w:strike/>
        </w:rPr>
      </w:pPr>
      <w:r w:rsidRPr="00D633A5">
        <w:t xml:space="preserve">Members are fully responsible for their own product and </w:t>
      </w:r>
      <w:r w:rsidR="00AA2A27" w:rsidRPr="00D633A5">
        <w:t xml:space="preserve">follow the same guidelines </w:t>
      </w:r>
      <w:r w:rsidR="00762C9D" w:rsidRPr="00D633A5">
        <w:t>as the consigners.</w:t>
      </w:r>
    </w:p>
    <w:p w14:paraId="3816FCC1" w14:textId="0213D2B7" w:rsidR="001F529A" w:rsidRPr="00D633A5" w:rsidRDefault="00495991" w:rsidP="00495991">
      <w:pPr>
        <w:pStyle w:val="ListParagraph"/>
        <w:numPr>
          <w:ilvl w:val="0"/>
          <w:numId w:val="2"/>
        </w:numPr>
        <w:ind w:right="720"/>
        <w:rPr>
          <w:strike/>
        </w:rPr>
      </w:pPr>
      <w:r w:rsidRPr="00D633A5">
        <w:t xml:space="preserve"> </w:t>
      </w:r>
      <w:r w:rsidR="00BE3726" w:rsidRPr="00D633A5">
        <w:t xml:space="preserve"> </w:t>
      </w:r>
      <w:r w:rsidR="00517178" w:rsidRPr="00D633A5">
        <w:t>Each member is</w:t>
      </w:r>
      <w:r w:rsidR="00FF3126" w:rsidRPr="00D633A5">
        <w:t xml:space="preserve"> </w:t>
      </w:r>
      <w:r w:rsidR="00517178" w:rsidRPr="00D633A5">
        <w:t xml:space="preserve">allowed a one </w:t>
      </w:r>
      <w:r w:rsidR="00FF3126" w:rsidRPr="00D633A5">
        <w:t xml:space="preserve">(1) year </w:t>
      </w:r>
      <w:r w:rsidR="0069363A" w:rsidRPr="00D633A5">
        <w:t>leave of</w:t>
      </w:r>
      <w:r w:rsidR="00F37A94" w:rsidRPr="00D633A5">
        <w:t xml:space="preserve"> absence during</w:t>
      </w:r>
      <w:r w:rsidR="0069363A" w:rsidRPr="00D633A5">
        <w:t xml:space="preserve"> any five-year period</w:t>
      </w:r>
      <w:r w:rsidR="00320A85" w:rsidRPr="00D633A5">
        <w:t>. This must be requested in writing to the Secretary</w:t>
      </w:r>
      <w:r w:rsidR="00C603BF" w:rsidRPr="00D633A5">
        <w:t xml:space="preserve"> no later than </w:t>
      </w:r>
      <w:r w:rsidR="00C55AE9" w:rsidRPr="00D633A5">
        <w:t>the</w:t>
      </w:r>
      <w:r w:rsidR="002C776E" w:rsidRPr="00D633A5">
        <w:t xml:space="preserve"> jury in</w:t>
      </w:r>
      <w:r w:rsidR="00C55AE9" w:rsidRPr="00D633A5">
        <w:t xml:space="preserve"> </w:t>
      </w:r>
      <w:r w:rsidR="00C603BF" w:rsidRPr="00D633A5">
        <w:t>May</w:t>
      </w:r>
      <w:r w:rsidR="00C55AE9" w:rsidRPr="00D633A5">
        <w:t>.</w:t>
      </w:r>
      <w:r w:rsidR="001738EE" w:rsidRPr="00D633A5">
        <w:t xml:space="preserve">  The member has tw</w:t>
      </w:r>
      <w:r w:rsidR="001F529A" w:rsidRPr="00D633A5">
        <w:t>o options during their year off</w:t>
      </w:r>
      <w:r w:rsidR="00AC2D88" w:rsidRPr="00D633A5">
        <w:t>:</w:t>
      </w:r>
      <w:r w:rsidR="000D36B8" w:rsidRPr="00D633A5">
        <w:t xml:space="preserve">                                                                                                                                                  </w:t>
      </w:r>
      <w:r w:rsidR="00155E26" w:rsidRPr="00D633A5">
        <w:t xml:space="preserve">                                          </w:t>
      </w:r>
      <w:r w:rsidR="00A7043B" w:rsidRPr="00D633A5">
        <w:lastRenderedPageBreak/>
        <w:t>*</w:t>
      </w:r>
      <w:r w:rsidR="00AF2857" w:rsidRPr="00D633A5">
        <w:rPr>
          <w:u w:val="single"/>
        </w:rPr>
        <w:t>Option</w:t>
      </w:r>
      <w:r w:rsidR="00DB168B" w:rsidRPr="00D633A5">
        <w:rPr>
          <w:u w:val="single"/>
        </w:rPr>
        <w:t xml:space="preserve"> 1</w:t>
      </w:r>
      <w:r w:rsidR="00DB168B" w:rsidRPr="00D633A5">
        <w:t xml:space="preserve">: Pay the </w:t>
      </w:r>
      <w:r w:rsidR="008769D2" w:rsidRPr="00D633A5">
        <w:t xml:space="preserve">membership fee, </w:t>
      </w:r>
      <w:r w:rsidR="008B2769" w:rsidRPr="00D633A5">
        <w:t>10</w:t>
      </w:r>
      <w:r w:rsidR="00D52DB6" w:rsidRPr="00D633A5">
        <w:t xml:space="preserve">% commission, attend no </w:t>
      </w:r>
      <w:r w:rsidR="00F74313" w:rsidRPr="00D633A5">
        <w:t xml:space="preserve">meetings and display at </w:t>
      </w:r>
      <w:r w:rsidR="001822BF" w:rsidRPr="00D633A5">
        <w:t xml:space="preserve">                              </w:t>
      </w:r>
      <w:r w:rsidR="00E45AC2" w:rsidRPr="00D633A5">
        <w:t xml:space="preserve">  </w:t>
      </w:r>
      <w:r w:rsidR="004B6998" w:rsidRPr="00D633A5">
        <w:t xml:space="preserve">          </w:t>
      </w:r>
      <w:r w:rsidR="00E45AC2" w:rsidRPr="00D633A5">
        <w:t xml:space="preserve">            </w:t>
      </w:r>
      <w:r w:rsidR="00271F33" w:rsidRPr="00D633A5">
        <w:t xml:space="preserve">  </w:t>
      </w:r>
      <w:r w:rsidR="00E45AC2" w:rsidRPr="00D633A5">
        <w:t>t</w:t>
      </w:r>
      <w:r w:rsidR="00F74313" w:rsidRPr="00D633A5">
        <w:t>h</w:t>
      </w:r>
      <w:r w:rsidR="00C6125C" w:rsidRPr="00D633A5">
        <w:t>e show</w:t>
      </w:r>
      <w:r w:rsidR="007E0BF5" w:rsidRPr="00D633A5">
        <w:t>.</w:t>
      </w:r>
      <w:r w:rsidR="000D36B8" w:rsidRPr="00D633A5">
        <w:t xml:space="preserve">   </w:t>
      </w:r>
    </w:p>
    <w:p w14:paraId="7872BE97" w14:textId="117B77BF" w:rsidR="007B4743" w:rsidRPr="00D633A5" w:rsidRDefault="00E76619" w:rsidP="00495991">
      <w:pPr>
        <w:ind w:left="720" w:right="720"/>
      </w:pPr>
      <w:r w:rsidRPr="00D633A5">
        <w:t>*</w:t>
      </w:r>
      <w:r w:rsidRPr="00D633A5">
        <w:rPr>
          <w:u w:val="single"/>
        </w:rPr>
        <w:t>Option 2</w:t>
      </w:r>
      <w:r w:rsidRPr="00D633A5">
        <w:t>:</w:t>
      </w:r>
      <w:r w:rsidR="00890DA2" w:rsidRPr="00D633A5">
        <w:t xml:space="preserve"> </w:t>
      </w:r>
      <w:r w:rsidR="00DE07EB" w:rsidRPr="00D633A5">
        <w:t>Pay no dues, attend no meetings and do not display at the show</w:t>
      </w:r>
      <w:r w:rsidR="006F076D" w:rsidRPr="00D633A5">
        <w:t>.  D</w:t>
      </w:r>
      <w:r w:rsidR="00536344" w:rsidRPr="00D633A5">
        <w:t>uring</w:t>
      </w:r>
      <w:r w:rsidR="00E806E9" w:rsidRPr="00D633A5">
        <w:t xml:space="preserve"> </w:t>
      </w:r>
      <w:r w:rsidR="007C0781" w:rsidRPr="00D633A5">
        <w:t>this</w:t>
      </w:r>
      <w:r w:rsidR="00C00865" w:rsidRPr="00D633A5">
        <w:t xml:space="preserve"> </w:t>
      </w:r>
      <w:r w:rsidR="00841D1A" w:rsidRPr="00D633A5">
        <w:t xml:space="preserve">    </w:t>
      </w:r>
      <w:r w:rsidR="00E806E9" w:rsidRPr="00D633A5">
        <w:t>time</w:t>
      </w:r>
      <w:r w:rsidR="00745800" w:rsidRPr="00D633A5">
        <w:t>,</w:t>
      </w:r>
      <w:r w:rsidR="00E806E9" w:rsidRPr="00D633A5">
        <w:t xml:space="preserve"> the items the a</w:t>
      </w:r>
      <w:r w:rsidR="00C272E2" w:rsidRPr="00D633A5">
        <w:t>bsent member</w:t>
      </w:r>
      <w:r w:rsidR="0082770E" w:rsidRPr="00D633A5">
        <w:t xml:space="preserve"> </w:t>
      </w:r>
      <w:r w:rsidR="00C21969" w:rsidRPr="00D633A5">
        <w:t xml:space="preserve">has </w:t>
      </w:r>
      <w:r w:rsidR="00580A48" w:rsidRPr="00D633A5">
        <w:t xml:space="preserve">juried become </w:t>
      </w:r>
      <w:r w:rsidR="00DE3BBA" w:rsidRPr="00D633A5">
        <w:t>available to the other</w:t>
      </w:r>
      <w:r w:rsidR="00467B72" w:rsidRPr="00D633A5">
        <w:t xml:space="preserve"> members</w:t>
      </w:r>
      <w:r w:rsidR="00745800" w:rsidRPr="00D633A5">
        <w:t xml:space="preserve"> for that year</w:t>
      </w:r>
      <w:r w:rsidR="006D1332" w:rsidRPr="00D633A5">
        <w:t xml:space="preserve">.  </w:t>
      </w:r>
      <w:r w:rsidR="00EE7FA1" w:rsidRPr="00D633A5">
        <w:t>After</w:t>
      </w:r>
      <w:r w:rsidR="005D18FE" w:rsidRPr="00D633A5">
        <w:t xml:space="preserve"> that leave year </w:t>
      </w:r>
      <w:r w:rsidR="00F8730A" w:rsidRPr="00D633A5">
        <w:t>is over</w:t>
      </w:r>
      <w:r w:rsidR="00C62E0F" w:rsidRPr="00D633A5">
        <w:t>, it is the</w:t>
      </w:r>
      <w:r w:rsidR="00452FA4" w:rsidRPr="00D633A5">
        <w:t xml:space="preserve"> </w:t>
      </w:r>
      <w:r w:rsidR="005572EB" w:rsidRPr="00D633A5">
        <w:t>resp</w:t>
      </w:r>
      <w:r w:rsidR="002A4367" w:rsidRPr="00D633A5">
        <w:t>onsibility of the</w:t>
      </w:r>
      <w:r w:rsidR="00372DB3" w:rsidRPr="00D633A5">
        <w:t xml:space="preserve"> </w:t>
      </w:r>
      <w:r w:rsidR="002A4367" w:rsidRPr="00D633A5">
        <w:t>absent</w:t>
      </w:r>
      <w:r w:rsidR="005624B6" w:rsidRPr="00D633A5">
        <w:t xml:space="preserve"> member to attend the first meeting </w:t>
      </w:r>
      <w:r w:rsidR="002B4ED6" w:rsidRPr="00D633A5">
        <w:t>of the nex</w:t>
      </w:r>
      <w:r w:rsidR="00CC4D30" w:rsidRPr="00D633A5">
        <w:t>t year and pay the dues by th</w:t>
      </w:r>
      <w:r w:rsidR="00745800" w:rsidRPr="00D633A5">
        <w:t xml:space="preserve">e </w:t>
      </w:r>
      <w:r w:rsidR="00CC4D30" w:rsidRPr="00D633A5">
        <w:t>May</w:t>
      </w:r>
      <w:r w:rsidR="007E0BF5" w:rsidRPr="00D633A5">
        <w:t xml:space="preserve"> </w:t>
      </w:r>
      <w:r w:rsidR="00012752" w:rsidRPr="00D633A5">
        <w:t>jury</w:t>
      </w:r>
      <w:r w:rsidR="00BA0374" w:rsidRPr="00D633A5">
        <w:t>.</w:t>
      </w:r>
      <w:r w:rsidR="007B4743" w:rsidRPr="00D633A5">
        <w:t xml:space="preserve">  This</w:t>
      </w:r>
      <w:r w:rsidR="006C728A" w:rsidRPr="00D633A5">
        <w:t xml:space="preserve"> will secure the returning memb</w:t>
      </w:r>
      <w:r w:rsidR="00452B09" w:rsidRPr="00D633A5">
        <w:t>er</w:t>
      </w:r>
      <w:r w:rsidR="00AF5559" w:rsidRPr="00D633A5">
        <w:t>’</w:t>
      </w:r>
      <w:r w:rsidR="006C728A" w:rsidRPr="00D633A5">
        <w:t>s</w:t>
      </w:r>
      <w:r w:rsidR="00C87704" w:rsidRPr="00D633A5">
        <w:t xml:space="preserve"> previous juried</w:t>
      </w:r>
      <w:r w:rsidR="00631D67" w:rsidRPr="00D633A5">
        <w:t xml:space="preserve"> items.</w:t>
      </w:r>
      <w:r w:rsidR="00C87704" w:rsidRPr="00D633A5">
        <w:t xml:space="preserve"> </w:t>
      </w:r>
      <w:r w:rsidR="00F82048" w:rsidRPr="00D633A5">
        <w:t xml:space="preserve"> </w:t>
      </w:r>
      <w:r w:rsidR="00A06144" w:rsidRPr="00D633A5">
        <w:t>During this time the items the absent member has juried become available to the other members</w:t>
      </w:r>
      <w:r w:rsidR="00760B47" w:rsidRPr="00D633A5">
        <w:t xml:space="preserve"> for that year.  </w:t>
      </w:r>
      <w:r w:rsidR="00DC05C3" w:rsidRPr="00D633A5">
        <w:t>If the member does not return within the yea</w:t>
      </w:r>
      <w:r w:rsidR="00745800" w:rsidRPr="00D633A5">
        <w:t>r</w:t>
      </w:r>
      <w:r w:rsidR="00DC05C3" w:rsidRPr="00D633A5">
        <w:t xml:space="preserve"> after</w:t>
      </w:r>
      <w:r w:rsidR="00C363AE" w:rsidRPr="00D633A5">
        <w:t xml:space="preserve"> their leave of absence, they will not be considered an active member</w:t>
      </w:r>
      <w:r w:rsidR="00D93E17" w:rsidRPr="00D633A5">
        <w:t xml:space="preserve">, and may be placed on the wait list </w:t>
      </w:r>
      <w:r w:rsidR="0081506D" w:rsidRPr="00D633A5">
        <w:t>for membership.  This is up to the discr</w:t>
      </w:r>
      <w:r w:rsidR="0017658C" w:rsidRPr="00D633A5">
        <w:t xml:space="preserve">etion of the </w:t>
      </w:r>
      <w:r w:rsidR="00745800" w:rsidRPr="00D633A5">
        <w:t>E</w:t>
      </w:r>
      <w:r w:rsidR="0017658C" w:rsidRPr="00D633A5">
        <w:t>xecutive Board.</w:t>
      </w:r>
    </w:p>
    <w:p w14:paraId="0BCDA23D" w14:textId="49FC3C37" w:rsidR="001B5B16" w:rsidRPr="00D633A5" w:rsidRDefault="00F519EC" w:rsidP="00A6099E">
      <w:pPr>
        <w:pStyle w:val="ListParagraph"/>
        <w:numPr>
          <w:ilvl w:val="0"/>
          <w:numId w:val="2"/>
        </w:numPr>
      </w:pPr>
      <w:r w:rsidRPr="00D633A5">
        <w:t>Membership</w:t>
      </w:r>
      <w:r w:rsidR="00A532EA" w:rsidRPr="00D633A5">
        <w:t xml:space="preserve"> dues are nonrefundable</w:t>
      </w:r>
      <w:r w:rsidR="001E2965" w:rsidRPr="00D633A5">
        <w:t>.</w:t>
      </w:r>
    </w:p>
    <w:p w14:paraId="2E38FF45" w14:textId="52C3BC3B" w:rsidR="00010770" w:rsidRPr="00D633A5" w:rsidRDefault="005B160C" w:rsidP="00010770">
      <w:pPr>
        <w:pStyle w:val="NoSpacing"/>
        <w:rPr>
          <w:b/>
          <w:bCs/>
        </w:rPr>
      </w:pPr>
      <w:r w:rsidRPr="00D633A5">
        <w:rPr>
          <w:b/>
          <w:bCs/>
        </w:rPr>
        <w:t>ARTICLE 5</w:t>
      </w:r>
      <w:r w:rsidRPr="00D633A5">
        <w:tab/>
      </w:r>
      <w:r w:rsidR="00CD7642" w:rsidRPr="00D633A5">
        <w:rPr>
          <w:b/>
          <w:bCs/>
        </w:rPr>
        <w:t>A</w:t>
      </w:r>
      <w:r w:rsidR="00010770" w:rsidRPr="00D633A5">
        <w:rPr>
          <w:b/>
          <w:bCs/>
        </w:rPr>
        <w:t>SSOCIAT</w:t>
      </w:r>
      <w:r w:rsidR="00CD7642" w:rsidRPr="00D633A5">
        <w:rPr>
          <w:b/>
          <w:bCs/>
        </w:rPr>
        <w:t>E MEMBERSHIP</w:t>
      </w:r>
    </w:p>
    <w:p w14:paraId="290CB5CA" w14:textId="77777777" w:rsidR="004A3622" w:rsidRPr="00D633A5" w:rsidRDefault="004A3622" w:rsidP="00010770">
      <w:pPr>
        <w:pStyle w:val="NoSpacing"/>
      </w:pPr>
    </w:p>
    <w:p w14:paraId="5BA5D70D" w14:textId="7F8DD6D3" w:rsidR="00010770" w:rsidRPr="00D633A5" w:rsidRDefault="002E5798" w:rsidP="0027238C">
      <w:pPr>
        <w:pStyle w:val="NoSpacing"/>
        <w:numPr>
          <w:ilvl w:val="0"/>
          <w:numId w:val="4"/>
        </w:numPr>
      </w:pPr>
      <w:r w:rsidRPr="00D633A5">
        <w:t>This position may be offered f</w:t>
      </w:r>
      <w:r w:rsidR="00010770" w:rsidRPr="00D633A5">
        <w:t>or a period of one year only</w:t>
      </w:r>
      <w:r w:rsidRPr="00D633A5">
        <w:t>,</w:t>
      </w:r>
      <w:r w:rsidR="00010770" w:rsidRPr="00D633A5">
        <w:t xml:space="preserve"> if </w:t>
      </w:r>
      <w:proofErr w:type="gramStart"/>
      <w:r w:rsidR="00010770" w:rsidRPr="00D633A5">
        <w:t>applicant</w:t>
      </w:r>
      <w:proofErr w:type="gramEnd"/>
      <w:r w:rsidR="00010770" w:rsidRPr="00D633A5">
        <w:t xml:space="preserve"> has never been a consign</w:t>
      </w:r>
      <w:r w:rsidRPr="00D633A5">
        <w:t>e</w:t>
      </w:r>
      <w:r w:rsidR="00010770" w:rsidRPr="00D633A5">
        <w:t xml:space="preserve">r or has not been active in Snowflake Boutique in the past five years.  Items must be juried and accepted.  Applicant must be recommended and known by a member.  Approval of Associate membership will be voted on by the current members and does not guarantee future membership.  At the end of this </w:t>
      </w:r>
      <w:proofErr w:type="gramStart"/>
      <w:r w:rsidR="00010770" w:rsidRPr="00D633A5">
        <w:t>one year</w:t>
      </w:r>
      <w:proofErr w:type="gramEnd"/>
      <w:r w:rsidR="00010770" w:rsidRPr="00D633A5">
        <w:t xml:space="preserve"> period, Associate </w:t>
      </w:r>
      <w:r w:rsidRPr="00D633A5">
        <w:t xml:space="preserve">Member </w:t>
      </w:r>
      <w:r w:rsidR="00010770" w:rsidRPr="00D633A5">
        <w:t>may apply to become a member or return as a consign</w:t>
      </w:r>
      <w:r w:rsidRPr="00D633A5">
        <w:t>e</w:t>
      </w:r>
      <w:r w:rsidR="00010770" w:rsidRPr="00D633A5">
        <w:t xml:space="preserve">r.  </w:t>
      </w:r>
      <w:r w:rsidRPr="00D633A5">
        <w:t>Snowflake will have n</w:t>
      </w:r>
      <w:r w:rsidR="00010770" w:rsidRPr="00D633A5">
        <w:t>o more than 3 Associate Members per year.</w:t>
      </w:r>
    </w:p>
    <w:p w14:paraId="40B4C7A6" w14:textId="78FA3742" w:rsidR="00010770" w:rsidRPr="00D633A5" w:rsidRDefault="00F007D1" w:rsidP="007E7C37">
      <w:pPr>
        <w:pStyle w:val="NoSpacing"/>
        <w:ind w:left="720" w:hanging="360"/>
      </w:pPr>
      <w:r w:rsidRPr="00D633A5">
        <w:t>B</w:t>
      </w:r>
      <w:r w:rsidRPr="00D633A5">
        <w:tab/>
      </w:r>
      <w:r w:rsidR="00010770" w:rsidRPr="00D633A5">
        <w:t xml:space="preserve"> Must pay dues of $35.00 (</w:t>
      </w:r>
      <w:r w:rsidR="002E5798" w:rsidRPr="00D633A5">
        <w:t xml:space="preserve">or </w:t>
      </w:r>
      <w:r w:rsidR="00010770" w:rsidRPr="00D633A5">
        <w:t>one half of current consign</w:t>
      </w:r>
      <w:r w:rsidR="002E5798" w:rsidRPr="00D633A5">
        <w:t>e</w:t>
      </w:r>
      <w:r w:rsidR="00010770" w:rsidRPr="00D633A5">
        <w:t xml:space="preserve">r dues) and 10% commission will be deducted from show sales (percent subject to change </w:t>
      </w:r>
      <w:r w:rsidR="00010770" w:rsidRPr="00F16903">
        <w:t>if</w:t>
      </w:r>
      <w:r w:rsidR="00010770" w:rsidRPr="00D633A5">
        <w:t xml:space="preserve"> minimum working show hours (as defined below) are not met).  The hours will be scheduled prior to the show and provided to the Associate Member.  The Associate Member may work more than the minimum but will not change provided scheduled unless approved by Chair.</w:t>
      </w:r>
    </w:p>
    <w:p w14:paraId="725BFCC0" w14:textId="4AFAFEC5" w:rsidR="00010770" w:rsidRPr="00D633A5" w:rsidRDefault="00FE373F" w:rsidP="00FE373F">
      <w:pPr>
        <w:pStyle w:val="NoSpacing"/>
        <w:ind w:firstLine="360"/>
      </w:pPr>
      <w:r w:rsidRPr="00D633A5">
        <w:t xml:space="preserve">C </w:t>
      </w:r>
      <w:r w:rsidRPr="00D633A5">
        <w:tab/>
      </w:r>
      <w:r w:rsidR="00010770" w:rsidRPr="00D633A5">
        <w:t>Wednesday, work show setup including unloading truck, 5 hours (or all day if they choose).</w:t>
      </w:r>
    </w:p>
    <w:p w14:paraId="60AD9452" w14:textId="4EE7B80B" w:rsidR="00010770" w:rsidRPr="00D633A5" w:rsidRDefault="00010770" w:rsidP="000F2FFF">
      <w:pPr>
        <w:pStyle w:val="NoSpacing"/>
        <w:ind w:firstLine="720"/>
      </w:pPr>
      <w:r w:rsidRPr="00D633A5">
        <w:t>Thursday, work show setup, 5 hours (or all day if they choose).</w:t>
      </w:r>
    </w:p>
    <w:p w14:paraId="28D4FF5C" w14:textId="77777777" w:rsidR="00010770" w:rsidRPr="00D633A5" w:rsidRDefault="00010770" w:rsidP="000F2FFF">
      <w:pPr>
        <w:pStyle w:val="NoSpacing"/>
        <w:ind w:firstLine="720"/>
      </w:pPr>
      <w:r w:rsidRPr="00D633A5">
        <w:t>Friday, work show setup completion and sale hours, 6 hours minimum.</w:t>
      </w:r>
    </w:p>
    <w:p w14:paraId="7767162A" w14:textId="77777777" w:rsidR="00010770" w:rsidRPr="00D633A5" w:rsidRDefault="00010770" w:rsidP="000F2FFF">
      <w:pPr>
        <w:pStyle w:val="NoSpacing"/>
        <w:ind w:firstLine="720"/>
      </w:pPr>
      <w:r w:rsidRPr="00D633A5">
        <w:t>Saturday, work sale and help with breakdown, 7 hours minimum.</w:t>
      </w:r>
    </w:p>
    <w:p w14:paraId="13EF7FED" w14:textId="77777777" w:rsidR="00010770" w:rsidRPr="00D633A5" w:rsidRDefault="00010770" w:rsidP="001C0EAD">
      <w:pPr>
        <w:pStyle w:val="NoSpacing"/>
        <w:ind w:firstLine="720"/>
      </w:pPr>
      <w:r w:rsidRPr="00D633A5">
        <w:t>Sunday, work breakdown and loading truck, 4 hours.</w:t>
      </w:r>
    </w:p>
    <w:p w14:paraId="5F2B0DB7" w14:textId="77777777" w:rsidR="00010770" w:rsidRPr="00D633A5" w:rsidRDefault="00010770" w:rsidP="001C0EAD">
      <w:pPr>
        <w:pStyle w:val="NoSpacing"/>
        <w:ind w:firstLine="720"/>
      </w:pPr>
      <w:r w:rsidRPr="00D633A5">
        <w:t>Work at least one day of tag sort (Wednesday or Thursday) or both if they would like.</w:t>
      </w:r>
    </w:p>
    <w:p w14:paraId="31928551" w14:textId="3FF32093" w:rsidR="00F316F1" w:rsidRPr="00D633A5" w:rsidRDefault="00010770" w:rsidP="00F316F1">
      <w:pPr>
        <w:pStyle w:val="NoSpacing"/>
        <w:ind w:firstLine="720"/>
      </w:pPr>
      <w:r w:rsidRPr="00D633A5">
        <w:t>Person to check in and check out with Chair or Co-</w:t>
      </w:r>
      <w:r w:rsidR="00677335" w:rsidRPr="00D633A5">
        <w:t>C</w:t>
      </w:r>
      <w:r w:rsidRPr="00D633A5">
        <w:t>hair</w:t>
      </w:r>
      <w:r w:rsidR="00677335" w:rsidRPr="00D633A5">
        <w:t>.</w:t>
      </w:r>
    </w:p>
    <w:p w14:paraId="2F4E0311" w14:textId="77777777" w:rsidR="00F316F1" w:rsidRPr="00D633A5" w:rsidRDefault="00F316F1" w:rsidP="00F316F1">
      <w:pPr>
        <w:pStyle w:val="NoSpacing"/>
      </w:pPr>
    </w:p>
    <w:p w14:paraId="2CEB75C1" w14:textId="5B3CEEC3" w:rsidR="00600779" w:rsidRPr="00D633A5" w:rsidRDefault="00600779" w:rsidP="00F316F1">
      <w:pPr>
        <w:pStyle w:val="NoSpacing"/>
        <w:rPr>
          <w:b/>
          <w:bCs/>
        </w:rPr>
      </w:pPr>
      <w:r w:rsidRPr="00D633A5">
        <w:rPr>
          <w:b/>
          <w:bCs/>
        </w:rPr>
        <w:t>ARTICLE 6</w:t>
      </w:r>
      <w:r w:rsidR="00F524B0" w:rsidRPr="00D633A5">
        <w:rPr>
          <w:b/>
          <w:bCs/>
        </w:rPr>
        <w:tab/>
      </w:r>
      <w:r w:rsidR="006B7E7B" w:rsidRPr="00D633A5">
        <w:rPr>
          <w:b/>
          <w:bCs/>
        </w:rPr>
        <w:t>CONSIGNERS</w:t>
      </w:r>
    </w:p>
    <w:p w14:paraId="7FFB06DA" w14:textId="77777777" w:rsidR="00B624AE" w:rsidRPr="00D633A5" w:rsidRDefault="00B624AE" w:rsidP="00F316F1">
      <w:pPr>
        <w:pStyle w:val="NoSpacing"/>
        <w:rPr>
          <w:b/>
          <w:bCs/>
        </w:rPr>
      </w:pPr>
    </w:p>
    <w:p w14:paraId="4C3DDAEA" w14:textId="7630B1E3" w:rsidR="007F2701" w:rsidRPr="00D633A5" w:rsidRDefault="00DD0A9F" w:rsidP="00CB6771">
      <w:pPr>
        <w:pStyle w:val="NoSpacing"/>
        <w:numPr>
          <w:ilvl w:val="0"/>
          <w:numId w:val="6"/>
        </w:numPr>
      </w:pPr>
      <w:r w:rsidRPr="00D633A5">
        <w:t>Any person may jury items that are at least 75%</w:t>
      </w:r>
      <w:r w:rsidR="00862CF6" w:rsidRPr="00D633A5">
        <w:t xml:space="preserve"> hand crafted</w:t>
      </w:r>
      <w:r w:rsidR="002E5798" w:rsidRPr="00D633A5">
        <w:t>, improved,</w:t>
      </w:r>
      <w:r w:rsidR="00862CF6" w:rsidRPr="00D633A5">
        <w:t xml:space="preserve"> or hand made for consideration for sale at the </w:t>
      </w:r>
      <w:r w:rsidR="00720D0D" w:rsidRPr="00D633A5">
        <w:t xml:space="preserve">Snowflake Boutique.  All rules governing member’s </w:t>
      </w:r>
      <w:r w:rsidR="005957CC" w:rsidRPr="00D633A5">
        <w:t>products will also be required</w:t>
      </w:r>
      <w:r w:rsidR="00F422CB" w:rsidRPr="00D633A5">
        <w:t xml:space="preserve"> for consigners.</w:t>
      </w:r>
    </w:p>
    <w:p w14:paraId="1065089A" w14:textId="1CE707CD" w:rsidR="00F422CB" w:rsidRPr="00D633A5" w:rsidRDefault="00AA2A9F" w:rsidP="00CB6771">
      <w:pPr>
        <w:pStyle w:val="NoSpacing"/>
        <w:numPr>
          <w:ilvl w:val="0"/>
          <w:numId w:val="6"/>
        </w:numPr>
      </w:pPr>
      <w:r w:rsidRPr="00D633A5">
        <w:t xml:space="preserve">Only juried </w:t>
      </w:r>
      <w:r w:rsidR="000B7B26" w:rsidRPr="00D633A5">
        <w:t xml:space="preserve">items will be considered for sale.  Items </w:t>
      </w:r>
      <w:r w:rsidR="004167AA" w:rsidRPr="00D633A5">
        <w:t xml:space="preserve">may </w:t>
      </w:r>
      <w:r w:rsidR="000B7B26" w:rsidRPr="00D633A5">
        <w:t>be</w:t>
      </w:r>
      <w:r w:rsidR="005A19A9" w:rsidRPr="00D633A5">
        <w:t xml:space="preserve"> requested to be</w:t>
      </w:r>
      <w:r w:rsidR="00BB362D" w:rsidRPr="00D633A5">
        <w:t xml:space="preserve"> juried again or updated every three </w:t>
      </w:r>
      <w:r w:rsidR="006E0785" w:rsidRPr="00D633A5">
        <w:t xml:space="preserve">(3) </w:t>
      </w:r>
      <w:r w:rsidR="00BB362D" w:rsidRPr="00D633A5">
        <w:t>years</w:t>
      </w:r>
      <w:r w:rsidR="006E0785" w:rsidRPr="00D633A5">
        <w:t>.</w:t>
      </w:r>
    </w:p>
    <w:p w14:paraId="5A2BBF16" w14:textId="05544586" w:rsidR="006E0785" w:rsidRPr="00D633A5" w:rsidRDefault="00E14A0E" w:rsidP="00CB6771">
      <w:pPr>
        <w:pStyle w:val="NoSpacing"/>
        <w:numPr>
          <w:ilvl w:val="0"/>
          <w:numId w:val="6"/>
        </w:numPr>
      </w:pPr>
      <w:r w:rsidRPr="00D633A5">
        <w:t xml:space="preserve">Each </w:t>
      </w:r>
      <w:r w:rsidR="001D4DE6" w:rsidRPr="00D633A5">
        <w:t>consigner</w:t>
      </w:r>
      <w:r w:rsidR="00917BBE" w:rsidRPr="00D633A5">
        <w:t xml:space="preserve"> will be required to pay the yearly</w:t>
      </w:r>
      <w:r w:rsidR="00C95EFC" w:rsidRPr="00D633A5">
        <w:t>-established registration fee at the time of jury.</w:t>
      </w:r>
      <w:r w:rsidR="00126700" w:rsidRPr="00D633A5">
        <w:t xml:space="preserve">  Failure to pay this fee will result in items not being accepted</w:t>
      </w:r>
      <w:r w:rsidR="00437CD5" w:rsidRPr="00D633A5">
        <w:t>.  Consigner</w:t>
      </w:r>
      <w:r w:rsidR="00DB2FF4" w:rsidRPr="00D633A5">
        <w:t>’s items are also protected from</w:t>
      </w:r>
      <w:r w:rsidR="00C77944" w:rsidRPr="00D633A5">
        <w:t xml:space="preserve"> duplication </w:t>
      </w:r>
      <w:proofErr w:type="gramStart"/>
      <w:r w:rsidR="00C77944" w:rsidRPr="00D633A5">
        <w:t>as long as</w:t>
      </w:r>
      <w:proofErr w:type="gramEnd"/>
      <w:r w:rsidR="00C77944" w:rsidRPr="00D633A5">
        <w:t xml:space="preserve"> their fees are paid.</w:t>
      </w:r>
      <w:r w:rsidR="001C0CF2" w:rsidRPr="00D633A5">
        <w:t xml:space="preserve">  The reg</w:t>
      </w:r>
      <w:r w:rsidR="00C638B8" w:rsidRPr="00D633A5">
        <w:t xml:space="preserve">istration fee </w:t>
      </w:r>
      <w:r w:rsidR="00B63714" w:rsidRPr="00D633A5">
        <w:t>for returning consigners must be paid by</w:t>
      </w:r>
      <w:r w:rsidR="00F5424B" w:rsidRPr="00D633A5">
        <w:t xml:space="preserve"> </w:t>
      </w:r>
      <w:r w:rsidR="00251226" w:rsidRPr="00D633A5">
        <w:t>May 15</w:t>
      </w:r>
      <w:r w:rsidR="008B0F2D" w:rsidRPr="00D633A5">
        <w:t xml:space="preserve"> </w:t>
      </w:r>
      <w:r w:rsidR="005A19A9" w:rsidRPr="00D633A5">
        <w:t xml:space="preserve">to receive a discount.  </w:t>
      </w:r>
      <w:r w:rsidR="008B0F2D" w:rsidRPr="00D633A5">
        <w:t>After this time</w:t>
      </w:r>
      <w:r w:rsidR="00F5424B" w:rsidRPr="00D633A5">
        <w:t>,</w:t>
      </w:r>
      <w:r w:rsidR="008B0F2D" w:rsidRPr="00D633A5">
        <w:t xml:space="preserve"> the items</w:t>
      </w:r>
      <w:r w:rsidR="008F34F5" w:rsidRPr="00D633A5">
        <w:t xml:space="preserve"> which were protected are open for others to jury</w:t>
      </w:r>
      <w:r w:rsidR="003536F5" w:rsidRPr="00D633A5">
        <w:t>.</w:t>
      </w:r>
    </w:p>
    <w:p w14:paraId="6E1F3A98" w14:textId="63E508E3" w:rsidR="003536F5" w:rsidRPr="00D633A5" w:rsidRDefault="003536F5" w:rsidP="00CB6771">
      <w:pPr>
        <w:pStyle w:val="NoSpacing"/>
        <w:numPr>
          <w:ilvl w:val="0"/>
          <w:numId w:val="6"/>
        </w:numPr>
      </w:pPr>
      <w:r w:rsidRPr="00D633A5">
        <w:t>All registration fees</w:t>
      </w:r>
      <w:r w:rsidR="00CB3F83" w:rsidRPr="00D633A5">
        <w:t xml:space="preserve"> are </w:t>
      </w:r>
      <w:r w:rsidR="002F5CBE" w:rsidRPr="00D633A5">
        <w:t>non-refundable</w:t>
      </w:r>
      <w:r w:rsidR="00CB3F83" w:rsidRPr="00D633A5">
        <w:t>.</w:t>
      </w:r>
    </w:p>
    <w:p w14:paraId="69B62DE4" w14:textId="3173D178" w:rsidR="003F7251" w:rsidRPr="00D633A5" w:rsidRDefault="003F7251" w:rsidP="00CB6771">
      <w:pPr>
        <w:pStyle w:val="NoSpacing"/>
        <w:numPr>
          <w:ilvl w:val="0"/>
          <w:numId w:val="6"/>
        </w:numPr>
      </w:pPr>
      <w:r w:rsidRPr="00D633A5">
        <w:t>Consigners will</w:t>
      </w:r>
      <w:r w:rsidR="002963B1" w:rsidRPr="00D633A5">
        <w:t xml:space="preserve"> not receive a discount for working any portion of the show.</w:t>
      </w:r>
    </w:p>
    <w:p w14:paraId="4A8299A6" w14:textId="77140A4E" w:rsidR="004F4594" w:rsidRPr="00D633A5" w:rsidRDefault="004F4594" w:rsidP="004F4594">
      <w:pPr>
        <w:pStyle w:val="NoSpacing"/>
        <w:rPr>
          <w:b/>
          <w:bCs/>
        </w:rPr>
      </w:pPr>
      <w:r w:rsidRPr="00D633A5">
        <w:rPr>
          <w:b/>
          <w:bCs/>
        </w:rPr>
        <w:t>ARTICLE 7</w:t>
      </w:r>
      <w:r w:rsidR="008C4C6E" w:rsidRPr="00D633A5">
        <w:rPr>
          <w:b/>
          <w:bCs/>
        </w:rPr>
        <w:tab/>
        <w:t>EXECUTIVE BOARD</w:t>
      </w:r>
    </w:p>
    <w:p w14:paraId="5FF4638E" w14:textId="77777777" w:rsidR="00D30F4A" w:rsidRPr="00D633A5" w:rsidRDefault="00D30F4A" w:rsidP="004F4594">
      <w:pPr>
        <w:pStyle w:val="NoSpacing"/>
        <w:rPr>
          <w:b/>
          <w:bCs/>
        </w:rPr>
      </w:pPr>
    </w:p>
    <w:p w14:paraId="7D4F17B4" w14:textId="5E4D5232" w:rsidR="003A6ACC" w:rsidRPr="00D633A5" w:rsidRDefault="003A6ACC" w:rsidP="003A6ACC">
      <w:pPr>
        <w:pStyle w:val="NoSpacing"/>
        <w:numPr>
          <w:ilvl w:val="0"/>
          <w:numId w:val="17"/>
        </w:numPr>
        <w:rPr>
          <w:b/>
          <w:bCs/>
        </w:rPr>
      </w:pPr>
      <w:r w:rsidRPr="00D633A5">
        <w:rPr>
          <w:b/>
          <w:bCs/>
        </w:rPr>
        <w:t>EXECUTIVE BOARD</w:t>
      </w:r>
    </w:p>
    <w:p w14:paraId="2864BF24" w14:textId="24D56615" w:rsidR="00D30F4A" w:rsidRPr="00D633A5" w:rsidRDefault="006A5D4F" w:rsidP="003A6ACC">
      <w:pPr>
        <w:pStyle w:val="NoSpacing"/>
        <w:ind w:left="720"/>
      </w:pPr>
      <w:r w:rsidRPr="00D633A5">
        <w:lastRenderedPageBreak/>
        <w:t>The</w:t>
      </w:r>
      <w:r w:rsidR="0032798C" w:rsidRPr="00D633A5">
        <w:t xml:space="preserve"> </w:t>
      </w:r>
      <w:r w:rsidR="00C175B2" w:rsidRPr="00D633A5">
        <w:t xml:space="preserve">Executive Board will be nominated and voted upon at the first </w:t>
      </w:r>
      <w:r w:rsidR="007B504A" w:rsidRPr="00D633A5">
        <w:t xml:space="preserve">General meeting of each year.  An Executive Board </w:t>
      </w:r>
      <w:r w:rsidR="002C7074" w:rsidRPr="00D633A5">
        <w:t xml:space="preserve">member must be </w:t>
      </w:r>
      <w:r w:rsidR="00036C75" w:rsidRPr="00D633A5">
        <w:t>a member</w:t>
      </w:r>
      <w:r w:rsidR="00DD520B" w:rsidRPr="00D633A5">
        <w:t xml:space="preserve"> for at least </w:t>
      </w:r>
      <w:r w:rsidR="006F7085" w:rsidRPr="00D633A5">
        <w:t>one year</w:t>
      </w:r>
      <w:r w:rsidR="00A61ABD" w:rsidRPr="00D633A5">
        <w:t xml:space="preserve"> and have worked the </w:t>
      </w:r>
      <w:r w:rsidR="00785ED8" w:rsidRPr="00D633A5">
        <w:t>previous year’s show to be considered</w:t>
      </w:r>
      <w:r w:rsidR="00005CEC" w:rsidRPr="00D633A5">
        <w:t xml:space="preserve"> for an executive position.  </w:t>
      </w:r>
      <w:r w:rsidR="00D544CB" w:rsidRPr="00D633A5">
        <w:t xml:space="preserve">Each Executive Board member is expected to maintain a notebook </w:t>
      </w:r>
      <w:proofErr w:type="gramStart"/>
      <w:r w:rsidR="00D544CB" w:rsidRPr="00D633A5">
        <w:t>reflecting</w:t>
      </w:r>
      <w:proofErr w:type="gramEnd"/>
      <w:r w:rsidR="00D544CB" w:rsidRPr="00D633A5">
        <w:t xml:space="preserve"> their activities for each year.  Said notebook will be passed on to new Executive Board member</w:t>
      </w:r>
      <w:r w:rsidR="007228E5" w:rsidRPr="00D633A5">
        <w:t>s</w:t>
      </w:r>
      <w:r w:rsidR="00D544CB" w:rsidRPr="00D633A5">
        <w:t xml:space="preserve"> as they are elected</w:t>
      </w:r>
      <w:r w:rsidR="007228E5" w:rsidRPr="00D633A5">
        <w:t xml:space="preserve"> </w:t>
      </w:r>
      <w:proofErr w:type="gramStart"/>
      <w:r w:rsidR="007228E5" w:rsidRPr="00D633A5">
        <w:t>in order to</w:t>
      </w:r>
      <w:proofErr w:type="gramEnd"/>
      <w:r w:rsidR="007228E5" w:rsidRPr="00D633A5">
        <w:t xml:space="preserve"> make the transition easier</w:t>
      </w:r>
      <w:r w:rsidR="00D544CB" w:rsidRPr="00D633A5">
        <w:t xml:space="preserve">.  </w:t>
      </w:r>
      <w:r w:rsidR="00005CEC" w:rsidRPr="00D633A5">
        <w:t>Th</w:t>
      </w:r>
      <w:r w:rsidR="004263B2" w:rsidRPr="00D633A5">
        <w:t>ese positions and their descriptions</w:t>
      </w:r>
      <w:r w:rsidR="004E6040" w:rsidRPr="00D633A5">
        <w:t xml:space="preserve"> are as follows:</w:t>
      </w:r>
    </w:p>
    <w:p w14:paraId="3C2C36BE" w14:textId="0ED4520A" w:rsidR="004E6040" w:rsidRPr="00D633A5" w:rsidRDefault="00683D7D" w:rsidP="00683D7D">
      <w:pPr>
        <w:pStyle w:val="NoSpacing"/>
        <w:ind w:left="360"/>
        <w:rPr>
          <w:b/>
          <w:bCs/>
        </w:rPr>
      </w:pPr>
      <w:r w:rsidRPr="00D633A5">
        <w:rPr>
          <w:b/>
          <w:bCs/>
        </w:rPr>
        <w:t>B.</w:t>
      </w:r>
      <w:r w:rsidR="004F7F07" w:rsidRPr="00D633A5">
        <w:rPr>
          <w:b/>
          <w:bCs/>
        </w:rPr>
        <w:tab/>
      </w:r>
      <w:r w:rsidR="000C4FE6" w:rsidRPr="00D633A5">
        <w:rPr>
          <w:b/>
          <w:bCs/>
        </w:rPr>
        <w:t>CHAIRMAN</w:t>
      </w:r>
    </w:p>
    <w:p w14:paraId="162FBC65" w14:textId="3579478B" w:rsidR="00663A5C" w:rsidRPr="00D633A5" w:rsidRDefault="00591C44" w:rsidP="000E7B48">
      <w:pPr>
        <w:pStyle w:val="NoSpacing"/>
        <w:ind w:left="1440" w:hanging="360"/>
      </w:pPr>
      <w:r w:rsidRPr="00D633A5">
        <w:t>a.</w:t>
      </w:r>
      <w:r w:rsidR="000E7B48" w:rsidRPr="00D633A5">
        <w:tab/>
      </w:r>
      <w:r w:rsidR="00D550BB" w:rsidRPr="00D633A5">
        <w:t>Respon</w:t>
      </w:r>
      <w:r w:rsidR="00A10DCC" w:rsidRPr="00D633A5">
        <w:t>sible for running the meetings, overs</w:t>
      </w:r>
      <w:r w:rsidR="00C45E3C" w:rsidRPr="00D633A5">
        <w:t xml:space="preserve">eeing all other officers and </w:t>
      </w:r>
      <w:r w:rsidR="00F908F5" w:rsidRPr="00D633A5">
        <w:t>committees</w:t>
      </w:r>
      <w:r w:rsidR="003A7B6C" w:rsidRPr="00D633A5">
        <w:t>, keeping</w:t>
      </w:r>
      <w:r w:rsidR="0068263C" w:rsidRPr="00D633A5">
        <w:t xml:space="preserve"> a copy of the </w:t>
      </w:r>
      <w:r w:rsidR="00236445" w:rsidRPr="00D633A5">
        <w:t>T</w:t>
      </w:r>
      <w:r w:rsidR="0068263C" w:rsidRPr="00D633A5">
        <w:t>re</w:t>
      </w:r>
      <w:r w:rsidR="000E7D85" w:rsidRPr="00D633A5">
        <w:t>asurer’s report</w:t>
      </w:r>
      <w:r w:rsidR="00C315B3" w:rsidRPr="00D633A5">
        <w:t xml:space="preserve">, </w:t>
      </w:r>
      <w:r w:rsidR="00236445" w:rsidRPr="00D633A5">
        <w:t xml:space="preserve">Secretary’s </w:t>
      </w:r>
      <w:r w:rsidR="00C315B3" w:rsidRPr="00D633A5">
        <w:t>meeting minutes</w:t>
      </w:r>
      <w:r w:rsidR="00DC25B6" w:rsidRPr="00D633A5">
        <w:t xml:space="preserve">, and membership/consigner </w:t>
      </w:r>
      <w:r w:rsidR="00E34B97" w:rsidRPr="00D633A5">
        <w:t>lists.</w:t>
      </w:r>
    </w:p>
    <w:p w14:paraId="00E5E1E2" w14:textId="77777777" w:rsidR="007F63A4" w:rsidRPr="00D633A5" w:rsidRDefault="00444919" w:rsidP="0004275A">
      <w:pPr>
        <w:pStyle w:val="NoSpacing"/>
        <w:numPr>
          <w:ilvl w:val="0"/>
          <w:numId w:val="8"/>
        </w:numPr>
      </w:pPr>
      <w:r w:rsidRPr="00D633A5">
        <w:t>Respon</w:t>
      </w:r>
      <w:r w:rsidR="004651FA" w:rsidRPr="00D633A5">
        <w:t xml:space="preserve">sible for knowing all aspects of the </w:t>
      </w:r>
      <w:r w:rsidR="00B772C5" w:rsidRPr="00D633A5">
        <w:t xml:space="preserve">running of the club and </w:t>
      </w:r>
      <w:r w:rsidR="001D37B6" w:rsidRPr="00D633A5">
        <w:t xml:space="preserve">the Snowflake </w:t>
      </w:r>
      <w:bookmarkStart w:id="0" w:name="_Hlk161744195"/>
      <w:r w:rsidR="00E35480" w:rsidRPr="00D633A5">
        <w:t>Boutique.</w:t>
      </w:r>
      <w:r w:rsidR="00E35480" w:rsidRPr="00D633A5">
        <w:rPr>
          <w:b/>
          <w:bCs/>
        </w:rPr>
        <w:t xml:space="preserve"> </w:t>
      </w:r>
    </w:p>
    <w:p w14:paraId="4D4E20BA" w14:textId="5AF39287" w:rsidR="00E42EBB" w:rsidRPr="00D633A5" w:rsidRDefault="007F63A4" w:rsidP="0004275A">
      <w:pPr>
        <w:pStyle w:val="NoSpacing"/>
        <w:numPr>
          <w:ilvl w:val="0"/>
          <w:numId w:val="8"/>
        </w:numPr>
      </w:pPr>
      <w:r w:rsidRPr="00D633A5">
        <w:t>If the Executive Board is voting and there is a tie, the Chairman is the tie breaker.</w:t>
      </w:r>
    </w:p>
    <w:bookmarkEnd w:id="0"/>
    <w:p w14:paraId="374F3E03" w14:textId="77CE6F89" w:rsidR="00E760E5" w:rsidRPr="00D633A5" w:rsidRDefault="00E760E5" w:rsidP="00857A4B">
      <w:pPr>
        <w:pStyle w:val="NoSpacing"/>
        <w:numPr>
          <w:ilvl w:val="0"/>
          <w:numId w:val="9"/>
        </w:numPr>
        <w:rPr>
          <w:b/>
          <w:bCs/>
        </w:rPr>
      </w:pPr>
      <w:r w:rsidRPr="00D633A5">
        <w:rPr>
          <w:b/>
          <w:bCs/>
        </w:rPr>
        <w:t>CO-CHAIRMAN</w:t>
      </w:r>
    </w:p>
    <w:p w14:paraId="495725F1" w14:textId="620DABEA" w:rsidR="00E760E5" w:rsidRPr="00D633A5" w:rsidRDefault="00AE10C3" w:rsidP="00B42419">
      <w:pPr>
        <w:pStyle w:val="NoSpacing"/>
        <w:numPr>
          <w:ilvl w:val="1"/>
          <w:numId w:val="2"/>
        </w:numPr>
      </w:pPr>
      <w:r w:rsidRPr="00D633A5">
        <w:t>Works closely with the Chairman</w:t>
      </w:r>
      <w:r w:rsidR="00C74875" w:rsidRPr="00D633A5">
        <w:t>, assists as directed with all duties</w:t>
      </w:r>
      <w:r w:rsidR="004A3531" w:rsidRPr="00D633A5">
        <w:t>.</w:t>
      </w:r>
    </w:p>
    <w:p w14:paraId="43EF1D1D" w14:textId="5DC193D4" w:rsidR="004A3531" w:rsidRPr="00D633A5" w:rsidRDefault="00FE363D" w:rsidP="003E6995">
      <w:pPr>
        <w:pStyle w:val="NoSpacing"/>
        <w:numPr>
          <w:ilvl w:val="0"/>
          <w:numId w:val="9"/>
        </w:numPr>
        <w:rPr>
          <w:b/>
          <w:bCs/>
        </w:rPr>
      </w:pPr>
      <w:r w:rsidRPr="00D633A5">
        <w:rPr>
          <w:b/>
          <w:bCs/>
        </w:rPr>
        <w:t xml:space="preserve">SET-UP </w:t>
      </w:r>
      <w:r w:rsidR="00DB70D8" w:rsidRPr="00D633A5">
        <w:rPr>
          <w:b/>
          <w:bCs/>
        </w:rPr>
        <w:t>CHAIRMAN</w:t>
      </w:r>
    </w:p>
    <w:p w14:paraId="16F1F6CB" w14:textId="6EA38B1E" w:rsidR="005D7007" w:rsidRPr="00D633A5" w:rsidRDefault="002862D8" w:rsidP="005D7007">
      <w:pPr>
        <w:pStyle w:val="NoSpacing"/>
        <w:numPr>
          <w:ilvl w:val="1"/>
          <w:numId w:val="9"/>
        </w:numPr>
      </w:pPr>
      <w:r w:rsidRPr="00D633A5">
        <w:t>Works closely</w:t>
      </w:r>
      <w:r w:rsidR="007117EE" w:rsidRPr="00D633A5">
        <w:t xml:space="preserve"> with the Chairman</w:t>
      </w:r>
      <w:r w:rsidR="002360C1" w:rsidRPr="00D633A5">
        <w:t>.</w:t>
      </w:r>
    </w:p>
    <w:p w14:paraId="5CB70498" w14:textId="4BAE7ED6" w:rsidR="002360C1" w:rsidRPr="00D633A5" w:rsidRDefault="009E6F60" w:rsidP="005D7007">
      <w:pPr>
        <w:pStyle w:val="NoSpacing"/>
        <w:numPr>
          <w:ilvl w:val="1"/>
          <w:numId w:val="9"/>
        </w:numPr>
      </w:pPr>
      <w:r w:rsidRPr="00D633A5">
        <w:t>Responsible f</w:t>
      </w:r>
      <w:r w:rsidR="005805E1" w:rsidRPr="00D633A5">
        <w:t>or knowing</w:t>
      </w:r>
      <w:r w:rsidR="00BB4C6A" w:rsidRPr="00D633A5">
        <w:t xml:space="preserve"> all as</w:t>
      </w:r>
      <w:r w:rsidR="00090E71" w:rsidRPr="00D633A5">
        <w:t xml:space="preserve">pects of the set-up and </w:t>
      </w:r>
      <w:proofErr w:type="gramStart"/>
      <w:r w:rsidR="00090E71" w:rsidRPr="00D633A5">
        <w:t>break down</w:t>
      </w:r>
      <w:proofErr w:type="gramEnd"/>
      <w:r w:rsidR="00090E71" w:rsidRPr="00D633A5">
        <w:t xml:space="preserve"> of</w:t>
      </w:r>
      <w:r w:rsidR="00836A11" w:rsidRPr="00D633A5">
        <w:t xml:space="preserve"> the show.</w:t>
      </w:r>
    </w:p>
    <w:p w14:paraId="67B66348" w14:textId="3F0684A5" w:rsidR="00836A11" w:rsidRPr="00D633A5" w:rsidRDefault="00C10BC3" w:rsidP="005D7007">
      <w:pPr>
        <w:pStyle w:val="NoSpacing"/>
        <w:numPr>
          <w:ilvl w:val="1"/>
          <w:numId w:val="9"/>
        </w:numPr>
      </w:pPr>
      <w:r w:rsidRPr="00D633A5">
        <w:t xml:space="preserve">Secure and oversee the </w:t>
      </w:r>
      <w:r w:rsidR="00AA18F8" w:rsidRPr="00D633A5">
        <w:t>set-up and break down crews</w:t>
      </w:r>
      <w:r w:rsidR="008902CA" w:rsidRPr="00D633A5">
        <w:t>.</w:t>
      </w:r>
    </w:p>
    <w:p w14:paraId="4FF351D6" w14:textId="506B0760" w:rsidR="008902CA" w:rsidRPr="00D633A5" w:rsidRDefault="00A606EB" w:rsidP="008E325E">
      <w:pPr>
        <w:pStyle w:val="NoSpacing"/>
        <w:numPr>
          <w:ilvl w:val="0"/>
          <w:numId w:val="9"/>
        </w:numPr>
        <w:rPr>
          <w:b/>
          <w:bCs/>
        </w:rPr>
      </w:pPr>
      <w:r w:rsidRPr="00D633A5">
        <w:rPr>
          <w:b/>
          <w:bCs/>
        </w:rPr>
        <w:t>SECRETARY</w:t>
      </w:r>
    </w:p>
    <w:p w14:paraId="2BC8CBB9" w14:textId="267C4FB7" w:rsidR="00EB4F24" w:rsidRPr="00D633A5" w:rsidRDefault="00E22CBE" w:rsidP="00EB4F24">
      <w:pPr>
        <w:pStyle w:val="NoSpacing"/>
        <w:numPr>
          <w:ilvl w:val="1"/>
          <w:numId w:val="9"/>
        </w:numPr>
      </w:pPr>
      <w:r w:rsidRPr="00D633A5">
        <w:t>Responsible</w:t>
      </w:r>
      <w:r w:rsidR="00572A3D" w:rsidRPr="00D633A5">
        <w:t xml:space="preserve"> for keeping minutes at </w:t>
      </w:r>
      <w:r w:rsidR="000A5FF9" w:rsidRPr="00D633A5">
        <w:t xml:space="preserve">all the </w:t>
      </w:r>
      <w:r w:rsidR="005901A1" w:rsidRPr="00D633A5">
        <w:t>E</w:t>
      </w:r>
      <w:r w:rsidR="000A5FF9" w:rsidRPr="00D633A5">
        <w:t xml:space="preserve">xecutive </w:t>
      </w:r>
      <w:r w:rsidR="005901A1" w:rsidRPr="00D633A5">
        <w:t xml:space="preserve">Board </w:t>
      </w:r>
      <w:r w:rsidR="000A5FF9" w:rsidRPr="00D633A5">
        <w:t xml:space="preserve">and </w:t>
      </w:r>
      <w:r w:rsidR="005E518F" w:rsidRPr="00D633A5">
        <w:t>member meeting</w:t>
      </w:r>
      <w:r w:rsidR="00C226A2" w:rsidRPr="00D633A5">
        <w:t xml:space="preserve">s.  Provides copies </w:t>
      </w:r>
      <w:r w:rsidR="00DB0724" w:rsidRPr="00D633A5">
        <w:t xml:space="preserve">to </w:t>
      </w:r>
      <w:r w:rsidR="0068244C" w:rsidRPr="00D633A5">
        <w:t>C</w:t>
      </w:r>
      <w:r w:rsidR="00DB0724" w:rsidRPr="00D633A5">
        <w:t>hairman and</w:t>
      </w:r>
      <w:r w:rsidR="00E16E01" w:rsidRPr="00D633A5">
        <w:t xml:space="preserve"> Executive Board</w:t>
      </w:r>
      <w:r w:rsidR="0068244C" w:rsidRPr="00D633A5">
        <w:t>, and</w:t>
      </w:r>
      <w:r w:rsidR="00FC0F3D" w:rsidRPr="00D633A5">
        <w:t xml:space="preserve"> </w:t>
      </w:r>
      <w:r w:rsidR="0068244C" w:rsidRPr="00D633A5">
        <w:t xml:space="preserve">to members </w:t>
      </w:r>
      <w:r w:rsidR="00FC0F3D" w:rsidRPr="00D633A5">
        <w:t>for member meetings</w:t>
      </w:r>
      <w:r w:rsidR="00507172" w:rsidRPr="00D633A5">
        <w:t>.</w:t>
      </w:r>
    </w:p>
    <w:p w14:paraId="159594D1" w14:textId="3CFD95C8" w:rsidR="00113EC2" w:rsidRPr="00D633A5" w:rsidRDefault="00113EC2" w:rsidP="00EB4F24">
      <w:pPr>
        <w:pStyle w:val="NoSpacing"/>
        <w:numPr>
          <w:ilvl w:val="1"/>
          <w:numId w:val="9"/>
        </w:numPr>
      </w:pPr>
      <w:r w:rsidRPr="00D633A5">
        <w:t>Keeps a list of members</w:t>
      </w:r>
      <w:r w:rsidRPr="00D633A5">
        <w:rPr>
          <w:strike/>
        </w:rPr>
        <w:t>/consigners</w:t>
      </w:r>
      <w:r w:rsidR="003C1E0F" w:rsidRPr="00D633A5">
        <w:t xml:space="preserve"> phone numbers, current address and</w:t>
      </w:r>
      <w:r w:rsidR="008E7218" w:rsidRPr="00D633A5">
        <w:t xml:space="preserve"> email addresses.</w:t>
      </w:r>
    </w:p>
    <w:p w14:paraId="1FD7C207" w14:textId="621D0460" w:rsidR="007B37A5" w:rsidRPr="00D633A5" w:rsidRDefault="007B37A5" w:rsidP="00EB4F24">
      <w:pPr>
        <w:pStyle w:val="NoSpacing"/>
        <w:numPr>
          <w:ilvl w:val="1"/>
          <w:numId w:val="9"/>
        </w:numPr>
      </w:pPr>
      <w:r w:rsidRPr="00D633A5">
        <w:t>Handles all other correspondence</w:t>
      </w:r>
      <w:r w:rsidR="008629A9" w:rsidRPr="00D633A5">
        <w:t>.</w:t>
      </w:r>
    </w:p>
    <w:p w14:paraId="70DF0092" w14:textId="2881ED52" w:rsidR="008629A9" w:rsidRPr="00D633A5" w:rsidRDefault="00AD2960" w:rsidP="00AD2960">
      <w:pPr>
        <w:pStyle w:val="NoSpacing"/>
        <w:numPr>
          <w:ilvl w:val="1"/>
          <w:numId w:val="9"/>
        </w:numPr>
      </w:pPr>
      <w:r w:rsidRPr="00D633A5">
        <w:t>Keeps a dated book of all records and correspondence</w:t>
      </w:r>
      <w:r w:rsidR="00B679EC" w:rsidRPr="00D633A5">
        <w:t>.</w:t>
      </w:r>
    </w:p>
    <w:p w14:paraId="784A0A31" w14:textId="5127EE65" w:rsidR="00BA759D" w:rsidRPr="00D633A5" w:rsidRDefault="00F41061" w:rsidP="00BA759D">
      <w:pPr>
        <w:pStyle w:val="NoSpacing"/>
        <w:numPr>
          <w:ilvl w:val="0"/>
          <w:numId w:val="9"/>
        </w:numPr>
        <w:rPr>
          <w:b/>
          <w:bCs/>
        </w:rPr>
      </w:pPr>
      <w:r w:rsidRPr="00D633A5">
        <w:rPr>
          <w:b/>
          <w:bCs/>
        </w:rPr>
        <w:t>TREASURER</w:t>
      </w:r>
    </w:p>
    <w:p w14:paraId="626D09F0" w14:textId="57E7DE0A" w:rsidR="00F41061" w:rsidRPr="00D633A5" w:rsidRDefault="00ED1B7E" w:rsidP="00F41061">
      <w:pPr>
        <w:pStyle w:val="NoSpacing"/>
        <w:numPr>
          <w:ilvl w:val="1"/>
          <w:numId w:val="9"/>
        </w:numPr>
      </w:pPr>
      <w:r w:rsidRPr="00D633A5">
        <w:t>Responsible for all aspects of bookkeeping</w:t>
      </w:r>
      <w:r w:rsidR="00B823F9" w:rsidRPr="00D633A5">
        <w:t xml:space="preserve"> including yearly tax statements</w:t>
      </w:r>
      <w:r w:rsidR="00446548" w:rsidRPr="00D633A5">
        <w:t xml:space="preserve"> and filings.</w:t>
      </w:r>
    </w:p>
    <w:p w14:paraId="69899394" w14:textId="22DCD954" w:rsidR="00446548" w:rsidRPr="00D633A5" w:rsidRDefault="00446548" w:rsidP="00F41061">
      <w:pPr>
        <w:pStyle w:val="NoSpacing"/>
        <w:numPr>
          <w:ilvl w:val="1"/>
          <w:numId w:val="9"/>
        </w:numPr>
      </w:pPr>
      <w:r w:rsidRPr="00D633A5">
        <w:t>Provides</w:t>
      </w:r>
      <w:r w:rsidR="00465CA2" w:rsidRPr="00D633A5">
        <w:t xml:space="preserve"> </w:t>
      </w:r>
      <w:r w:rsidR="00286B07" w:rsidRPr="00D633A5">
        <w:t>financial</w:t>
      </w:r>
      <w:r w:rsidR="00465CA2" w:rsidRPr="00D633A5">
        <w:t xml:space="preserve"> </w:t>
      </w:r>
      <w:r w:rsidR="00EC0F22" w:rsidRPr="00D633A5">
        <w:t>report, i</w:t>
      </w:r>
      <w:r w:rsidR="007A786A" w:rsidRPr="00D633A5">
        <w:t xml:space="preserve">ncluding </w:t>
      </w:r>
      <w:r w:rsidR="00376D81" w:rsidRPr="00D633A5">
        <w:t>ban</w:t>
      </w:r>
      <w:r w:rsidR="002D21D0" w:rsidRPr="00D633A5">
        <w:t xml:space="preserve">k statements and </w:t>
      </w:r>
      <w:r w:rsidR="007A786A" w:rsidRPr="00D633A5">
        <w:t>bank balance</w:t>
      </w:r>
      <w:r w:rsidR="008C1E80" w:rsidRPr="00D633A5">
        <w:t>s</w:t>
      </w:r>
      <w:r w:rsidR="00755985" w:rsidRPr="00D633A5">
        <w:t xml:space="preserve"> at </w:t>
      </w:r>
      <w:r w:rsidR="00A664B1" w:rsidRPr="00D633A5">
        <w:t>each meeting</w:t>
      </w:r>
      <w:r w:rsidR="005E5AD9" w:rsidRPr="00D633A5">
        <w:t xml:space="preserve"> along with copies of expenses to be attached to minutes</w:t>
      </w:r>
      <w:r w:rsidR="00A664B1" w:rsidRPr="00D633A5">
        <w:t>.</w:t>
      </w:r>
    </w:p>
    <w:p w14:paraId="5F362CDD" w14:textId="11A56DD2" w:rsidR="00A664B1" w:rsidRPr="00D633A5" w:rsidRDefault="00080023" w:rsidP="00F41061">
      <w:pPr>
        <w:pStyle w:val="NoSpacing"/>
        <w:numPr>
          <w:ilvl w:val="1"/>
          <w:numId w:val="9"/>
        </w:numPr>
      </w:pPr>
      <w:r w:rsidRPr="00D633A5">
        <w:t xml:space="preserve">Receive all </w:t>
      </w:r>
      <w:r w:rsidR="00C121A5" w:rsidRPr="00D633A5">
        <w:t>dues</w:t>
      </w:r>
      <w:r w:rsidR="00DE4A5E" w:rsidRPr="00D633A5">
        <w:t xml:space="preserve"> and fees for member</w:t>
      </w:r>
      <w:r w:rsidR="00D8231F" w:rsidRPr="00D633A5">
        <w:t>s</w:t>
      </w:r>
      <w:r w:rsidR="00DE4A5E" w:rsidRPr="00D633A5">
        <w:t>/consigne</w:t>
      </w:r>
      <w:r w:rsidR="002F1016" w:rsidRPr="00D633A5">
        <w:t>rs</w:t>
      </w:r>
      <w:r w:rsidR="00140700" w:rsidRPr="00D633A5">
        <w:t>.</w:t>
      </w:r>
    </w:p>
    <w:p w14:paraId="68334330" w14:textId="2AC45C9D" w:rsidR="00D8231F" w:rsidRPr="00D633A5" w:rsidRDefault="00220F6C" w:rsidP="00F41061">
      <w:pPr>
        <w:pStyle w:val="NoSpacing"/>
        <w:numPr>
          <w:ilvl w:val="1"/>
          <w:numId w:val="9"/>
        </w:numPr>
      </w:pPr>
      <w:proofErr w:type="gramStart"/>
      <w:r w:rsidRPr="00D633A5">
        <w:t>Treasurer</w:t>
      </w:r>
      <w:proofErr w:type="gramEnd"/>
      <w:r w:rsidRPr="00D633A5">
        <w:t xml:space="preserve"> an</w:t>
      </w:r>
      <w:r w:rsidR="009D0C44" w:rsidRPr="00D633A5">
        <w:t>d one other member</w:t>
      </w:r>
      <w:r w:rsidR="001E5166" w:rsidRPr="00D633A5">
        <w:t xml:space="preserve"> </w:t>
      </w:r>
      <w:proofErr w:type="gramStart"/>
      <w:r w:rsidR="001E5166" w:rsidRPr="00D633A5">
        <w:t>are in charge</w:t>
      </w:r>
      <w:r w:rsidR="000759B6" w:rsidRPr="00D633A5">
        <w:t xml:space="preserve"> </w:t>
      </w:r>
      <w:r w:rsidR="002058EC" w:rsidRPr="00D633A5">
        <w:t>of</w:t>
      </w:r>
      <w:proofErr w:type="gramEnd"/>
      <w:r w:rsidR="002058EC" w:rsidRPr="00D633A5">
        <w:t xml:space="preserve"> all money related</w:t>
      </w:r>
      <w:r w:rsidR="00CF574B" w:rsidRPr="00D633A5">
        <w:t xml:space="preserve"> matters during the </w:t>
      </w:r>
      <w:r w:rsidR="00C92512" w:rsidRPr="00D633A5">
        <w:t>Snowflake Boutique show including all</w:t>
      </w:r>
      <w:r w:rsidR="002F337F" w:rsidRPr="00D633A5">
        <w:t xml:space="preserve"> cash register pulls, readings, making</w:t>
      </w:r>
      <w:r w:rsidR="002B38A0" w:rsidRPr="00D633A5">
        <w:t xml:space="preserve"> change, bank depos</w:t>
      </w:r>
      <w:r w:rsidR="00D830F6" w:rsidRPr="00D633A5">
        <w:t>its etc.</w:t>
      </w:r>
    </w:p>
    <w:p w14:paraId="5237F131" w14:textId="432A6CCD" w:rsidR="00BC03AD" w:rsidRPr="00D633A5" w:rsidRDefault="00BC03AD" w:rsidP="00F41061">
      <w:pPr>
        <w:pStyle w:val="NoSpacing"/>
        <w:numPr>
          <w:ilvl w:val="1"/>
          <w:numId w:val="9"/>
        </w:numPr>
      </w:pPr>
      <w:r w:rsidRPr="00D633A5">
        <w:t xml:space="preserve">Responsible </w:t>
      </w:r>
      <w:r w:rsidR="00F56E0D" w:rsidRPr="00D633A5">
        <w:t>for dispers</w:t>
      </w:r>
      <w:r w:rsidR="006D0374" w:rsidRPr="00D633A5">
        <w:t xml:space="preserve">ing funds to </w:t>
      </w:r>
      <w:r w:rsidR="008C1004" w:rsidRPr="00D633A5">
        <w:t xml:space="preserve">members and </w:t>
      </w:r>
      <w:r w:rsidR="002005A9" w:rsidRPr="00D633A5">
        <w:t>consi</w:t>
      </w:r>
      <w:r w:rsidR="008C1004" w:rsidRPr="00D633A5">
        <w:t>gners</w:t>
      </w:r>
      <w:r w:rsidR="00F95154" w:rsidRPr="00D633A5">
        <w:t>.</w:t>
      </w:r>
    </w:p>
    <w:p w14:paraId="129E1082" w14:textId="4630E1F9" w:rsidR="00F95154" w:rsidRPr="00D633A5" w:rsidRDefault="0040708B" w:rsidP="00F41061">
      <w:pPr>
        <w:pStyle w:val="NoSpacing"/>
        <w:numPr>
          <w:ilvl w:val="1"/>
          <w:numId w:val="9"/>
        </w:numPr>
      </w:pPr>
      <w:r w:rsidRPr="00D633A5">
        <w:t xml:space="preserve">The </w:t>
      </w:r>
      <w:r w:rsidR="00FE19C6" w:rsidRPr="00D633A5">
        <w:t>Treasurer, Chairman and another board member</w:t>
      </w:r>
      <w:r w:rsidR="00A46405" w:rsidRPr="00D633A5">
        <w:t>’s names will appear on the bank signature card</w:t>
      </w:r>
      <w:r w:rsidR="00455014" w:rsidRPr="00D633A5">
        <w:t>.</w:t>
      </w:r>
    </w:p>
    <w:p w14:paraId="16961658" w14:textId="4EC17334" w:rsidR="00EB7D75" w:rsidRPr="00D633A5" w:rsidRDefault="00131E17" w:rsidP="00F41061">
      <w:pPr>
        <w:pStyle w:val="NoSpacing"/>
        <w:numPr>
          <w:ilvl w:val="1"/>
          <w:numId w:val="9"/>
        </w:numPr>
      </w:pPr>
      <w:r w:rsidRPr="00D633A5">
        <w:t>Handles and updates</w:t>
      </w:r>
      <w:r w:rsidR="00173122" w:rsidRPr="00D633A5">
        <w:t xml:space="preserve"> </w:t>
      </w:r>
      <w:r w:rsidR="00DD0CE4" w:rsidRPr="00D633A5">
        <w:t>leg</w:t>
      </w:r>
      <w:r w:rsidR="004514E4" w:rsidRPr="00D633A5">
        <w:t>al</w:t>
      </w:r>
      <w:r w:rsidR="005B7A9D" w:rsidRPr="00D633A5">
        <w:t xml:space="preserve"> documents </w:t>
      </w:r>
      <w:r w:rsidR="00394ACD" w:rsidRPr="00D633A5">
        <w:t>such as assumed business name</w:t>
      </w:r>
      <w:r w:rsidR="00BA7010" w:rsidRPr="00D633A5">
        <w:t>, charitable</w:t>
      </w:r>
      <w:r w:rsidR="00D520F1" w:rsidRPr="00D633A5">
        <w:t xml:space="preserve"> non-profit status and</w:t>
      </w:r>
      <w:r w:rsidR="000E7736" w:rsidRPr="00D633A5">
        <w:t xml:space="preserve"> website domain registration</w:t>
      </w:r>
      <w:r w:rsidR="00C61214" w:rsidRPr="00D633A5">
        <w:t>.</w:t>
      </w:r>
    </w:p>
    <w:p w14:paraId="71C7E9E8" w14:textId="401F4F3F" w:rsidR="00E23654" w:rsidRPr="00D633A5" w:rsidRDefault="001C679A" w:rsidP="00F969B8">
      <w:pPr>
        <w:pStyle w:val="NoSpacing"/>
        <w:numPr>
          <w:ilvl w:val="0"/>
          <w:numId w:val="9"/>
        </w:numPr>
        <w:rPr>
          <w:b/>
          <w:bCs/>
        </w:rPr>
      </w:pPr>
      <w:r w:rsidRPr="00D633A5">
        <w:rPr>
          <w:b/>
          <w:bCs/>
        </w:rPr>
        <w:t>JU</w:t>
      </w:r>
      <w:r w:rsidR="00735D56" w:rsidRPr="00D633A5">
        <w:rPr>
          <w:b/>
          <w:bCs/>
        </w:rPr>
        <w:t>RY CHAIRMAN</w:t>
      </w:r>
    </w:p>
    <w:p w14:paraId="003CD50C" w14:textId="3C895117" w:rsidR="00A14B28" w:rsidRPr="00D633A5" w:rsidRDefault="00A14B28" w:rsidP="00735D56">
      <w:pPr>
        <w:pStyle w:val="NoSpacing"/>
        <w:numPr>
          <w:ilvl w:val="1"/>
          <w:numId w:val="9"/>
        </w:numPr>
      </w:pPr>
      <w:r w:rsidRPr="00D633A5">
        <w:t>Responsible for organizing and defining the Jury process.</w:t>
      </w:r>
    </w:p>
    <w:p w14:paraId="28734237" w14:textId="7DE61EE9" w:rsidR="00735D56" w:rsidRPr="00D633A5" w:rsidRDefault="00735D56" w:rsidP="00735D56">
      <w:pPr>
        <w:pStyle w:val="NoSpacing"/>
        <w:numPr>
          <w:ilvl w:val="1"/>
          <w:numId w:val="9"/>
        </w:numPr>
      </w:pPr>
      <w:r w:rsidRPr="00D633A5">
        <w:t>Responsible for taking</w:t>
      </w:r>
      <w:r w:rsidR="005811E6" w:rsidRPr="00D633A5">
        <w:t xml:space="preserve"> </w:t>
      </w:r>
      <w:r w:rsidR="00E03A20" w:rsidRPr="00D633A5">
        <w:t>and developing</w:t>
      </w:r>
      <w:r w:rsidR="00A46F28" w:rsidRPr="00D633A5">
        <w:t xml:space="preserve"> </w:t>
      </w:r>
      <w:r w:rsidR="00E03A20" w:rsidRPr="00D633A5">
        <w:t xml:space="preserve">photos for the </w:t>
      </w:r>
      <w:r w:rsidR="00A46F28" w:rsidRPr="00D633A5">
        <w:t>jury notebooks.</w:t>
      </w:r>
    </w:p>
    <w:p w14:paraId="26D73D21" w14:textId="7BDC8347" w:rsidR="00C11DDB" w:rsidRPr="00D633A5" w:rsidRDefault="00C11DDB" w:rsidP="00735D56">
      <w:pPr>
        <w:pStyle w:val="NoSpacing"/>
        <w:numPr>
          <w:ilvl w:val="1"/>
          <w:numId w:val="9"/>
        </w:numPr>
      </w:pPr>
      <w:r w:rsidRPr="00D633A5">
        <w:t>Assists with setting dates</w:t>
      </w:r>
      <w:r w:rsidR="000C341E" w:rsidRPr="00D633A5">
        <w:t>, times and places of juries at the beginning of the year.</w:t>
      </w:r>
    </w:p>
    <w:p w14:paraId="16CD306D" w14:textId="280A8224" w:rsidR="00C51631" w:rsidRPr="00D633A5" w:rsidRDefault="000C7BF8" w:rsidP="004B0F15">
      <w:pPr>
        <w:pStyle w:val="NoSpacing"/>
        <w:numPr>
          <w:ilvl w:val="1"/>
          <w:numId w:val="9"/>
        </w:numPr>
      </w:pPr>
      <w:r w:rsidRPr="00D633A5">
        <w:t>Jury Chairm</w:t>
      </w:r>
      <w:r w:rsidR="00EA4284" w:rsidRPr="00D633A5">
        <w:t>an has th</w:t>
      </w:r>
      <w:r w:rsidR="009E2A24" w:rsidRPr="00D633A5">
        <w:t>e final say in the case of a tie</w:t>
      </w:r>
      <w:r w:rsidR="00906CDB" w:rsidRPr="00D633A5">
        <w:t xml:space="preserve">. Jury Chairman must attend all </w:t>
      </w:r>
      <w:r w:rsidR="00C51631" w:rsidRPr="00D633A5">
        <w:t>juries.</w:t>
      </w:r>
    </w:p>
    <w:p w14:paraId="52678D46" w14:textId="5E0A61B9" w:rsidR="004B0F15" w:rsidRPr="00D633A5" w:rsidRDefault="00FC77D6" w:rsidP="004B0F15">
      <w:pPr>
        <w:pStyle w:val="NoSpacing"/>
        <w:numPr>
          <w:ilvl w:val="0"/>
          <w:numId w:val="9"/>
        </w:numPr>
        <w:rPr>
          <w:b/>
          <w:bCs/>
        </w:rPr>
      </w:pPr>
      <w:r w:rsidRPr="00D633A5">
        <w:rPr>
          <w:b/>
          <w:bCs/>
        </w:rPr>
        <w:t>PU</w:t>
      </w:r>
      <w:r w:rsidR="008732DC" w:rsidRPr="00D633A5">
        <w:rPr>
          <w:b/>
          <w:bCs/>
        </w:rPr>
        <w:t>BLICITY CHAIRMA</w:t>
      </w:r>
      <w:r w:rsidR="005E1D94" w:rsidRPr="00D633A5">
        <w:rPr>
          <w:b/>
          <w:bCs/>
        </w:rPr>
        <w:t>N</w:t>
      </w:r>
    </w:p>
    <w:p w14:paraId="5D754D20" w14:textId="6B04D692" w:rsidR="005E1D94" w:rsidRPr="00D633A5" w:rsidRDefault="006E1814" w:rsidP="005E1D94">
      <w:pPr>
        <w:pStyle w:val="NoSpacing"/>
        <w:numPr>
          <w:ilvl w:val="1"/>
          <w:numId w:val="9"/>
        </w:numPr>
      </w:pPr>
      <w:r w:rsidRPr="00D633A5">
        <w:t xml:space="preserve">Responsible for all </w:t>
      </w:r>
      <w:r w:rsidR="001913D4" w:rsidRPr="00D633A5">
        <w:t>aspects</w:t>
      </w:r>
      <w:r w:rsidRPr="00D633A5">
        <w:t xml:space="preserve"> of advertising the Snowflake Bo</w:t>
      </w:r>
      <w:r w:rsidR="001913D4" w:rsidRPr="00D633A5">
        <w:t>utique Show.</w:t>
      </w:r>
    </w:p>
    <w:p w14:paraId="6517A012" w14:textId="181B9D3F" w:rsidR="001913D4" w:rsidRPr="00D633A5" w:rsidRDefault="00960852" w:rsidP="005E1D94">
      <w:pPr>
        <w:pStyle w:val="NoSpacing"/>
        <w:numPr>
          <w:ilvl w:val="1"/>
          <w:numId w:val="9"/>
        </w:numPr>
      </w:pPr>
      <w:r w:rsidRPr="00D633A5">
        <w:t xml:space="preserve">Responsible for working with the charity of choice to secure </w:t>
      </w:r>
      <w:r w:rsidR="00F71917" w:rsidRPr="00D633A5">
        <w:t>advertising, plan the charity</w:t>
      </w:r>
      <w:r w:rsidR="006E3F5D" w:rsidRPr="00D633A5">
        <w:t xml:space="preserve"> </w:t>
      </w:r>
      <w:r w:rsidR="00681B66" w:rsidRPr="00D633A5">
        <w:t>event and inform the charity representative</w:t>
      </w:r>
      <w:r w:rsidR="005E352D" w:rsidRPr="00D633A5">
        <w:t xml:space="preserve"> and snowflake members of all charity happenings.</w:t>
      </w:r>
    </w:p>
    <w:p w14:paraId="0DD20A82" w14:textId="432CA2C6" w:rsidR="00386695" w:rsidRPr="00D633A5" w:rsidRDefault="00D61E16" w:rsidP="005E1D94">
      <w:pPr>
        <w:pStyle w:val="NoSpacing"/>
        <w:numPr>
          <w:ilvl w:val="1"/>
          <w:numId w:val="9"/>
        </w:numPr>
      </w:pPr>
      <w:r w:rsidRPr="00D633A5">
        <w:t xml:space="preserve">Responsible for </w:t>
      </w:r>
      <w:r w:rsidR="00BB12C1" w:rsidRPr="00D633A5">
        <w:t xml:space="preserve">obtaining permits and coordinating </w:t>
      </w:r>
      <w:r w:rsidR="00296338" w:rsidRPr="00D633A5">
        <w:t>placement of signs and banners.</w:t>
      </w:r>
    </w:p>
    <w:p w14:paraId="226D5F52" w14:textId="77777777" w:rsidR="00386695" w:rsidRPr="00D633A5" w:rsidRDefault="00386695">
      <w:pPr>
        <w:rPr>
          <w:kern w:val="0"/>
          <w14:ligatures w14:val="none"/>
        </w:rPr>
      </w:pPr>
      <w:r w:rsidRPr="00D633A5">
        <w:br w:type="page"/>
      </w:r>
    </w:p>
    <w:p w14:paraId="5B46ED2E" w14:textId="56D8F430" w:rsidR="00F077D0" w:rsidRPr="00D633A5" w:rsidRDefault="001A6597" w:rsidP="001A6597">
      <w:pPr>
        <w:pStyle w:val="NoSpacing"/>
        <w:numPr>
          <w:ilvl w:val="0"/>
          <w:numId w:val="9"/>
        </w:numPr>
        <w:rPr>
          <w:b/>
          <w:bCs/>
        </w:rPr>
      </w:pPr>
      <w:r w:rsidRPr="00D633A5">
        <w:rPr>
          <w:b/>
          <w:bCs/>
        </w:rPr>
        <w:lastRenderedPageBreak/>
        <w:t>C</w:t>
      </w:r>
      <w:r w:rsidR="002349CA" w:rsidRPr="00D633A5">
        <w:rPr>
          <w:b/>
          <w:bCs/>
        </w:rPr>
        <w:t xml:space="preserve">ONSIGNMENT </w:t>
      </w:r>
      <w:r w:rsidR="00C364EC" w:rsidRPr="00D633A5">
        <w:rPr>
          <w:b/>
          <w:bCs/>
        </w:rPr>
        <w:t>C</w:t>
      </w:r>
      <w:r w:rsidR="002349CA" w:rsidRPr="00D633A5">
        <w:rPr>
          <w:b/>
          <w:bCs/>
        </w:rPr>
        <w:t>HAIRMAN</w:t>
      </w:r>
    </w:p>
    <w:p w14:paraId="54A1DE5C" w14:textId="17D4FE09" w:rsidR="00C364EC" w:rsidRPr="00D633A5" w:rsidRDefault="00C364EC" w:rsidP="00C364EC">
      <w:pPr>
        <w:pStyle w:val="NoSpacing"/>
        <w:numPr>
          <w:ilvl w:val="1"/>
          <w:numId w:val="9"/>
        </w:numPr>
      </w:pPr>
      <w:r w:rsidRPr="00D633A5">
        <w:t>Responsible for all cor</w:t>
      </w:r>
      <w:r w:rsidR="000E4F36" w:rsidRPr="00D633A5">
        <w:t>respondence with consigners, i</w:t>
      </w:r>
      <w:r w:rsidR="007C3C29" w:rsidRPr="00D633A5">
        <w:t>nclu</w:t>
      </w:r>
      <w:r w:rsidR="000E4F36" w:rsidRPr="00D633A5">
        <w:t>ding</w:t>
      </w:r>
      <w:r w:rsidR="00B638E0" w:rsidRPr="00D633A5">
        <w:t xml:space="preserve"> making sure all consigners receive and </w:t>
      </w:r>
      <w:r w:rsidR="00164720" w:rsidRPr="00D633A5">
        <w:t>return required information packets.</w:t>
      </w:r>
    </w:p>
    <w:p w14:paraId="760FC19E" w14:textId="16596990" w:rsidR="00164720" w:rsidRPr="00D633A5" w:rsidRDefault="00940F4D" w:rsidP="00C364EC">
      <w:pPr>
        <w:pStyle w:val="NoSpacing"/>
        <w:numPr>
          <w:ilvl w:val="1"/>
          <w:numId w:val="9"/>
        </w:numPr>
      </w:pPr>
      <w:r w:rsidRPr="00D633A5">
        <w:t>Responsible for communic</w:t>
      </w:r>
      <w:r w:rsidR="007C3C29" w:rsidRPr="00D633A5">
        <w:t>a</w:t>
      </w:r>
      <w:r w:rsidR="005408D8" w:rsidRPr="00D633A5">
        <w:t>tion to and from consigners.</w:t>
      </w:r>
    </w:p>
    <w:p w14:paraId="29B6A25A" w14:textId="19A4F9C5" w:rsidR="009020D4" w:rsidRPr="00D633A5" w:rsidRDefault="009020D4" w:rsidP="00C364EC">
      <w:pPr>
        <w:pStyle w:val="NoSpacing"/>
        <w:numPr>
          <w:ilvl w:val="1"/>
          <w:numId w:val="9"/>
        </w:numPr>
      </w:pPr>
      <w:r w:rsidRPr="00D633A5">
        <w:t>Receives registration fees and forms from consign</w:t>
      </w:r>
      <w:r w:rsidR="007C50FD" w:rsidRPr="00D633A5">
        <w:t xml:space="preserve">ers and will transfer fees to the </w:t>
      </w:r>
      <w:r w:rsidR="00C364C1" w:rsidRPr="00D633A5">
        <w:t>T</w:t>
      </w:r>
      <w:r w:rsidR="00407928" w:rsidRPr="00D633A5">
        <w:t>reasurer. Needs to attend all juries.</w:t>
      </w:r>
    </w:p>
    <w:p w14:paraId="773055BA" w14:textId="4D730F0D" w:rsidR="004E7A2D" w:rsidRPr="00D633A5" w:rsidRDefault="004E7A2D" w:rsidP="00C364EC">
      <w:pPr>
        <w:pStyle w:val="NoSpacing"/>
        <w:numPr>
          <w:ilvl w:val="1"/>
          <w:numId w:val="9"/>
        </w:numPr>
      </w:pPr>
      <w:r w:rsidRPr="00D633A5">
        <w:t xml:space="preserve">Responsible for ordering and </w:t>
      </w:r>
      <w:r w:rsidR="0047763F" w:rsidRPr="00D633A5">
        <w:t>selling tags</w:t>
      </w:r>
      <w:r w:rsidR="00C364C1" w:rsidRPr="00D633A5">
        <w:t xml:space="preserve"> and monies to Treasurer</w:t>
      </w:r>
      <w:r w:rsidR="0047763F" w:rsidRPr="00D633A5">
        <w:t>.</w:t>
      </w:r>
    </w:p>
    <w:p w14:paraId="582739E6" w14:textId="147F05A0" w:rsidR="0047763F" w:rsidRPr="00D633A5" w:rsidRDefault="0047763F" w:rsidP="00C364EC">
      <w:pPr>
        <w:pStyle w:val="NoSpacing"/>
        <w:numPr>
          <w:ilvl w:val="1"/>
          <w:numId w:val="9"/>
        </w:numPr>
      </w:pPr>
      <w:r w:rsidRPr="00D633A5">
        <w:t>Responsible for current list of consigners</w:t>
      </w:r>
      <w:r w:rsidR="00AE2FA5" w:rsidRPr="00D633A5">
        <w:t xml:space="preserve"> and members</w:t>
      </w:r>
      <w:r w:rsidR="00BE2D4C">
        <w:t xml:space="preserve"> </w:t>
      </w:r>
      <w:r w:rsidR="00BE2D4C" w:rsidRPr="00D633A5">
        <w:t>for consignment purposes only</w:t>
      </w:r>
      <w:r w:rsidR="00BE1A2D" w:rsidRPr="00D633A5">
        <w:t>.</w:t>
      </w:r>
    </w:p>
    <w:p w14:paraId="294DD91B" w14:textId="77777777" w:rsidR="000616C4" w:rsidRPr="00D633A5" w:rsidRDefault="000616C4" w:rsidP="000616C4">
      <w:pPr>
        <w:pStyle w:val="NoSpacing"/>
      </w:pPr>
    </w:p>
    <w:p w14:paraId="230EDE40" w14:textId="55CE17F9" w:rsidR="00947CF1" w:rsidRPr="00D633A5" w:rsidRDefault="00541B10" w:rsidP="000616C4">
      <w:pPr>
        <w:pStyle w:val="NoSpacing"/>
        <w:rPr>
          <w:b/>
          <w:bCs/>
        </w:rPr>
      </w:pPr>
      <w:r w:rsidRPr="00D633A5">
        <w:rPr>
          <w:b/>
          <w:bCs/>
        </w:rPr>
        <w:t xml:space="preserve">ARTICLE </w:t>
      </w:r>
      <w:r w:rsidR="00FF0468" w:rsidRPr="00D633A5">
        <w:rPr>
          <w:b/>
          <w:bCs/>
        </w:rPr>
        <w:t>8</w:t>
      </w:r>
      <w:r w:rsidR="00FF0468" w:rsidRPr="00D633A5">
        <w:rPr>
          <w:b/>
          <w:bCs/>
        </w:rPr>
        <w:tab/>
      </w:r>
      <w:r w:rsidR="00AF6BE1" w:rsidRPr="00D633A5">
        <w:rPr>
          <w:b/>
          <w:bCs/>
        </w:rPr>
        <w:t>RESPONSIBILITIES</w:t>
      </w:r>
      <w:r w:rsidR="0003264D" w:rsidRPr="00D633A5">
        <w:rPr>
          <w:b/>
          <w:bCs/>
        </w:rPr>
        <w:t xml:space="preserve"> OF THE </w:t>
      </w:r>
      <w:r w:rsidR="004E2B2F" w:rsidRPr="00D633A5">
        <w:rPr>
          <w:b/>
          <w:bCs/>
        </w:rPr>
        <w:t>EXECUTIVE BOARD</w:t>
      </w:r>
    </w:p>
    <w:p w14:paraId="43EC55EE" w14:textId="19B7A928" w:rsidR="0003264D" w:rsidRPr="00D633A5" w:rsidRDefault="00693A7E" w:rsidP="000616C4">
      <w:pPr>
        <w:pStyle w:val="NoSpacing"/>
        <w:rPr>
          <w:b/>
          <w:bCs/>
        </w:rPr>
      </w:pPr>
      <w:r w:rsidRPr="00D633A5">
        <w:rPr>
          <w:b/>
          <w:bCs/>
        </w:rPr>
        <w:tab/>
      </w:r>
    </w:p>
    <w:p w14:paraId="190770C1" w14:textId="401F10EB" w:rsidR="00A844C1" w:rsidRPr="00D633A5" w:rsidRDefault="00177940" w:rsidP="000616C4">
      <w:pPr>
        <w:pStyle w:val="NoSpacing"/>
      </w:pPr>
      <w:r w:rsidRPr="00D633A5">
        <w:t xml:space="preserve">Assumes full </w:t>
      </w:r>
      <w:r w:rsidR="00621210" w:rsidRPr="00D633A5">
        <w:t>responsibility of their specific jobs</w:t>
      </w:r>
      <w:r w:rsidR="008F480C" w:rsidRPr="00D633A5">
        <w:t xml:space="preserve"> and </w:t>
      </w:r>
      <w:r w:rsidR="00237DC1" w:rsidRPr="00D633A5">
        <w:t>organizes their own committees.  They are a</w:t>
      </w:r>
      <w:r w:rsidR="00026C36" w:rsidRPr="00D633A5">
        <w:t>lso responsible for keeping a notebook that fully outlines their jobs and actions</w:t>
      </w:r>
      <w:r w:rsidR="00DB7245" w:rsidRPr="00D633A5">
        <w:t xml:space="preserve"> that year to make the transition easier for incoming board members</w:t>
      </w:r>
      <w:r w:rsidR="00103C50" w:rsidRPr="00D633A5">
        <w:t>. The Executive Board members will attend all Ex</w:t>
      </w:r>
      <w:r w:rsidR="0010730E" w:rsidRPr="00D633A5">
        <w:t xml:space="preserve">ecutive </w:t>
      </w:r>
      <w:r w:rsidR="00DB718D" w:rsidRPr="00D633A5">
        <w:t xml:space="preserve">Board meetings.  Only </w:t>
      </w:r>
      <w:r w:rsidR="00D13305" w:rsidRPr="00D633A5">
        <w:t>Executive</w:t>
      </w:r>
      <w:r w:rsidR="005A1082" w:rsidRPr="00D633A5">
        <w:t xml:space="preserve"> Board members will be allowed</w:t>
      </w:r>
      <w:r w:rsidR="00314812" w:rsidRPr="00D633A5">
        <w:t xml:space="preserve"> </w:t>
      </w:r>
      <w:proofErr w:type="gramStart"/>
      <w:r w:rsidR="00314812" w:rsidRPr="00D633A5">
        <w:t>at</w:t>
      </w:r>
      <w:proofErr w:type="gramEnd"/>
      <w:r w:rsidR="00314812" w:rsidRPr="00D633A5">
        <w:t xml:space="preserve"> executiv</w:t>
      </w:r>
      <w:r w:rsidR="00BB416B" w:rsidRPr="00D633A5">
        <w:t>e meetings.  All Executive Board members</w:t>
      </w:r>
      <w:r w:rsidR="008F7B90" w:rsidRPr="00D633A5">
        <w:t xml:space="preserve"> </w:t>
      </w:r>
      <w:r w:rsidR="00A6492F" w:rsidRPr="00D633A5">
        <w:t>will fill in when needed at ju</w:t>
      </w:r>
      <w:r w:rsidR="008F7B90" w:rsidRPr="00D633A5">
        <w:t>ry meetings.</w:t>
      </w:r>
    </w:p>
    <w:p w14:paraId="5CA477C6" w14:textId="77777777" w:rsidR="00824556" w:rsidRPr="00D633A5" w:rsidRDefault="00824556" w:rsidP="000616C4">
      <w:pPr>
        <w:pStyle w:val="NoSpacing"/>
      </w:pPr>
    </w:p>
    <w:p w14:paraId="3FB2650F" w14:textId="59FC3F4F" w:rsidR="00824556" w:rsidRPr="00D633A5" w:rsidRDefault="00824556" w:rsidP="000616C4">
      <w:pPr>
        <w:pStyle w:val="NoSpacing"/>
        <w:rPr>
          <w:b/>
          <w:bCs/>
        </w:rPr>
      </w:pPr>
      <w:r w:rsidRPr="00D633A5">
        <w:rPr>
          <w:b/>
          <w:bCs/>
        </w:rPr>
        <w:t>ARTICLE 9</w:t>
      </w:r>
      <w:r w:rsidRPr="00D633A5">
        <w:rPr>
          <w:b/>
          <w:bCs/>
        </w:rPr>
        <w:tab/>
      </w:r>
      <w:r w:rsidR="00DD2F8D" w:rsidRPr="00D633A5">
        <w:rPr>
          <w:b/>
          <w:bCs/>
        </w:rPr>
        <w:t>MEETINGS</w:t>
      </w:r>
    </w:p>
    <w:p w14:paraId="7BFC6BCE" w14:textId="77777777" w:rsidR="00225C4C" w:rsidRPr="00D633A5" w:rsidRDefault="00225C4C" w:rsidP="000616C4">
      <w:pPr>
        <w:pStyle w:val="NoSpacing"/>
        <w:rPr>
          <w:b/>
          <w:bCs/>
        </w:rPr>
      </w:pPr>
    </w:p>
    <w:p w14:paraId="5F4554D8" w14:textId="7859C35B" w:rsidR="00EA00C8" w:rsidRPr="00D633A5" w:rsidRDefault="00C279C7" w:rsidP="00FD2ABA">
      <w:pPr>
        <w:pStyle w:val="NoSpacing"/>
        <w:numPr>
          <w:ilvl w:val="0"/>
          <w:numId w:val="10"/>
        </w:numPr>
      </w:pPr>
      <w:r w:rsidRPr="00D633A5">
        <w:t xml:space="preserve">Meeting times and jury times will be </w:t>
      </w:r>
      <w:r w:rsidR="00C05A4F" w:rsidRPr="00D633A5">
        <w:t>decided upon by the Executive Board</w:t>
      </w:r>
      <w:r w:rsidR="00697B28" w:rsidRPr="00D633A5">
        <w:t xml:space="preserve"> at the first meeting </w:t>
      </w:r>
      <w:r w:rsidR="0072641C" w:rsidRPr="00D633A5">
        <w:t>of the year.</w:t>
      </w:r>
    </w:p>
    <w:p w14:paraId="24F4B5B7" w14:textId="372D9BBC" w:rsidR="0072641C" w:rsidRPr="00D633A5" w:rsidRDefault="0072641C" w:rsidP="00FD2ABA">
      <w:pPr>
        <w:pStyle w:val="NoSpacing"/>
        <w:numPr>
          <w:ilvl w:val="0"/>
          <w:numId w:val="10"/>
        </w:numPr>
      </w:pPr>
      <w:r w:rsidRPr="00D633A5">
        <w:t xml:space="preserve">Notification will </w:t>
      </w:r>
      <w:r w:rsidR="00E3344F" w:rsidRPr="00D633A5">
        <w:t>be sent to each member.</w:t>
      </w:r>
    </w:p>
    <w:p w14:paraId="03CD97DF" w14:textId="77777777" w:rsidR="004E1EC5" w:rsidRPr="00D633A5" w:rsidRDefault="004D735A" w:rsidP="00FD2ABA">
      <w:pPr>
        <w:pStyle w:val="NoSpacing"/>
        <w:numPr>
          <w:ilvl w:val="0"/>
          <w:numId w:val="10"/>
        </w:numPr>
        <w:rPr>
          <w:b/>
          <w:bCs/>
        </w:rPr>
      </w:pPr>
      <w:r w:rsidRPr="00D633A5">
        <w:t>If a meeting/</w:t>
      </w:r>
      <w:r w:rsidR="00715416" w:rsidRPr="00D633A5">
        <w:t xml:space="preserve">Jury </w:t>
      </w:r>
      <w:proofErr w:type="gramStart"/>
      <w:r w:rsidR="00715416" w:rsidRPr="00D633A5">
        <w:t>has to</w:t>
      </w:r>
      <w:proofErr w:type="gramEnd"/>
      <w:r w:rsidR="00715416" w:rsidRPr="00D633A5">
        <w:t xml:space="preserve"> be canceled or</w:t>
      </w:r>
      <w:r w:rsidR="00F13C5A" w:rsidRPr="00D633A5">
        <w:t xml:space="preserve"> changed</w:t>
      </w:r>
      <w:r w:rsidR="00E621F7" w:rsidRPr="00D633A5">
        <w:t>, member</w:t>
      </w:r>
      <w:r w:rsidR="00945558" w:rsidRPr="00D633A5">
        <w:t>s will be notified as soon as possible</w:t>
      </w:r>
      <w:r w:rsidR="004E1EC5" w:rsidRPr="00D633A5">
        <w:t>.</w:t>
      </w:r>
    </w:p>
    <w:p w14:paraId="6222A864" w14:textId="77777777" w:rsidR="00142C2D" w:rsidRPr="00D633A5" w:rsidRDefault="00142C2D" w:rsidP="00142C2D">
      <w:pPr>
        <w:pStyle w:val="NoSpacing"/>
        <w:rPr>
          <w:b/>
          <w:bCs/>
        </w:rPr>
      </w:pPr>
    </w:p>
    <w:p w14:paraId="7DD11463" w14:textId="549F6730" w:rsidR="00407928" w:rsidRPr="00D633A5" w:rsidRDefault="00746415" w:rsidP="00CE4A63">
      <w:pPr>
        <w:pStyle w:val="NoSpacing"/>
        <w:rPr>
          <w:b/>
          <w:bCs/>
        </w:rPr>
      </w:pPr>
      <w:r w:rsidRPr="00D633A5">
        <w:rPr>
          <w:b/>
          <w:bCs/>
        </w:rPr>
        <w:t>ARTICLE</w:t>
      </w:r>
      <w:r w:rsidR="00B53125" w:rsidRPr="00D633A5">
        <w:rPr>
          <w:b/>
          <w:bCs/>
        </w:rPr>
        <w:t xml:space="preserve"> 10</w:t>
      </w:r>
      <w:r w:rsidR="007B0B31" w:rsidRPr="00D633A5">
        <w:rPr>
          <w:b/>
          <w:bCs/>
        </w:rPr>
        <w:tab/>
      </w:r>
      <w:r w:rsidR="00E77BA6" w:rsidRPr="00D633A5">
        <w:rPr>
          <w:b/>
          <w:bCs/>
        </w:rPr>
        <w:t>JURY</w:t>
      </w:r>
    </w:p>
    <w:p w14:paraId="7DD44E54" w14:textId="77777777" w:rsidR="00685537" w:rsidRPr="00D633A5" w:rsidRDefault="00685537" w:rsidP="00CE4A63">
      <w:pPr>
        <w:pStyle w:val="NoSpacing"/>
        <w:rPr>
          <w:b/>
          <w:bCs/>
        </w:rPr>
      </w:pPr>
    </w:p>
    <w:p w14:paraId="14A3E584" w14:textId="7DDF86F9" w:rsidR="00414543" w:rsidRPr="00D633A5" w:rsidRDefault="00414543" w:rsidP="00C7607A">
      <w:pPr>
        <w:pStyle w:val="NoSpacing"/>
        <w:numPr>
          <w:ilvl w:val="0"/>
          <w:numId w:val="11"/>
        </w:numPr>
      </w:pPr>
      <w:r w:rsidRPr="00D633A5">
        <w:t>First 30 minutes of Jury time (prior to public opening) is dedicated to members.</w:t>
      </w:r>
    </w:p>
    <w:p w14:paraId="18487961" w14:textId="5C250E56" w:rsidR="00997907" w:rsidRPr="00D633A5" w:rsidRDefault="00383E60" w:rsidP="00C7607A">
      <w:pPr>
        <w:pStyle w:val="NoSpacing"/>
        <w:numPr>
          <w:ilvl w:val="0"/>
          <w:numId w:val="11"/>
        </w:numPr>
        <w:rPr>
          <w:b/>
          <w:bCs/>
        </w:rPr>
      </w:pPr>
      <w:r w:rsidRPr="00D633A5">
        <w:t xml:space="preserve">All items that are sold </w:t>
      </w:r>
      <w:r w:rsidR="00901E4F" w:rsidRPr="00D633A5">
        <w:t>at the Snowflake Boutique Show</w:t>
      </w:r>
      <w:r w:rsidR="00131FE8" w:rsidRPr="00D633A5">
        <w:t xml:space="preserve"> are required to be juried.</w:t>
      </w:r>
    </w:p>
    <w:p w14:paraId="7B40F4F0" w14:textId="05B240E8" w:rsidR="009F06AE" w:rsidRPr="00D633A5" w:rsidRDefault="007E30AC" w:rsidP="00C7607A">
      <w:pPr>
        <w:pStyle w:val="NoSpacing"/>
        <w:numPr>
          <w:ilvl w:val="0"/>
          <w:numId w:val="11"/>
        </w:numPr>
      </w:pPr>
      <w:r w:rsidRPr="00D633A5">
        <w:t>Only</w:t>
      </w:r>
      <w:r w:rsidR="007E7DA1" w:rsidRPr="00D633A5">
        <w:t xml:space="preserve"> </w:t>
      </w:r>
      <w:r w:rsidR="008D18C6" w:rsidRPr="00D633A5">
        <w:t xml:space="preserve">items </w:t>
      </w:r>
      <w:r w:rsidR="00601E13" w:rsidRPr="00D633A5">
        <w:t>that</w:t>
      </w:r>
      <w:r w:rsidR="008D18C6" w:rsidRPr="00D633A5">
        <w:t xml:space="preserve"> are accepted </w:t>
      </w:r>
      <w:proofErr w:type="gramStart"/>
      <w:r w:rsidR="008D18C6" w:rsidRPr="00D633A5">
        <w:t>at</w:t>
      </w:r>
      <w:proofErr w:type="gramEnd"/>
      <w:r w:rsidR="008D18C6" w:rsidRPr="00D633A5">
        <w:t xml:space="preserve"> the jury can be </w:t>
      </w:r>
      <w:r w:rsidR="00601E13" w:rsidRPr="00D633A5">
        <w:t>sold at the show.</w:t>
      </w:r>
    </w:p>
    <w:p w14:paraId="73E03DBB" w14:textId="52AF0D4D" w:rsidR="006043CC" w:rsidRPr="00D633A5" w:rsidRDefault="006043CC" w:rsidP="00C7607A">
      <w:pPr>
        <w:pStyle w:val="NoSpacing"/>
        <w:numPr>
          <w:ilvl w:val="0"/>
          <w:numId w:val="11"/>
        </w:numPr>
      </w:pPr>
      <w:r w:rsidRPr="00D633A5">
        <w:t>All item</w:t>
      </w:r>
      <w:r w:rsidR="00076DFD" w:rsidRPr="00D633A5">
        <w:t xml:space="preserve">s for jury consideration must be 100% finished </w:t>
      </w:r>
      <w:proofErr w:type="gramStart"/>
      <w:r w:rsidR="00076DFD" w:rsidRPr="00D633A5">
        <w:t>and show</w:t>
      </w:r>
      <w:proofErr w:type="gramEnd"/>
      <w:r w:rsidR="00076DFD" w:rsidRPr="00D633A5">
        <w:t xml:space="preserve"> ready.</w:t>
      </w:r>
    </w:p>
    <w:p w14:paraId="6D7F00D3" w14:textId="7E8967FE" w:rsidR="00076DFD" w:rsidRPr="00D633A5" w:rsidRDefault="00E0740D" w:rsidP="00C7607A">
      <w:pPr>
        <w:pStyle w:val="NoSpacing"/>
        <w:numPr>
          <w:ilvl w:val="0"/>
          <w:numId w:val="11"/>
        </w:numPr>
      </w:pPr>
      <w:proofErr w:type="gramStart"/>
      <w:r w:rsidRPr="00D633A5">
        <w:t>Jury</w:t>
      </w:r>
      <w:proofErr w:type="gramEnd"/>
      <w:r w:rsidRPr="00D633A5">
        <w:t xml:space="preserve"> committee will attempt </w:t>
      </w:r>
      <w:r w:rsidR="009F0F4D" w:rsidRPr="00D633A5">
        <w:t>to protect style and techni</w:t>
      </w:r>
      <w:r w:rsidR="008B74B8" w:rsidRPr="00D633A5">
        <w:t>que</w:t>
      </w:r>
      <w:r w:rsidR="00D93ECE" w:rsidRPr="00D633A5">
        <w:t xml:space="preserve"> to the best of </w:t>
      </w:r>
      <w:r w:rsidR="00D4693E" w:rsidRPr="00D633A5">
        <w:t>their ability.</w:t>
      </w:r>
    </w:p>
    <w:p w14:paraId="36BEF4A2" w14:textId="14FDE03F" w:rsidR="00D4693E" w:rsidRPr="00D633A5" w:rsidRDefault="00457C19" w:rsidP="00C7607A">
      <w:pPr>
        <w:pStyle w:val="NoSpacing"/>
        <w:numPr>
          <w:ilvl w:val="0"/>
          <w:numId w:val="11"/>
        </w:numPr>
      </w:pPr>
      <w:proofErr w:type="gramStart"/>
      <w:r w:rsidRPr="00D633A5">
        <w:t>Jury</w:t>
      </w:r>
      <w:proofErr w:type="gramEnd"/>
      <w:r w:rsidRPr="00D633A5">
        <w:t xml:space="preserve"> comm</w:t>
      </w:r>
      <w:r w:rsidR="00C55595" w:rsidRPr="00D633A5">
        <w:t>ittee will have final say</w:t>
      </w:r>
      <w:r w:rsidR="00F8016D" w:rsidRPr="00D633A5">
        <w:t xml:space="preserve"> in the acceptance of all items</w:t>
      </w:r>
      <w:r w:rsidR="008B7C59" w:rsidRPr="00D633A5">
        <w:t>.</w:t>
      </w:r>
    </w:p>
    <w:p w14:paraId="16015DF8" w14:textId="3FF4076D" w:rsidR="008B7C59" w:rsidRPr="00D633A5" w:rsidRDefault="008B7C59" w:rsidP="00C7607A">
      <w:pPr>
        <w:pStyle w:val="NoSpacing"/>
        <w:numPr>
          <w:ilvl w:val="0"/>
          <w:numId w:val="11"/>
        </w:numPr>
      </w:pPr>
      <w:r w:rsidRPr="00D633A5">
        <w:t xml:space="preserve">Some items may have to be </w:t>
      </w:r>
      <w:r w:rsidR="003844A1" w:rsidRPr="00D633A5">
        <w:t>resubmitted before they are accepted</w:t>
      </w:r>
      <w:r w:rsidR="00BA7BDA" w:rsidRPr="00D633A5">
        <w:t>.</w:t>
      </w:r>
    </w:p>
    <w:p w14:paraId="5F908DB9" w14:textId="7AAFA20F" w:rsidR="00BA7BDA" w:rsidRPr="00D633A5" w:rsidRDefault="00BA7BDA" w:rsidP="00C7607A">
      <w:pPr>
        <w:pStyle w:val="NoSpacing"/>
        <w:numPr>
          <w:ilvl w:val="0"/>
          <w:numId w:val="11"/>
        </w:numPr>
      </w:pPr>
      <w:r w:rsidRPr="00D633A5">
        <w:t>Only Snowflake members and Executive</w:t>
      </w:r>
      <w:r w:rsidR="00BA577B" w:rsidRPr="00D633A5">
        <w:t xml:space="preserve"> Board members are to be present at all juries.</w:t>
      </w:r>
    </w:p>
    <w:p w14:paraId="192A4036" w14:textId="77777777" w:rsidR="00870767" w:rsidRPr="00D633A5" w:rsidRDefault="00870767" w:rsidP="00870767">
      <w:pPr>
        <w:pStyle w:val="NoSpacing"/>
      </w:pPr>
    </w:p>
    <w:p w14:paraId="3B4EE7D7" w14:textId="0CFBE1DA" w:rsidR="00870767" w:rsidRPr="00D633A5" w:rsidRDefault="006218BC" w:rsidP="00870767">
      <w:pPr>
        <w:pStyle w:val="NoSpacing"/>
        <w:rPr>
          <w:strike/>
        </w:rPr>
      </w:pPr>
      <w:r w:rsidRPr="00D633A5">
        <w:rPr>
          <w:b/>
          <w:bCs/>
        </w:rPr>
        <w:t>ARTICL</w:t>
      </w:r>
      <w:r w:rsidR="00AD0252" w:rsidRPr="00D633A5">
        <w:rPr>
          <w:b/>
          <w:bCs/>
        </w:rPr>
        <w:t>E 11</w:t>
      </w:r>
      <w:r w:rsidR="00AD0252" w:rsidRPr="00D633A5">
        <w:rPr>
          <w:b/>
          <w:bCs/>
        </w:rPr>
        <w:tab/>
      </w:r>
      <w:r w:rsidR="005A478D" w:rsidRPr="00D633A5">
        <w:rPr>
          <w:b/>
          <w:bCs/>
        </w:rPr>
        <w:t>JURY PUR</w:t>
      </w:r>
      <w:r w:rsidR="00EA2612" w:rsidRPr="00D633A5">
        <w:rPr>
          <w:b/>
          <w:bCs/>
        </w:rPr>
        <w:t>POSE</w:t>
      </w:r>
      <w:r w:rsidR="00A9098D" w:rsidRPr="00D633A5">
        <w:rPr>
          <w:b/>
          <w:bCs/>
        </w:rPr>
        <w:tab/>
      </w:r>
      <w:r w:rsidR="00647D71" w:rsidRPr="00D633A5">
        <w:rPr>
          <w:b/>
          <w:bCs/>
        </w:rPr>
        <w:tab/>
      </w:r>
    </w:p>
    <w:p w14:paraId="31B8E213" w14:textId="77777777" w:rsidR="00F6387A" w:rsidRPr="00D633A5" w:rsidRDefault="00F6387A" w:rsidP="00870767">
      <w:pPr>
        <w:pStyle w:val="NoSpacing"/>
        <w:rPr>
          <w:strike/>
        </w:rPr>
      </w:pPr>
    </w:p>
    <w:p w14:paraId="69061A05" w14:textId="6857C45A" w:rsidR="00AE092D" w:rsidRPr="00D633A5" w:rsidRDefault="006F2607" w:rsidP="00B23FB8">
      <w:pPr>
        <w:pStyle w:val="NoSpacing"/>
        <w:numPr>
          <w:ilvl w:val="0"/>
          <w:numId w:val="12"/>
        </w:numPr>
      </w:pPr>
      <w:r w:rsidRPr="00D633A5">
        <w:t>T</w:t>
      </w:r>
      <w:r w:rsidR="00FF10AC" w:rsidRPr="00D633A5">
        <w:t>o</w:t>
      </w:r>
      <w:r w:rsidR="00912F3C" w:rsidRPr="00D633A5">
        <w:t xml:space="preserve"> </w:t>
      </w:r>
      <w:r w:rsidR="00AE092D" w:rsidRPr="00D633A5">
        <w:t>control the quality of the items.</w:t>
      </w:r>
    </w:p>
    <w:p w14:paraId="67E84DC0" w14:textId="54F90AE8" w:rsidR="00F6387A" w:rsidRPr="00D633A5" w:rsidRDefault="00463D2B" w:rsidP="00B23FB8">
      <w:pPr>
        <w:pStyle w:val="NoSpacing"/>
        <w:numPr>
          <w:ilvl w:val="0"/>
          <w:numId w:val="12"/>
        </w:numPr>
      </w:pPr>
      <w:r w:rsidRPr="00D633A5">
        <w:t>To try to elim</w:t>
      </w:r>
      <w:r w:rsidR="00D4217F" w:rsidRPr="00D633A5">
        <w:t>inate duplication of like items</w:t>
      </w:r>
      <w:r w:rsidR="00F83442" w:rsidRPr="00D633A5">
        <w:t xml:space="preserve"> to the best of our ability</w:t>
      </w:r>
      <w:r w:rsidR="00B01AE2" w:rsidRPr="00D633A5">
        <w:t>.</w:t>
      </w:r>
    </w:p>
    <w:p w14:paraId="7F6CD184" w14:textId="77777777" w:rsidR="00A52E1D" w:rsidRPr="00D633A5" w:rsidRDefault="00A52E1D" w:rsidP="00A52E1D">
      <w:pPr>
        <w:pStyle w:val="NoSpacing"/>
      </w:pPr>
    </w:p>
    <w:p w14:paraId="3DCE22B9" w14:textId="77777777" w:rsidR="00DA4818" w:rsidRPr="00D633A5" w:rsidRDefault="00DA4818" w:rsidP="00DA4818">
      <w:pPr>
        <w:pStyle w:val="NoSpacing"/>
        <w:ind w:left="492"/>
      </w:pPr>
      <w:r w:rsidRPr="00D633A5">
        <w:t>Each member/consigner will be held to high quality standards.  Items which are accepted at the Jury, but then are delivered to the show in less than that quality standard as juried, may be removed from the show and not put on the sales floor.  This decision will be made by a vote of all available Executive Board members.</w:t>
      </w:r>
    </w:p>
    <w:p w14:paraId="0E89C701" w14:textId="19391458" w:rsidR="00DA4818" w:rsidRPr="00D633A5" w:rsidRDefault="00DA4818" w:rsidP="00DA4818">
      <w:pPr>
        <w:pStyle w:val="NoSpacing"/>
        <w:ind w:left="492"/>
      </w:pPr>
      <w:r w:rsidRPr="00D633A5">
        <w:t xml:space="preserve"> </w:t>
      </w:r>
    </w:p>
    <w:p w14:paraId="3A7EF0DC" w14:textId="507B7E61" w:rsidR="00A1104D" w:rsidRPr="00D633A5" w:rsidRDefault="00306E1D" w:rsidP="00A52E1D">
      <w:pPr>
        <w:pStyle w:val="NoSpacing"/>
        <w:rPr>
          <w:b/>
          <w:bCs/>
        </w:rPr>
      </w:pPr>
      <w:r w:rsidRPr="00D633A5">
        <w:rPr>
          <w:b/>
          <w:bCs/>
        </w:rPr>
        <w:t>A</w:t>
      </w:r>
      <w:r w:rsidR="003A1B75" w:rsidRPr="00D633A5">
        <w:rPr>
          <w:b/>
          <w:bCs/>
        </w:rPr>
        <w:t>RTICLE 12</w:t>
      </w:r>
      <w:r w:rsidR="003A1B75" w:rsidRPr="00D633A5">
        <w:rPr>
          <w:b/>
          <w:bCs/>
        </w:rPr>
        <w:tab/>
        <w:t>SNOWFLAKE BOUTIQUE</w:t>
      </w:r>
      <w:r w:rsidR="00C07577" w:rsidRPr="00D633A5">
        <w:rPr>
          <w:b/>
          <w:bCs/>
        </w:rPr>
        <w:t xml:space="preserve"> SHOW</w:t>
      </w:r>
    </w:p>
    <w:p w14:paraId="28881F44" w14:textId="77777777" w:rsidR="00C07577" w:rsidRPr="00D633A5" w:rsidRDefault="00C07577" w:rsidP="00A52E1D">
      <w:pPr>
        <w:pStyle w:val="NoSpacing"/>
        <w:rPr>
          <w:b/>
          <w:bCs/>
        </w:rPr>
      </w:pPr>
    </w:p>
    <w:p w14:paraId="5073417B" w14:textId="2A81A41F" w:rsidR="00D456F7" w:rsidRPr="00D633A5" w:rsidRDefault="00F954CE" w:rsidP="00FD4A0C">
      <w:pPr>
        <w:pStyle w:val="NoSpacing"/>
      </w:pPr>
      <w:r w:rsidRPr="00D633A5">
        <w:t xml:space="preserve">All </w:t>
      </w:r>
      <w:r w:rsidR="005430F6" w:rsidRPr="00D633A5">
        <w:t>items brought to the show must have</w:t>
      </w:r>
      <w:r w:rsidR="00F90AEA" w:rsidRPr="00D633A5">
        <w:t xml:space="preserve"> a Snowflake approved price</w:t>
      </w:r>
      <w:r w:rsidR="00F15D9F" w:rsidRPr="00D633A5">
        <w:t xml:space="preserve"> </w:t>
      </w:r>
      <w:r w:rsidR="00F90AEA" w:rsidRPr="00D633A5">
        <w:t>tag</w:t>
      </w:r>
      <w:r w:rsidR="00F15D9F" w:rsidRPr="00D633A5">
        <w:t xml:space="preserve"> secur</w:t>
      </w:r>
      <w:r w:rsidR="00032E6E" w:rsidRPr="00D633A5">
        <w:t xml:space="preserve">ely attached to each </w:t>
      </w:r>
      <w:r w:rsidR="00A958A5" w:rsidRPr="00D633A5">
        <w:t>it</w:t>
      </w:r>
      <w:r w:rsidR="00E936BF" w:rsidRPr="00D633A5">
        <w:t>em.  No marked down</w:t>
      </w:r>
      <w:r w:rsidR="00892F62" w:rsidRPr="00D633A5">
        <w:t xml:space="preserve"> prices or corrected tags will be allowed.  Prices are to remain</w:t>
      </w:r>
      <w:r w:rsidR="00AF7735" w:rsidRPr="00D633A5">
        <w:t xml:space="preserve"> the same during the entire show.</w:t>
      </w:r>
      <w:r w:rsidR="00496973" w:rsidRPr="00D633A5">
        <w:t xml:space="preserve">  Merc</w:t>
      </w:r>
      <w:r w:rsidR="000747E1" w:rsidRPr="00D633A5">
        <w:t>handi</w:t>
      </w:r>
      <w:r w:rsidR="001E7FA8" w:rsidRPr="00D633A5">
        <w:t>se without tags will be removed.  All</w:t>
      </w:r>
      <w:r w:rsidR="00756365" w:rsidRPr="00D633A5">
        <w:t xml:space="preserve"> </w:t>
      </w:r>
      <w:r w:rsidR="006820FE" w:rsidRPr="00D633A5">
        <w:t>merchandise that</w:t>
      </w:r>
      <w:r w:rsidR="008D3E51" w:rsidRPr="00D633A5">
        <w:t xml:space="preserve"> is for sale </w:t>
      </w:r>
      <w:r w:rsidR="00925208" w:rsidRPr="00D633A5">
        <w:t>must be in the building</w:t>
      </w:r>
      <w:r w:rsidR="00764A15" w:rsidRPr="00D633A5">
        <w:t xml:space="preserve"> at a time to be </w:t>
      </w:r>
      <w:r w:rsidR="00764A15" w:rsidRPr="00D633A5">
        <w:lastRenderedPageBreak/>
        <w:t>determined.</w:t>
      </w:r>
      <w:r w:rsidR="00DE68A6" w:rsidRPr="00D633A5">
        <w:t xml:space="preserve">  All paperwork</w:t>
      </w:r>
      <w:r w:rsidR="00C60105" w:rsidRPr="00D633A5">
        <w:t xml:space="preserve"> must be in the Snowflake files on Wednesday</w:t>
      </w:r>
      <w:r w:rsidR="00B66B68" w:rsidRPr="00D633A5">
        <w:t xml:space="preserve"> during check-in.  All unsold product</w:t>
      </w:r>
      <w:r w:rsidR="00D87268" w:rsidRPr="00D633A5">
        <w:t>s will be removed after the show</w:t>
      </w:r>
      <w:r w:rsidR="007F057B" w:rsidRPr="00D633A5">
        <w:t>.</w:t>
      </w:r>
      <w:r w:rsidR="003C3809" w:rsidRPr="00D633A5">
        <w:t xml:space="preserve">  </w:t>
      </w:r>
      <w:proofErr w:type="gramStart"/>
      <w:r w:rsidR="003C3809" w:rsidRPr="00D633A5">
        <w:t>Items</w:t>
      </w:r>
      <w:proofErr w:type="gramEnd"/>
      <w:r w:rsidR="003C3809" w:rsidRPr="00D633A5">
        <w:t xml:space="preserve"> left will be donated to charit</w:t>
      </w:r>
      <w:r w:rsidR="00D456F7" w:rsidRPr="00D633A5">
        <w:t>y.</w:t>
      </w:r>
    </w:p>
    <w:p w14:paraId="34A49668" w14:textId="77777777" w:rsidR="00F8637A" w:rsidRPr="00D633A5" w:rsidRDefault="00F8637A" w:rsidP="00F8637A">
      <w:pPr>
        <w:pStyle w:val="NoSpacing"/>
      </w:pPr>
    </w:p>
    <w:p w14:paraId="06236DBD" w14:textId="01FDAC29" w:rsidR="00CD505B" w:rsidRPr="00D633A5" w:rsidRDefault="00CD505B" w:rsidP="00F8637A">
      <w:pPr>
        <w:pStyle w:val="NoSpacing"/>
        <w:rPr>
          <w:b/>
          <w:bCs/>
        </w:rPr>
      </w:pPr>
      <w:r w:rsidRPr="00D633A5">
        <w:rPr>
          <w:b/>
          <w:bCs/>
        </w:rPr>
        <w:t>ARTICLE 13</w:t>
      </w:r>
      <w:r w:rsidR="0059024C" w:rsidRPr="00D633A5">
        <w:rPr>
          <w:b/>
          <w:bCs/>
        </w:rPr>
        <w:tab/>
        <w:t>PAYMENT</w:t>
      </w:r>
    </w:p>
    <w:p w14:paraId="2222CC6B" w14:textId="2C08F57F" w:rsidR="0059024C" w:rsidRPr="00D633A5" w:rsidRDefault="0059024C" w:rsidP="00F8637A">
      <w:pPr>
        <w:pStyle w:val="NoSpacing"/>
        <w:rPr>
          <w:b/>
          <w:bCs/>
        </w:rPr>
      </w:pPr>
      <w:r w:rsidRPr="00D633A5">
        <w:rPr>
          <w:b/>
          <w:bCs/>
        </w:rPr>
        <w:tab/>
      </w:r>
    </w:p>
    <w:p w14:paraId="28E60739" w14:textId="1921F1C8" w:rsidR="0059024C" w:rsidRPr="00D633A5" w:rsidRDefault="00813576" w:rsidP="00961F0D">
      <w:pPr>
        <w:pStyle w:val="NoSpacing"/>
        <w:numPr>
          <w:ilvl w:val="0"/>
          <w:numId w:val="14"/>
        </w:numPr>
      </w:pPr>
      <w:r w:rsidRPr="00D633A5">
        <w:t>Payment to members/consigners</w:t>
      </w:r>
      <w:r w:rsidR="003D696D" w:rsidRPr="00D633A5">
        <w:t xml:space="preserve"> will be by check drawn on the </w:t>
      </w:r>
      <w:r w:rsidR="009D1010" w:rsidRPr="00D633A5">
        <w:t>Snowflake checking account no later than</w:t>
      </w:r>
      <w:r w:rsidR="00865F64" w:rsidRPr="00D633A5">
        <w:t xml:space="preserve"> two (2) weeks after the show.</w:t>
      </w:r>
    </w:p>
    <w:p w14:paraId="191B2835" w14:textId="4B7804DA" w:rsidR="002E5342" w:rsidRPr="00D633A5" w:rsidRDefault="002E5342" w:rsidP="00961F0D">
      <w:pPr>
        <w:pStyle w:val="NoSpacing"/>
        <w:numPr>
          <w:ilvl w:val="0"/>
          <w:numId w:val="14"/>
        </w:numPr>
      </w:pPr>
      <w:r w:rsidRPr="00D633A5">
        <w:t>Members/consi</w:t>
      </w:r>
      <w:r w:rsidR="00825790" w:rsidRPr="00D633A5">
        <w:t>gners</w:t>
      </w:r>
      <w:r w:rsidRPr="00D633A5">
        <w:t xml:space="preserve"> are </w:t>
      </w:r>
      <w:r w:rsidR="00825790" w:rsidRPr="00D633A5">
        <w:t>paid by tag count only</w:t>
      </w:r>
      <w:r w:rsidR="00AC2E99" w:rsidRPr="00D633A5">
        <w:t>.</w:t>
      </w:r>
    </w:p>
    <w:p w14:paraId="2B89E97E" w14:textId="7EE075CA" w:rsidR="00AC2E99" w:rsidRPr="00D633A5" w:rsidRDefault="00AC2E99" w:rsidP="00961F0D">
      <w:pPr>
        <w:pStyle w:val="NoSpacing"/>
        <w:numPr>
          <w:ilvl w:val="0"/>
          <w:numId w:val="14"/>
        </w:numPr>
      </w:pPr>
      <w:r w:rsidRPr="00D633A5">
        <w:t xml:space="preserve">Inventory sheets are required and will </w:t>
      </w:r>
      <w:r w:rsidR="009D6EDA" w:rsidRPr="00D633A5">
        <w:t>be used to check and secure proper tag count for payment.</w:t>
      </w:r>
    </w:p>
    <w:p w14:paraId="047448BA" w14:textId="3105A5BB" w:rsidR="009D6EDA" w:rsidRPr="00D633A5" w:rsidRDefault="0044244C" w:rsidP="00961F0D">
      <w:pPr>
        <w:pStyle w:val="NoSpacing"/>
        <w:numPr>
          <w:ilvl w:val="0"/>
          <w:numId w:val="14"/>
        </w:numPr>
      </w:pPr>
      <w:r w:rsidRPr="00D633A5">
        <w:t>Members/consigners will not</w:t>
      </w:r>
      <w:r w:rsidR="00A6688F" w:rsidRPr="00D633A5">
        <w:t xml:space="preserve"> </w:t>
      </w:r>
      <w:r w:rsidR="005F2EBE" w:rsidRPr="00D633A5">
        <w:t>be paid</w:t>
      </w:r>
      <w:r w:rsidR="001A06BA" w:rsidRPr="00D633A5">
        <w:t xml:space="preserve"> for lost</w:t>
      </w:r>
      <w:r w:rsidR="00F851CF" w:rsidRPr="00D633A5">
        <w:t xml:space="preserve">, stolen, broken or missing items.  </w:t>
      </w:r>
      <w:r w:rsidR="00A6688F" w:rsidRPr="00D633A5">
        <w:t xml:space="preserve">Exceptions may be considered </w:t>
      </w:r>
      <w:r w:rsidR="002D7B4C" w:rsidRPr="00D633A5">
        <w:t xml:space="preserve">by </w:t>
      </w:r>
      <w:r w:rsidR="008A0795" w:rsidRPr="00D633A5">
        <w:t>the Executive</w:t>
      </w:r>
      <w:r w:rsidR="002D7B4C" w:rsidRPr="00D633A5">
        <w:t xml:space="preserve"> Bo</w:t>
      </w:r>
      <w:r w:rsidR="000F625B" w:rsidRPr="00D633A5">
        <w:t>ard.</w:t>
      </w:r>
      <w:r w:rsidR="00657424" w:rsidRPr="00D633A5">
        <w:t xml:space="preserve"> </w:t>
      </w:r>
    </w:p>
    <w:p w14:paraId="1CD69C69" w14:textId="169067EB" w:rsidR="00C448FD" w:rsidRPr="00D633A5" w:rsidRDefault="00F16301" w:rsidP="00961F0D">
      <w:pPr>
        <w:pStyle w:val="NoSpacing"/>
        <w:numPr>
          <w:ilvl w:val="0"/>
          <w:numId w:val="14"/>
        </w:numPr>
      </w:pPr>
      <w:r w:rsidRPr="00D633A5">
        <w:t>Any discrepancies must be finalized by November 30</w:t>
      </w:r>
      <w:r w:rsidRPr="00D633A5">
        <w:rPr>
          <w:vertAlign w:val="superscript"/>
        </w:rPr>
        <w:t>th</w:t>
      </w:r>
      <w:r w:rsidR="004B3DA5" w:rsidRPr="00D633A5">
        <w:t xml:space="preserve"> </w:t>
      </w:r>
      <w:r w:rsidR="008361C2" w:rsidRPr="00D633A5">
        <w:t>or members/consigners forfeit any adjustments.</w:t>
      </w:r>
    </w:p>
    <w:p w14:paraId="44DCD615" w14:textId="49599F1E" w:rsidR="008361C2" w:rsidRPr="00D633A5" w:rsidRDefault="008361C2" w:rsidP="00961F0D">
      <w:pPr>
        <w:pStyle w:val="NoSpacing"/>
        <w:numPr>
          <w:ilvl w:val="0"/>
          <w:numId w:val="14"/>
        </w:numPr>
      </w:pPr>
      <w:r w:rsidRPr="00D633A5">
        <w:t>10</w:t>
      </w:r>
      <w:r w:rsidR="00F82F7B" w:rsidRPr="00D633A5">
        <w:t>99 form will be issued per IRS requirements.</w:t>
      </w:r>
    </w:p>
    <w:p w14:paraId="2386644B" w14:textId="77777777" w:rsidR="009E6167" w:rsidRPr="00D633A5" w:rsidRDefault="009E6167" w:rsidP="009E6167">
      <w:pPr>
        <w:pStyle w:val="NoSpacing"/>
      </w:pPr>
    </w:p>
    <w:p w14:paraId="538C5C93" w14:textId="7CE3166D" w:rsidR="009E6167" w:rsidRPr="00D633A5" w:rsidRDefault="00FF31C6" w:rsidP="009E6167">
      <w:pPr>
        <w:pStyle w:val="NoSpacing"/>
        <w:rPr>
          <w:b/>
          <w:bCs/>
        </w:rPr>
      </w:pPr>
      <w:r w:rsidRPr="00D633A5">
        <w:rPr>
          <w:b/>
          <w:bCs/>
        </w:rPr>
        <w:t>A</w:t>
      </w:r>
      <w:r w:rsidR="002F3BA7" w:rsidRPr="00D633A5">
        <w:rPr>
          <w:b/>
          <w:bCs/>
        </w:rPr>
        <w:t>RTICLE 14</w:t>
      </w:r>
      <w:r w:rsidR="00507039" w:rsidRPr="00D633A5">
        <w:rPr>
          <w:b/>
          <w:bCs/>
        </w:rPr>
        <w:tab/>
        <w:t>CHARITY PAYMENTS</w:t>
      </w:r>
    </w:p>
    <w:p w14:paraId="5BF018C5" w14:textId="77777777" w:rsidR="007178BD" w:rsidRPr="00D633A5" w:rsidRDefault="007178BD" w:rsidP="009E6167">
      <w:pPr>
        <w:pStyle w:val="NoSpacing"/>
        <w:rPr>
          <w:b/>
          <w:bCs/>
        </w:rPr>
      </w:pPr>
    </w:p>
    <w:p w14:paraId="21704D6F" w14:textId="701C83F6" w:rsidR="007178BD" w:rsidRPr="00D633A5" w:rsidRDefault="00202CAE" w:rsidP="00CF75BD">
      <w:pPr>
        <w:pStyle w:val="NoSpacing"/>
        <w:numPr>
          <w:ilvl w:val="0"/>
          <w:numId w:val="15"/>
        </w:numPr>
        <w:rPr>
          <w:b/>
          <w:bCs/>
        </w:rPr>
      </w:pPr>
      <w:r w:rsidRPr="00D633A5">
        <w:t>A</w:t>
      </w:r>
      <w:r w:rsidR="00E26C2A" w:rsidRPr="00D633A5">
        <w:t xml:space="preserve">t the first </w:t>
      </w:r>
      <w:r w:rsidR="00DA4818" w:rsidRPr="00D633A5">
        <w:t xml:space="preserve">Executive </w:t>
      </w:r>
      <w:r w:rsidR="00E26C2A" w:rsidRPr="00D633A5">
        <w:t>Board meeting after the close of the</w:t>
      </w:r>
      <w:r w:rsidR="004A178C" w:rsidRPr="00D633A5">
        <w:t xml:space="preserve"> Snowflake Boutique Show</w:t>
      </w:r>
      <w:r w:rsidR="0058379B" w:rsidRPr="00D633A5">
        <w:t xml:space="preserve">, a projection will be made </w:t>
      </w:r>
      <w:r w:rsidR="00B46754" w:rsidRPr="00D633A5">
        <w:t>as to the cost</w:t>
      </w:r>
      <w:r w:rsidR="00840A65" w:rsidRPr="00D633A5">
        <w:t>s</w:t>
      </w:r>
      <w:r w:rsidR="00B46754" w:rsidRPr="00D633A5">
        <w:t xml:space="preserve"> </w:t>
      </w:r>
      <w:r w:rsidR="00E72F81" w:rsidRPr="00D633A5">
        <w:t>for</w:t>
      </w:r>
      <w:r w:rsidR="00B46754" w:rsidRPr="00D633A5">
        <w:t xml:space="preserve"> </w:t>
      </w:r>
      <w:proofErr w:type="gramStart"/>
      <w:r w:rsidR="00B46754" w:rsidRPr="00D633A5">
        <w:t>the</w:t>
      </w:r>
      <w:r w:rsidR="00E72F81" w:rsidRPr="00D633A5">
        <w:t xml:space="preserve"> </w:t>
      </w:r>
      <w:r w:rsidR="002878D5" w:rsidRPr="00D633A5">
        <w:t>next</w:t>
      </w:r>
      <w:proofErr w:type="gramEnd"/>
      <w:r w:rsidR="002878D5" w:rsidRPr="00D633A5">
        <w:t xml:space="preserve"> year</w:t>
      </w:r>
      <w:r w:rsidR="00254228" w:rsidRPr="00D633A5">
        <w:t>’s show.</w:t>
      </w:r>
    </w:p>
    <w:p w14:paraId="421A0D3C" w14:textId="274AACF9" w:rsidR="007E7A15" w:rsidRPr="00D633A5" w:rsidRDefault="007E7A15" w:rsidP="00CF75BD">
      <w:pPr>
        <w:pStyle w:val="NoSpacing"/>
        <w:numPr>
          <w:ilvl w:val="0"/>
          <w:numId w:val="15"/>
        </w:numPr>
        <w:rPr>
          <w:b/>
          <w:bCs/>
        </w:rPr>
      </w:pPr>
      <w:r w:rsidRPr="00D633A5">
        <w:t>At that time</w:t>
      </w:r>
      <w:r w:rsidR="00A704E9" w:rsidRPr="00D633A5">
        <w:t xml:space="preserve"> the amount to be donated to the charit</w:t>
      </w:r>
      <w:r w:rsidR="00DA4818" w:rsidRPr="00D633A5">
        <w:t>ies</w:t>
      </w:r>
      <w:r w:rsidR="00A704E9" w:rsidRPr="00D633A5">
        <w:t xml:space="preserve"> of Snowflake</w:t>
      </w:r>
      <w:r w:rsidR="00D20629" w:rsidRPr="00D633A5">
        <w:t>’s choice will be determined</w:t>
      </w:r>
      <w:r w:rsidR="00813176" w:rsidRPr="00D633A5">
        <w:t>.</w:t>
      </w:r>
    </w:p>
    <w:p w14:paraId="3C474B50" w14:textId="105E96EA" w:rsidR="00813176" w:rsidRPr="00D633A5" w:rsidRDefault="00813176" w:rsidP="00CF75BD">
      <w:pPr>
        <w:pStyle w:val="NoSpacing"/>
        <w:numPr>
          <w:ilvl w:val="0"/>
          <w:numId w:val="15"/>
        </w:numPr>
        <w:rPr>
          <w:b/>
          <w:bCs/>
        </w:rPr>
      </w:pPr>
      <w:r w:rsidRPr="00D633A5">
        <w:t xml:space="preserve">The </w:t>
      </w:r>
      <w:r w:rsidR="00C57BE0" w:rsidRPr="00D633A5">
        <w:t>T</w:t>
      </w:r>
      <w:r w:rsidRPr="00D633A5">
        <w:t xml:space="preserve">reasurer </w:t>
      </w:r>
      <w:r w:rsidR="00C57BE0" w:rsidRPr="00D633A5">
        <w:t xml:space="preserve">will prepare a check and </w:t>
      </w:r>
      <w:r w:rsidR="00B63BFD" w:rsidRPr="00D633A5">
        <w:t>forward it to the charit</w:t>
      </w:r>
      <w:r w:rsidR="0090782F" w:rsidRPr="00D633A5">
        <w:t>ies</w:t>
      </w:r>
      <w:r w:rsidR="00B63BFD" w:rsidRPr="00D633A5">
        <w:t>.</w:t>
      </w:r>
    </w:p>
    <w:p w14:paraId="13A2722B" w14:textId="77777777" w:rsidR="00C37925" w:rsidRPr="00D633A5" w:rsidRDefault="00C37925" w:rsidP="00C37925">
      <w:pPr>
        <w:pStyle w:val="NoSpacing"/>
      </w:pPr>
    </w:p>
    <w:p w14:paraId="333AB596" w14:textId="35BA40D4" w:rsidR="00C37925" w:rsidRPr="00D633A5" w:rsidRDefault="00C37925" w:rsidP="00C37925">
      <w:pPr>
        <w:pStyle w:val="NoSpacing"/>
        <w:rPr>
          <w:b/>
          <w:bCs/>
        </w:rPr>
      </w:pPr>
      <w:r w:rsidRPr="00D633A5">
        <w:rPr>
          <w:b/>
          <w:bCs/>
        </w:rPr>
        <w:t>A</w:t>
      </w:r>
      <w:r w:rsidR="000276BB" w:rsidRPr="00D633A5">
        <w:rPr>
          <w:b/>
          <w:bCs/>
        </w:rPr>
        <w:t>RTICLE 15</w:t>
      </w:r>
      <w:r w:rsidR="000276BB" w:rsidRPr="00D633A5">
        <w:rPr>
          <w:b/>
          <w:bCs/>
        </w:rPr>
        <w:tab/>
      </w:r>
      <w:r w:rsidR="00994EFE" w:rsidRPr="00D633A5">
        <w:rPr>
          <w:b/>
          <w:bCs/>
        </w:rPr>
        <w:t>DI</w:t>
      </w:r>
      <w:r w:rsidR="00E31C74" w:rsidRPr="00D633A5">
        <w:rPr>
          <w:b/>
          <w:bCs/>
        </w:rPr>
        <w:t>SCIPLINE CLAUSE</w:t>
      </w:r>
    </w:p>
    <w:p w14:paraId="6A0AC535" w14:textId="77777777" w:rsidR="00826C5A" w:rsidRPr="00D633A5" w:rsidRDefault="00826C5A" w:rsidP="00C37925">
      <w:pPr>
        <w:pStyle w:val="NoSpacing"/>
        <w:rPr>
          <w:b/>
          <w:bCs/>
        </w:rPr>
      </w:pPr>
    </w:p>
    <w:p w14:paraId="3BD631AA" w14:textId="6145E3E9" w:rsidR="00826C5A" w:rsidRPr="00D633A5" w:rsidRDefault="00826C5A" w:rsidP="00C37925">
      <w:pPr>
        <w:pStyle w:val="NoSpacing"/>
      </w:pPr>
      <w:proofErr w:type="gramStart"/>
      <w:r w:rsidRPr="00D633A5">
        <w:t>In the event that</w:t>
      </w:r>
      <w:proofErr w:type="gramEnd"/>
      <w:r w:rsidRPr="00D633A5">
        <w:t xml:space="preserve"> a member</w:t>
      </w:r>
      <w:r w:rsidR="00FF214E" w:rsidRPr="00D633A5">
        <w:t xml:space="preserve">/consigner commits an act which caused possible harm, </w:t>
      </w:r>
      <w:r w:rsidR="00F83C36" w:rsidRPr="00D633A5">
        <w:t>embarrassment, or other ills to the Snowflake Boutique</w:t>
      </w:r>
      <w:r w:rsidR="00FA6FB8" w:rsidRPr="00D633A5">
        <w:t xml:space="preserve"> or show, or if an individual does not fulfill their membership</w:t>
      </w:r>
      <w:r w:rsidR="00415FC4" w:rsidRPr="00D633A5">
        <w:t>/consigner agreement, the following may take place:</w:t>
      </w:r>
    </w:p>
    <w:p w14:paraId="7599434C" w14:textId="77777777" w:rsidR="00CC249B" w:rsidRPr="00D633A5" w:rsidRDefault="00CC249B" w:rsidP="00C37925">
      <w:pPr>
        <w:pStyle w:val="NoSpacing"/>
      </w:pPr>
    </w:p>
    <w:p w14:paraId="09335E93" w14:textId="17D04841" w:rsidR="00CC249B" w:rsidRPr="00D633A5" w:rsidRDefault="00AC08ED" w:rsidP="00BC6E2C">
      <w:pPr>
        <w:pStyle w:val="NoSpacing"/>
        <w:numPr>
          <w:ilvl w:val="0"/>
          <w:numId w:val="16"/>
        </w:numPr>
        <w:rPr>
          <w:u w:val="single"/>
        </w:rPr>
      </w:pPr>
      <w:r w:rsidRPr="00D633A5">
        <w:rPr>
          <w:u w:val="single"/>
        </w:rPr>
        <w:t>Members</w:t>
      </w:r>
      <w:r w:rsidR="0091289B" w:rsidRPr="00D633A5">
        <w:t xml:space="preserve">:  Said </w:t>
      </w:r>
      <w:proofErr w:type="gramStart"/>
      <w:r w:rsidR="0091289B" w:rsidRPr="00D633A5">
        <w:t>member</w:t>
      </w:r>
      <w:proofErr w:type="gramEnd"/>
      <w:r w:rsidR="0091289B" w:rsidRPr="00D633A5">
        <w:t xml:space="preserve"> will be notified in writing that a motion has been presented to the Exe</w:t>
      </w:r>
      <w:r w:rsidR="006409C0" w:rsidRPr="00D633A5">
        <w:t xml:space="preserve">cutive Board for their expulsion. </w:t>
      </w:r>
      <w:r w:rsidR="00C92E7E" w:rsidRPr="00D633A5">
        <w:t xml:space="preserve"> </w:t>
      </w:r>
      <w:r w:rsidR="008D3389" w:rsidRPr="00D633A5">
        <w:t xml:space="preserve">The </w:t>
      </w:r>
      <w:proofErr w:type="gramStart"/>
      <w:r w:rsidR="008D3389" w:rsidRPr="00D633A5">
        <w:t>member</w:t>
      </w:r>
      <w:proofErr w:type="gramEnd"/>
      <w:r w:rsidR="008D3389" w:rsidRPr="00D633A5">
        <w:t xml:space="preserve"> will have a choice of presenting their cas</w:t>
      </w:r>
      <w:r w:rsidR="00C92E7E" w:rsidRPr="00D633A5">
        <w:t>e to the Executive Board or the gener</w:t>
      </w:r>
      <w:r w:rsidR="00DB3829" w:rsidRPr="00D633A5">
        <w:t>al membership at</w:t>
      </w:r>
      <w:r w:rsidR="00CB037B" w:rsidRPr="00D633A5">
        <w:t xml:space="preserve"> the next </w:t>
      </w:r>
      <w:r w:rsidR="001C7425" w:rsidRPr="00D633A5">
        <w:t>scheduled meeting.  In extreme cases</w:t>
      </w:r>
      <w:r w:rsidR="00EC3FF8" w:rsidRPr="00D633A5">
        <w:t>, a special meeting may be called.</w:t>
      </w:r>
      <w:r w:rsidR="0010119E" w:rsidRPr="00D633A5">
        <w:t xml:space="preserve">  At the conclusion of</w:t>
      </w:r>
      <w:r w:rsidR="002B1EEE" w:rsidRPr="00D633A5">
        <w:t xml:space="preserve"> the hearing</w:t>
      </w:r>
      <w:r w:rsidR="0090782F" w:rsidRPr="00D633A5">
        <w:t>,</w:t>
      </w:r>
      <w:r w:rsidR="002B1EEE" w:rsidRPr="00D633A5">
        <w:t xml:space="preserve"> the membership will vot</w:t>
      </w:r>
      <w:r w:rsidR="00362E04" w:rsidRPr="00D633A5">
        <w:t>e out of the presence of the said member</w:t>
      </w:r>
      <w:r w:rsidR="00F51077" w:rsidRPr="00D633A5">
        <w:t>, to decide if expulsion or other</w:t>
      </w:r>
      <w:r w:rsidR="00796128" w:rsidRPr="00D633A5">
        <w:t xml:space="preserve"> measures are necessary</w:t>
      </w:r>
      <w:r w:rsidR="00230137" w:rsidRPr="00D633A5">
        <w:t xml:space="preserve">.  If the hearing is </w:t>
      </w:r>
      <w:r w:rsidR="00B720EA" w:rsidRPr="00D633A5">
        <w:rPr>
          <w:strike/>
        </w:rPr>
        <w:t>done</w:t>
      </w:r>
      <w:r w:rsidR="00330F50" w:rsidRPr="00D633A5">
        <w:rPr>
          <w:strike/>
        </w:rPr>
        <w:t xml:space="preserve"> </w:t>
      </w:r>
      <w:r w:rsidR="003C0DBB" w:rsidRPr="00D633A5">
        <w:t>conducted</w:t>
      </w:r>
      <w:r w:rsidR="00B720EA" w:rsidRPr="00D633A5">
        <w:t xml:space="preserve"> before the Executive </w:t>
      </w:r>
      <w:r w:rsidR="00552B77" w:rsidRPr="00D633A5">
        <w:t>Board,</w:t>
      </w:r>
      <w:r w:rsidR="007801B2" w:rsidRPr="00D633A5">
        <w:t xml:space="preserve"> a full </w:t>
      </w:r>
      <w:r w:rsidR="007C1C64" w:rsidRPr="00D633A5">
        <w:t xml:space="preserve">executive vote is needed to hand out </w:t>
      </w:r>
      <w:r w:rsidR="00B60705" w:rsidRPr="00D633A5">
        <w:t>any decision.</w:t>
      </w:r>
    </w:p>
    <w:p w14:paraId="63AE03C6" w14:textId="1C487E06" w:rsidR="00B60705" w:rsidRPr="00D633A5" w:rsidRDefault="00B60705" w:rsidP="00BC6E2C">
      <w:pPr>
        <w:pStyle w:val="NoSpacing"/>
        <w:numPr>
          <w:ilvl w:val="0"/>
          <w:numId w:val="16"/>
        </w:numPr>
        <w:rPr>
          <w:u w:val="single"/>
        </w:rPr>
      </w:pPr>
      <w:r w:rsidRPr="00D633A5">
        <w:rPr>
          <w:u w:val="single"/>
        </w:rPr>
        <w:t>Consigners</w:t>
      </w:r>
      <w:r w:rsidR="005411CF" w:rsidRPr="00D633A5">
        <w:t xml:space="preserve">:  </w:t>
      </w:r>
      <w:r w:rsidR="00984270" w:rsidRPr="00D633A5">
        <w:t xml:space="preserve">Executive Board will </w:t>
      </w:r>
      <w:r w:rsidR="008C6769" w:rsidRPr="00D633A5">
        <w:t>meet and discuss the matters presented to them reg</w:t>
      </w:r>
      <w:r w:rsidR="0017468A" w:rsidRPr="00D633A5">
        <w:t xml:space="preserve">arding the consigner.  This can take </w:t>
      </w:r>
      <w:r w:rsidR="00EE5E49" w:rsidRPr="00D633A5">
        <w:t>place at</w:t>
      </w:r>
      <w:r w:rsidR="005F0CA5" w:rsidRPr="00D633A5">
        <w:t xml:space="preserve"> a regular or specially called </w:t>
      </w:r>
      <w:r w:rsidR="00695F0D" w:rsidRPr="00D633A5">
        <w:t>E</w:t>
      </w:r>
      <w:r w:rsidR="005F0CA5" w:rsidRPr="00D633A5">
        <w:t xml:space="preserve">xecutive </w:t>
      </w:r>
      <w:r w:rsidR="00351B28" w:rsidRPr="00D633A5">
        <w:t>Board meeting</w:t>
      </w:r>
      <w:r w:rsidR="002F1F98" w:rsidRPr="00D633A5">
        <w:t xml:space="preserve">.  The board will then notify </w:t>
      </w:r>
      <w:r w:rsidR="00AF77B1" w:rsidRPr="00D633A5">
        <w:t>the consigner in writing as to the action</w:t>
      </w:r>
      <w:r w:rsidR="00F55920" w:rsidRPr="00D633A5">
        <w:t>s being taken</w:t>
      </w:r>
      <w:r w:rsidR="005C0CB8" w:rsidRPr="00D633A5">
        <w:t>.</w:t>
      </w:r>
    </w:p>
    <w:p w14:paraId="2FEB7FA3" w14:textId="77777777" w:rsidR="005C0CB8" w:rsidRPr="00D633A5" w:rsidRDefault="005C0CB8" w:rsidP="005C0CB8">
      <w:pPr>
        <w:pStyle w:val="NoSpacing"/>
      </w:pPr>
    </w:p>
    <w:p w14:paraId="399A5D20" w14:textId="5F92C26C" w:rsidR="005C0CB8" w:rsidRPr="00D633A5" w:rsidRDefault="006A4BEE" w:rsidP="005C0CB8">
      <w:pPr>
        <w:pStyle w:val="NoSpacing"/>
      </w:pPr>
      <w:r w:rsidRPr="00D633A5">
        <w:t>The Executive Board reserves the right to waive any membership rules in the case of hardship</w:t>
      </w:r>
      <w:r w:rsidR="002B126A" w:rsidRPr="00D633A5">
        <w:t xml:space="preserve"> or special circumstance.  It is the member</w:t>
      </w:r>
      <w:r w:rsidR="00AB0AE7" w:rsidRPr="00D633A5">
        <w:t>’s/consigner’s responsibility to notify</w:t>
      </w:r>
      <w:r w:rsidR="006315AD" w:rsidRPr="00D633A5">
        <w:t xml:space="preserve"> the Executive Board of any hardship or special circumstances</w:t>
      </w:r>
      <w:r w:rsidR="00ED4A3E" w:rsidRPr="00D633A5">
        <w:t>.</w:t>
      </w:r>
    </w:p>
    <w:p w14:paraId="7840DF5A" w14:textId="77777777" w:rsidR="00D456F7" w:rsidRPr="00D633A5" w:rsidRDefault="00D456F7" w:rsidP="005C0CB8">
      <w:pPr>
        <w:pStyle w:val="NoSpacing"/>
      </w:pPr>
    </w:p>
    <w:p w14:paraId="10756700" w14:textId="77777777" w:rsidR="00D456F7" w:rsidRPr="00D633A5" w:rsidRDefault="00D456F7" w:rsidP="005C0CB8">
      <w:pPr>
        <w:pStyle w:val="NoSpacing"/>
      </w:pPr>
    </w:p>
    <w:p w14:paraId="44D470FE" w14:textId="77777777" w:rsidR="00D456F7" w:rsidRPr="00D633A5" w:rsidRDefault="00D456F7" w:rsidP="005C0CB8">
      <w:pPr>
        <w:pStyle w:val="NoSpacing"/>
      </w:pPr>
    </w:p>
    <w:p w14:paraId="7A109281" w14:textId="77777777" w:rsidR="00D456F7" w:rsidRPr="00D633A5" w:rsidRDefault="00D456F7" w:rsidP="005C0CB8">
      <w:pPr>
        <w:pStyle w:val="NoSpacing"/>
      </w:pPr>
    </w:p>
    <w:p w14:paraId="41C611AE" w14:textId="77777777" w:rsidR="00D456F7" w:rsidRPr="00D633A5" w:rsidRDefault="00D456F7" w:rsidP="005C0CB8">
      <w:pPr>
        <w:pStyle w:val="NoSpacing"/>
      </w:pPr>
    </w:p>
    <w:p w14:paraId="4EA4C88E" w14:textId="77777777" w:rsidR="00D456F7" w:rsidRPr="00D633A5" w:rsidRDefault="00D456F7" w:rsidP="005C0CB8">
      <w:pPr>
        <w:pStyle w:val="NoSpacing"/>
      </w:pPr>
    </w:p>
    <w:p w14:paraId="29496B8D" w14:textId="77777777" w:rsidR="00D456F7" w:rsidRPr="00D633A5" w:rsidRDefault="00D456F7" w:rsidP="005C0CB8">
      <w:pPr>
        <w:pStyle w:val="NoSpacing"/>
      </w:pPr>
    </w:p>
    <w:p w14:paraId="74369607" w14:textId="77777777" w:rsidR="00D456F7" w:rsidRPr="00D633A5" w:rsidRDefault="00D456F7" w:rsidP="005C0CB8">
      <w:pPr>
        <w:pStyle w:val="NoSpacing"/>
      </w:pPr>
    </w:p>
    <w:sectPr w:rsidR="00D456F7" w:rsidRPr="00D633A5" w:rsidSect="00AC2D88">
      <w:footerReference w:type="default" r:id="rId7"/>
      <w:pgSz w:w="12240" w:h="15840"/>
      <w:pgMar w:top="1008" w:right="1008" w:bottom="720" w:left="1008"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ED47F" w14:textId="77777777" w:rsidR="006E3B07" w:rsidRDefault="006E3B07" w:rsidP="00392B9D">
      <w:pPr>
        <w:spacing w:after="0" w:line="240" w:lineRule="auto"/>
      </w:pPr>
      <w:r>
        <w:separator/>
      </w:r>
    </w:p>
  </w:endnote>
  <w:endnote w:type="continuationSeparator" w:id="0">
    <w:p w14:paraId="23FD4BDC" w14:textId="77777777" w:rsidR="006E3B07" w:rsidRDefault="006E3B07" w:rsidP="0039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2664F" w14:textId="53574048" w:rsidR="00D456F7" w:rsidRDefault="00D456F7">
    <w:pPr>
      <w:pStyle w:val="Footer"/>
    </w:pPr>
    <w:r>
      <w:t>Snowflake Boutique By-Laws, update 06/2</w:t>
    </w:r>
    <w:r w:rsidR="007E6958">
      <w:t>2</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7722F" w14:textId="77777777" w:rsidR="006E3B07" w:rsidRDefault="006E3B07" w:rsidP="00392B9D">
      <w:pPr>
        <w:spacing w:after="0" w:line="240" w:lineRule="auto"/>
      </w:pPr>
      <w:r>
        <w:separator/>
      </w:r>
    </w:p>
  </w:footnote>
  <w:footnote w:type="continuationSeparator" w:id="0">
    <w:p w14:paraId="02A3F85E" w14:textId="77777777" w:rsidR="006E3B07" w:rsidRDefault="006E3B07" w:rsidP="00392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2285"/>
    <w:multiLevelType w:val="hybridMultilevel"/>
    <w:tmpl w:val="972260BA"/>
    <w:lvl w:ilvl="0" w:tplc="24FC24A0">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 w15:restartNumberingAfterBreak="0">
    <w:nsid w:val="181D45CA"/>
    <w:multiLevelType w:val="hybridMultilevel"/>
    <w:tmpl w:val="267A6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84D0F"/>
    <w:multiLevelType w:val="hybridMultilevel"/>
    <w:tmpl w:val="39387274"/>
    <w:lvl w:ilvl="0" w:tplc="6DC0C584">
      <w:start w:val="1"/>
      <w:numFmt w:val="upperLetter"/>
      <w:lvlText w:val="%1."/>
      <w:lvlJc w:val="left"/>
      <w:pPr>
        <w:ind w:left="852" w:hanging="360"/>
      </w:pPr>
      <w:rPr>
        <w:rFonts w:hint="default"/>
        <w:color w:val="ED0000"/>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 w15:restartNumberingAfterBreak="0">
    <w:nsid w:val="202E3F64"/>
    <w:multiLevelType w:val="hybridMultilevel"/>
    <w:tmpl w:val="5A749172"/>
    <w:lvl w:ilvl="0" w:tplc="2E7A6868">
      <w:start w:val="1"/>
      <w:numFmt w:val="upperLetter"/>
      <w:lvlText w:val="%1."/>
      <w:lvlJc w:val="left"/>
      <w:pPr>
        <w:ind w:left="720" w:hanging="372"/>
      </w:pPr>
      <w:rPr>
        <w:rFonts w:asciiTheme="minorHAnsi" w:eastAsiaTheme="minorHAnsi" w:hAnsiTheme="minorHAnsi" w:cstheme="minorBidi"/>
        <w:strike w:val="0"/>
        <w:color w:val="FF0000"/>
      </w:rPr>
    </w:lvl>
    <w:lvl w:ilvl="1" w:tplc="44BA2A10">
      <w:start w:val="1"/>
      <w:numFmt w:val="lowerLetter"/>
      <w:lvlText w:val="%2."/>
      <w:lvlJc w:val="left"/>
      <w:pPr>
        <w:ind w:left="1440" w:hanging="360"/>
      </w:pPr>
      <w:rPr>
        <w:color w:val="ED0000"/>
      </w:r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20E105BB"/>
    <w:multiLevelType w:val="hybridMultilevel"/>
    <w:tmpl w:val="CAFCE17C"/>
    <w:lvl w:ilvl="0" w:tplc="DEAADD52">
      <w:start w:val="1"/>
      <w:numFmt w:val="upperLetter"/>
      <w:lvlText w:val="%1."/>
      <w:lvlJc w:val="left"/>
      <w:pPr>
        <w:ind w:left="852" w:hanging="360"/>
      </w:pPr>
      <w:rPr>
        <w:rFonts w:hint="default"/>
        <w:color w:val="ED0000"/>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5" w15:restartNumberingAfterBreak="0">
    <w:nsid w:val="25A1481E"/>
    <w:multiLevelType w:val="hybridMultilevel"/>
    <w:tmpl w:val="45B24A78"/>
    <w:lvl w:ilvl="0" w:tplc="7A744910">
      <w:start w:val="1"/>
      <w:numFmt w:val="upperLetter"/>
      <w:lvlText w:val="%1."/>
      <w:lvlJc w:val="left"/>
      <w:pPr>
        <w:ind w:left="912" w:hanging="360"/>
      </w:pPr>
      <w:rPr>
        <w:rFonts w:hint="default"/>
        <w:color w:val="ED0000"/>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6" w15:restartNumberingAfterBreak="0">
    <w:nsid w:val="2C725C63"/>
    <w:multiLevelType w:val="hybridMultilevel"/>
    <w:tmpl w:val="3A509628"/>
    <w:lvl w:ilvl="0" w:tplc="EB861D9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76EF1"/>
    <w:multiLevelType w:val="hybridMultilevel"/>
    <w:tmpl w:val="8A52D012"/>
    <w:lvl w:ilvl="0" w:tplc="445041F6">
      <w:start w:val="1"/>
      <w:numFmt w:val="upperLetter"/>
      <w:lvlText w:val="%1."/>
      <w:lvlJc w:val="left"/>
      <w:pPr>
        <w:ind w:left="720" w:hanging="360"/>
      </w:pPr>
      <w:rPr>
        <w:rFonts w:hint="default"/>
      </w:rPr>
    </w:lvl>
    <w:lvl w:ilvl="1" w:tplc="E4D43470">
      <w:start w:val="1"/>
      <w:numFmt w:val="lowerLetter"/>
      <w:lvlText w:val="%2."/>
      <w:lvlJc w:val="left"/>
      <w:pPr>
        <w:ind w:left="1440" w:hanging="360"/>
      </w:pPr>
      <w:rPr>
        <w:color w:val="FF0000"/>
      </w:r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8" w15:restartNumberingAfterBreak="0">
    <w:nsid w:val="3BEF763A"/>
    <w:multiLevelType w:val="hybridMultilevel"/>
    <w:tmpl w:val="17B87414"/>
    <w:lvl w:ilvl="0" w:tplc="822AEE12">
      <w:start w:val="1"/>
      <w:numFmt w:val="upperLetter"/>
      <w:lvlText w:val="%1."/>
      <w:lvlJc w:val="left"/>
      <w:pPr>
        <w:ind w:left="720" w:hanging="360"/>
      </w:pPr>
      <w:rPr>
        <w:rFonts w:hint="default"/>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B290E"/>
    <w:multiLevelType w:val="hybridMultilevel"/>
    <w:tmpl w:val="B4720B48"/>
    <w:lvl w:ilvl="0" w:tplc="7C9E5EF8">
      <w:start w:val="1"/>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0" w15:restartNumberingAfterBreak="0">
    <w:nsid w:val="42DF1875"/>
    <w:multiLevelType w:val="hybridMultilevel"/>
    <w:tmpl w:val="9E0240AE"/>
    <w:lvl w:ilvl="0" w:tplc="DB7EEF80">
      <w:start w:val="3"/>
      <w:numFmt w:val="upperLetter"/>
      <w:lvlText w:val="%1."/>
      <w:lvlJc w:val="left"/>
      <w:pPr>
        <w:ind w:left="756" w:hanging="360"/>
      </w:pPr>
      <w:rPr>
        <w:rFonts w:hint="default"/>
        <w:b/>
        <w:bCs/>
        <w:color w:val="ED0000"/>
      </w:rPr>
    </w:lvl>
    <w:lvl w:ilvl="1" w:tplc="E1260E9E">
      <w:start w:val="1"/>
      <w:numFmt w:val="lowerLetter"/>
      <w:lvlText w:val="%2."/>
      <w:lvlJc w:val="left"/>
      <w:pPr>
        <w:ind w:left="1476" w:hanging="360"/>
      </w:pPr>
      <w:rPr>
        <w:b w:val="0"/>
        <w:bCs w:val="0"/>
        <w:color w:val="ED0000"/>
      </w:r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1" w15:restartNumberingAfterBreak="0">
    <w:nsid w:val="449B43D6"/>
    <w:multiLevelType w:val="hybridMultilevel"/>
    <w:tmpl w:val="CE7A9F52"/>
    <w:lvl w:ilvl="0" w:tplc="C36E036E">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A2933"/>
    <w:multiLevelType w:val="hybridMultilevel"/>
    <w:tmpl w:val="627E0524"/>
    <w:lvl w:ilvl="0" w:tplc="B5286D8A">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9697A"/>
    <w:multiLevelType w:val="hybridMultilevel"/>
    <w:tmpl w:val="CFB4D2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94C6F"/>
    <w:multiLevelType w:val="hybridMultilevel"/>
    <w:tmpl w:val="CF7C66A4"/>
    <w:lvl w:ilvl="0" w:tplc="2134093C">
      <w:start w:val="2"/>
      <w:numFmt w:val="lowerLetter"/>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AD410C"/>
    <w:multiLevelType w:val="hybridMultilevel"/>
    <w:tmpl w:val="6A2EBE90"/>
    <w:lvl w:ilvl="0" w:tplc="2C5ADE58">
      <w:start w:val="1"/>
      <w:numFmt w:val="upperLetter"/>
      <w:lvlText w:val="%1."/>
      <w:lvlJc w:val="left"/>
      <w:pPr>
        <w:ind w:left="912" w:hanging="360"/>
      </w:pPr>
      <w:rPr>
        <w:rFonts w:hint="default"/>
        <w:color w:val="ED0000"/>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6" w15:restartNumberingAfterBreak="0">
    <w:nsid w:val="70621FF7"/>
    <w:multiLevelType w:val="hybridMultilevel"/>
    <w:tmpl w:val="878EE54A"/>
    <w:lvl w:ilvl="0" w:tplc="08DEB0B2">
      <w:start w:val="1"/>
      <w:numFmt w:val="upperLetter"/>
      <w:lvlText w:val="%1."/>
      <w:lvlJc w:val="left"/>
      <w:pPr>
        <w:ind w:left="852" w:hanging="360"/>
      </w:pPr>
      <w:rPr>
        <w:rFonts w:hint="default"/>
        <w:color w:val="ED0000"/>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num w:numId="1" w16cid:durableId="2121101086">
    <w:abstractNumId w:val="12"/>
  </w:num>
  <w:num w:numId="2" w16cid:durableId="756287855">
    <w:abstractNumId w:val="3"/>
  </w:num>
  <w:num w:numId="3" w16cid:durableId="1133786297">
    <w:abstractNumId w:val="1"/>
  </w:num>
  <w:num w:numId="4" w16cid:durableId="783117106">
    <w:abstractNumId w:val="6"/>
  </w:num>
  <w:num w:numId="5" w16cid:durableId="1910993186">
    <w:abstractNumId w:val="13"/>
  </w:num>
  <w:num w:numId="6" w16cid:durableId="1626891200">
    <w:abstractNumId w:val="8"/>
  </w:num>
  <w:num w:numId="7" w16cid:durableId="992491030">
    <w:abstractNumId w:val="7"/>
  </w:num>
  <w:num w:numId="8" w16cid:durableId="1318807447">
    <w:abstractNumId w:val="14"/>
  </w:num>
  <w:num w:numId="9" w16cid:durableId="542521209">
    <w:abstractNumId w:val="10"/>
  </w:num>
  <w:num w:numId="10" w16cid:durableId="92287089">
    <w:abstractNumId w:val="4"/>
  </w:num>
  <w:num w:numId="11" w16cid:durableId="1180117639">
    <w:abstractNumId w:val="2"/>
  </w:num>
  <w:num w:numId="12" w16cid:durableId="708262736">
    <w:abstractNumId w:val="16"/>
  </w:num>
  <w:num w:numId="13" w16cid:durableId="1966236066">
    <w:abstractNumId w:val="9"/>
  </w:num>
  <w:num w:numId="14" w16cid:durableId="1488284505">
    <w:abstractNumId w:val="15"/>
  </w:num>
  <w:num w:numId="15" w16cid:durableId="112870080">
    <w:abstractNumId w:val="0"/>
  </w:num>
  <w:num w:numId="16" w16cid:durableId="544755474">
    <w:abstractNumId w:val="5"/>
  </w:num>
  <w:num w:numId="17" w16cid:durableId="13173012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BA"/>
    <w:rsid w:val="00000C5B"/>
    <w:rsid w:val="00002220"/>
    <w:rsid w:val="00005CEC"/>
    <w:rsid w:val="00010770"/>
    <w:rsid w:val="00012752"/>
    <w:rsid w:val="00024552"/>
    <w:rsid w:val="00026C36"/>
    <w:rsid w:val="000276BB"/>
    <w:rsid w:val="0003264D"/>
    <w:rsid w:val="00032E6E"/>
    <w:rsid w:val="00032EFB"/>
    <w:rsid w:val="00036C75"/>
    <w:rsid w:val="0004275A"/>
    <w:rsid w:val="000616C4"/>
    <w:rsid w:val="000744CC"/>
    <w:rsid w:val="000747E1"/>
    <w:rsid w:val="000759B6"/>
    <w:rsid w:val="00076DFD"/>
    <w:rsid w:val="00080023"/>
    <w:rsid w:val="000901BE"/>
    <w:rsid w:val="00090E71"/>
    <w:rsid w:val="000919D9"/>
    <w:rsid w:val="000A5FF9"/>
    <w:rsid w:val="000B7B26"/>
    <w:rsid w:val="000C341E"/>
    <w:rsid w:val="000C4FE6"/>
    <w:rsid w:val="000C7BF8"/>
    <w:rsid w:val="000D2CD2"/>
    <w:rsid w:val="000D36B8"/>
    <w:rsid w:val="000D5396"/>
    <w:rsid w:val="000E4F36"/>
    <w:rsid w:val="000E7736"/>
    <w:rsid w:val="000E7B48"/>
    <w:rsid w:val="000E7D85"/>
    <w:rsid w:val="000F0E25"/>
    <w:rsid w:val="000F2FFF"/>
    <w:rsid w:val="000F625B"/>
    <w:rsid w:val="000F7A48"/>
    <w:rsid w:val="0010119E"/>
    <w:rsid w:val="00103C50"/>
    <w:rsid w:val="0010730E"/>
    <w:rsid w:val="00113EC2"/>
    <w:rsid w:val="00122D97"/>
    <w:rsid w:val="00122E82"/>
    <w:rsid w:val="00125072"/>
    <w:rsid w:val="00126700"/>
    <w:rsid w:val="00126A62"/>
    <w:rsid w:val="001272E5"/>
    <w:rsid w:val="00130425"/>
    <w:rsid w:val="00131E17"/>
    <w:rsid w:val="00131FE8"/>
    <w:rsid w:val="00134071"/>
    <w:rsid w:val="00140700"/>
    <w:rsid w:val="00142C2D"/>
    <w:rsid w:val="00155E26"/>
    <w:rsid w:val="00164720"/>
    <w:rsid w:val="00166C46"/>
    <w:rsid w:val="00173122"/>
    <w:rsid w:val="001738EE"/>
    <w:rsid w:val="0017468A"/>
    <w:rsid w:val="0017658C"/>
    <w:rsid w:val="00177940"/>
    <w:rsid w:val="001822BF"/>
    <w:rsid w:val="00184FF1"/>
    <w:rsid w:val="00190451"/>
    <w:rsid w:val="001913D4"/>
    <w:rsid w:val="00196FB4"/>
    <w:rsid w:val="001A06BA"/>
    <w:rsid w:val="001A6597"/>
    <w:rsid w:val="001A767F"/>
    <w:rsid w:val="001A7BEB"/>
    <w:rsid w:val="001B5B16"/>
    <w:rsid w:val="001C0CF2"/>
    <w:rsid w:val="001C0EAD"/>
    <w:rsid w:val="001C679A"/>
    <w:rsid w:val="001C7425"/>
    <w:rsid w:val="001D37B6"/>
    <w:rsid w:val="001D4DE6"/>
    <w:rsid w:val="001E2965"/>
    <w:rsid w:val="001E5166"/>
    <w:rsid w:val="001E7A10"/>
    <w:rsid w:val="001E7FA8"/>
    <w:rsid w:val="001F529A"/>
    <w:rsid w:val="002005A9"/>
    <w:rsid w:val="00202CAE"/>
    <w:rsid w:val="002058EC"/>
    <w:rsid w:val="00205F6A"/>
    <w:rsid w:val="002132EF"/>
    <w:rsid w:val="00220F6C"/>
    <w:rsid w:val="00225C4C"/>
    <w:rsid w:val="0022742C"/>
    <w:rsid w:val="00230137"/>
    <w:rsid w:val="002349CA"/>
    <w:rsid w:val="002360C1"/>
    <w:rsid w:val="00236445"/>
    <w:rsid w:val="00237DC1"/>
    <w:rsid w:val="002445D0"/>
    <w:rsid w:val="00250866"/>
    <w:rsid w:val="00251226"/>
    <w:rsid w:val="00254228"/>
    <w:rsid w:val="00271F33"/>
    <w:rsid w:val="0027238C"/>
    <w:rsid w:val="0028403C"/>
    <w:rsid w:val="00284A22"/>
    <w:rsid w:val="002862D8"/>
    <w:rsid w:val="00286B07"/>
    <w:rsid w:val="002878D5"/>
    <w:rsid w:val="00296338"/>
    <w:rsid w:val="002963B1"/>
    <w:rsid w:val="002A1A2A"/>
    <w:rsid w:val="002A4367"/>
    <w:rsid w:val="002A7596"/>
    <w:rsid w:val="002B01BF"/>
    <w:rsid w:val="002B126A"/>
    <w:rsid w:val="002B1EDD"/>
    <w:rsid w:val="002B1EEE"/>
    <w:rsid w:val="002B38A0"/>
    <w:rsid w:val="002B4ED6"/>
    <w:rsid w:val="002C3D07"/>
    <w:rsid w:val="002C7074"/>
    <w:rsid w:val="002C776E"/>
    <w:rsid w:val="002D21D0"/>
    <w:rsid w:val="002D7B4C"/>
    <w:rsid w:val="002E5342"/>
    <w:rsid w:val="002E5798"/>
    <w:rsid w:val="002F1016"/>
    <w:rsid w:val="002F1F98"/>
    <w:rsid w:val="002F337F"/>
    <w:rsid w:val="002F3BA7"/>
    <w:rsid w:val="002F3D75"/>
    <w:rsid w:val="002F5CBE"/>
    <w:rsid w:val="00306E1D"/>
    <w:rsid w:val="00314812"/>
    <w:rsid w:val="00320A85"/>
    <w:rsid w:val="0032798C"/>
    <w:rsid w:val="00330F50"/>
    <w:rsid w:val="00351B28"/>
    <w:rsid w:val="003536F5"/>
    <w:rsid w:val="00362E04"/>
    <w:rsid w:val="00372DB3"/>
    <w:rsid w:val="003751F0"/>
    <w:rsid w:val="00376D81"/>
    <w:rsid w:val="003808DC"/>
    <w:rsid w:val="00381A5A"/>
    <w:rsid w:val="00383E60"/>
    <w:rsid w:val="003844A1"/>
    <w:rsid w:val="00386695"/>
    <w:rsid w:val="00392B9D"/>
    <w:rsid w:val="00394ACD"/>
    <w:rsid w:val="0039525A"/>
    <w:rsid w:val="003962A8"/>
    <w:rsid w:val="003A1B75"/>
    <w:rsid w:val="003A6ACC"/>
    <w:rsid w:val="003A6DE2"/>
    <w:rsid w:val="003A7B6C"/>
    <w:rsid w:val="003B16DB"/>
    <w:rsid w:val="003C0DBB"/>
    <w:rsid w:val="003C1E0F"/>
    <w:rsid w:val="003C3809"/>
    <w:rsid w:val="003C49A8"/>
    <w:rsid w:val="003C5D9E"/>
    <w:rsid w:val="003D098B"/>
    <w:rsid w:val="003D30A0"/>
    <w:rsid w:val="003D5C85"/>
    <w:rsid w:val="003D696D"/>
    <w:rsid w:val="003D791B"/>
    <w:rsid w:val="003E28A8"/>
    <w:rsid w:val="003E6995"/>
    <w:rsid w:val="003F7251"/>
    <w:rsid w:val="003F766C"/>
    <w:rsid w:val="0040708B"/>
    <w:rsid w:val="00407928"/>
    <w:rsid w:val="00414543"/>
    <w:rsid w:val="00415FC4"/>
    <w:rsid w:val="004167AA"/>
    <w:rsid w:val="004263B2"/>
    <w:rsid w:val="00437CD5"/>
    <w:rsid w:val="0044244C"/>
    <w:rsid w:val="00444919"/>
    <w:rsid w:val="00446548"/>
    <w:rsid w:val="00446BD5"/>
    <w:rsid w:val="004514E4"/>
    <w:rsid w:val="00452B09"/>
    <w:rsid w:val="00452FA4"/>
    <w:rsid w:val="00455014"/>
    <w:rsid w:val="00457C19"/>
    <w:rsid w:val="0046071D"/>
    <w:rsid w:val="00463D2B"/>
    <w:rsid w:val="004651FA"/>
    <w:rsid w:val="00465CA2"/>
    <w:rsid w:val="00467B72"/>
    <w:rsid w:val="0047763F"/>
    <w:rsid w:val="004957C5"/>
    <w:rsid w:val="00495991"/>
    <w:rsid w:val="0049681A"/>
    <w:rsid w:val="00496973"/>
    <w:rsid w:val="004A178C"/>
    <w:rsid w:val="004A3531"/>
    <w:rsid w:val="004A3622"/>
    <w:rsid w:val="004B0F15"/>
    <w:rsid w:val="004B3DA5"/>
    <w:rsid w:val="004B6998"/>
    <w:rsid w:val="004D41D7"/>
    <w:rsid w:val="004D735A"/>
    <w:rsid w:val="004E1EC5"/>
    <w:rsid w:val="004E2B2F"/>
    <w:rsid w:val="004E6040"/>
    <w:rsid w:val="004E7A2D"/>
    <w:rsid w:val="004F21D1"/>
    <w:rsid w:val="004F4594"/>
    <w:rsid w:val="004F7F07"/>
    <w:rsid w:val="00507039"/>
    <w:rsid w:val="00507172"/>
    <w:rsid w:val="005106DA"/>
    <w:rsid w:val="00512126"/>
    <w:rsid w:val="00512998"/>
    <w:rsid w:val="00517178"/>
    <w:rsid w:val="00531583"/>
    <w:rsid w:val="005358A3"/>
    <w:rsid w:val="00536344"/>
    <w:rsid w:val="005408D8"/>
    <w:rsid w:val="005411CF"/>
    <w:rsid w:val="00541B10"/>
    <w:rsid w:val="005430F6"/>
    <w:rsid w:val="00551C42"/>
    <w:rsid w:val="00552B77"/>
    <w:rsid w:val="005572EB"/>
    <w:rsid w:val="005624B6"/>
    <w:rsid w:val="005646CD"/>
    <w:rsid w:val="00572A3D"/>
    <w:rsid w:val="00573AAC"/>
    <w:rsid w:val="005805E1"/>
    <w:rsid w:val="00580A48"/>
    <w:rsid w:val="005811E6"/>
    <w:rsid w:val="0058379B"/>
    <w:rsid w:val="005901A1"/>
    <w:rsid w:val="0059024C"/>
    <w:rsid w:val="00591C44"/>
    <w:rsid w:val="0059474A"/>
    <w:rsid w:val="005957CC"/>
    <w:rsid w:val="005A1082"/>
    <w:rsid w:val="005A19A9"/>
    <w:rsid w:val="005A478D"/>
    <w:rsid w:val="005B0F22"/>
    <w:rsid w:val="005B160C"/>
    <w:rsid w:val="005B2617"/>
    <w:rsid w:val="005B7A9D"/>
    <w:rsid w:val="005C0CB8"/>
    <w:rsid w:val="005D18FE"/>
    <w:rsid w:val="005D7007"/>
    <w:rsid w:val="005E1D94"/>
    <w:rsid w:val="005E352D"/>
    <w:rsid w:val="005E518F"/>
    <w:rsid w:val="005E5AD9"/>
    <w:rsid w:val="005F0CA5"/>
    <w:rsid w:val="005F2EBE"/>
    <w:rsid w:val="005F3185"/>
    <w:rsid w:val="005F3AA4"/>
    <w:rsid w:val="005F596C"/>
    <w:rsid w:val="00600779"/>
    <w:rsid w:val="00601E13"/>
    <w:rsid w:val="006043CC"/>
    <w:rsid w:val="00610027"/>
    <w:rsid w:val="00610DA3"/>
    <w:rsid w:val="00621210"/>
    <w:rsid w:val="006218BC"/>
    <w:rsid w:val="00626450"/>
    <w:rsid w:val="006315AD"/>
    <w:rsid w:val="00631D67"/>
    <w:rsid w:val="00637EC8"/>
    <w:rsid w:val="006409C0"/>
    <w:rsid w:val="00647D71"/>
    <w:rsid w:val="00657424"/>
    <w:rsid w:val="00663A5C"/>
    <w:rsid w:val="00677335"/>
    <w:rsid w:val="00681B66"/>
    <w:rsid w:val="006820FE"/>
    <w:rsid w:val="0068244C"/>
    <w:rsid w:val="0068263C"/>
    <w:rsid w:val="00683D7D"/>
    <w:rsid w:val="00685537"/>
    <w:rsid w:val="0069363A"/>
    <w:rsid w:val="00693A7E"/>
    <w:rsid w:val="00695BA5"/>
    <w:rsid w:val="00695F0D"/>
    <w:rsid w:val="00697B28"/>
    <w:rsid w:val="006A4BEE"/>
    <w:rsid w:val="006A5D4F"/>
    <w:rsid w:val="006B7E7B"/>
    <w:rsid w:val="006C728A"/>
    <w:rsid w:val="006D0374"/>
    <w:rsid w:val="006D0E33"/>
    <w:rsid w:val="006D1332"/>
    <w:rsid w:val="006D65BA"/>
    <w:rsid w:val="006E0785"/>
    <w:rsid w:val="006E1814"/>
    <w:rsid w:val="006E3B07"/>
    <w:rsid w:val="006E3F5D"/>
    <w:rsid w:val="006F076D"/>
    <w:rsid w:val="006F2607"/>
    <w:rsid w:val="006F26AF"/>
    <w:rsid w:val="006F5C23"/>
    <w:rsid w:val="006F7085"/>
    <w:rsid w:val="00704FFA"/>
    <w:rsid w:val="00705BBD"/>
    <w:rsid w:val="00707CA7"/>
    <w:rsid w:val="007117EE"/>
    <w:rsid w:val="00713C80"/>
    <w:rsid w:val="00715416"/>
    <w:rsid w:val="00715B11"/>
    <w:rsid w:val="007178BD"/>
    <w:rsid w:val="00720D0D"/>
    <w:rsid w:val="007228E5"/>
    <w:rsid w:val="0072641C"/>
    <w:rsid w:val="00732DDC"/>
    <w:rsid w:val="00735D56"/>
    <w:rsid w:val="00745800"/>
    <w:rsid w:val="00746415"/>
    <w:rsid w:val="00755985"/>
    <w:rsid w:val="00756365"/>
    <w:rsid w:val="00760B47"/>
    <w:rsid w:val="00762C9D"/>
    <w:rsid w:val="007633D7"/>
    <w:rsid w:val="00764A15"/>
    <w:rsid w:val="007720C1"/>
    <w:rsid w:val="00773657"/>
    <w:rsid w:val="0077587E"/>
    <w:rsid w:val="007801B2"/>
    <w:rsid w:val="00785ED8"/>
    <w:rsid w:val="00796128"/>
    <w:rsid w:val="007A786A"/>
    <w:rsid w:val="007B0B31"/>
    <w:rsid w:val="007B37A5"/>
    <w:rsid w:val="007B4743"/>
    <w:rsid w:val="007B504A"/>
    <w:rsid w:val="007B6DF3"/>
    <w:rsid w:val="007C0781"/>
    <w:rsid w:val="007C1C64"/>
    <w:rsid w:val="007C30F5"/>
    <w:rsid w:val="007C3C29"/>
    <w:rsid w:val="007C50FD"/>
    <w:rsid w:val="007D2787"/>
    <w:rsid w:val="007D795C"/>
    <w:rsid w:val="007E0BF5"/>
    <w:rsid w:val="007E30AC"/>
    <w:rsid w:val="007E6958"/>
    <w:rsid w:val="007E7A15"/>
    <w:rsid w:val="007E7C37"/>
    <w:rsid w:val="007E7DA1"/>
    <w:rsid w:val="007F057B"/>
    <w:rsid w:val="007F2701"/>
    <w:rsid w:val="007F31DB"/>
    <w:rsid w:val="007F63A4"/>
    <w:rsid w:val="00807558"/>
    <w:rsid w:val="00813176"/>
    <w:rsid w:val="00813576"/>
    <w:rsid w:val="00814EA1"/>
    <w:rsid w:val="0081506D"/>
    <w:rsid w:val="00824556"/>
    <w:rsid w:val="00825790"/>
    <w:rsid w:val="00825A5D"/>
    <w:rsid w:val="00826222"/>
    <w:rsid w:val="00826C5A"/>
    <w:rsid w:val="0082770E"/>
    <w:rsid w:val="008361C2"/>
    <w:rsid w:val="00836A11"/>
    <w:rsid w:val="00837B4A"/>
    <w:rsid w:val="00840A65"/>
    <w:rsid w:val="00841D1A"/>
    <w:rsid w:val="00857A4B"/>
    <w:rsid w:val="008629A9"/>
    <w:rsid w:val="00862CF6"/>
    <w:rsid w:val="00862D7A"/>
    <w:rsid w:val="00865F64"/>
    <w:rsid w:val="00866197"/>
    <w:rsid w:val="00870767"/>
    <w:rsid w:val="008732DC"/>
    <w:rsid w:val="0087508C"/>
    <w:rsid w:val="00875342"/>
    <w:rsid w:val="008769D2"/>
    <w:rsid w:val="008902CA"/>
    <w:rsid w:val="00890DA2"/>
    <w:rsid w:val="00892353"/>
    <w:rsid w:val="00892F62"/>
    <w:rsid w:val="008957CF"/>
    <w:rsid w:val="008A0795"/>
    <w:rsid w:val="008B0F2D"/>
    <w:rsid w:val="008B2769"/>
    <w:rsid w:val="008B74B8"/>
    <w:rsid w:val="008B7C59"/>
    <w:rsid w:val="008C1004"/>
    <w:rsid w:val="008C1E80"/>
    <w:rsid w:val="008C292A"/>
    <w:rsid w:val="008C4C6E"/>
    <w:rsid w:val="008C6769"/>
    <w:rsid w:val="008D18C6"/>
    <w:rsid w:val="008D3389"/>
    <w:rsid w:val="008D3E51"/>
    <w:rsid w:val="008E325E"/>
    <w:rsid w:val="008E7218"/>
    <w:rsid w:val="008F34F5"/>
    <w:rsid w:val="008F480C"/>
    <w:rsid w:val="008F7B90"/>
    <w:rsid w:val="00901E4F"/>
    <w:rsid w:val="009020D4"/>
    <w:rsid w:val="00906CDB"/>
    <w:rsid w:val="0090782F"/>
    <w:rsid w:val="0091289B"/>
    <w:rsid w:val="00912F3C"/>
    <w:rsid w:val="00917BBE"/>
    <w:rsid w:val="00925208"/>
    <w:rsid w:val="00932C0D"/>
    <w:rsid w:val="00940F4D"/>
    <w:rsid w:val="00944D1C"/>
    <w:rsid w:val="00945558"/>
    <w:rsid w:val="00947CF1"/>
    <w:rsid w:val="00953E3D"/>
    <w:rsid w:val="00960852"/>
    <w:rsid w:val="00961F0D"/>
    <w:rsid w:val="009713FD"/>
    <w:rsid w:val="009729C5"/>
    <w:rsid w:val="00984270"/>
    <w:rsid w:val="00994EFE"/>
    <w:rsid w:val="009951A2"/>
    <w:rsid w:val="00997907"/>
    <w:rsid w:val="009B4839"/>
    <w:rsid w:val="009B5BA3"/>
    <w:rsid w:val="009D0C44"/>
    <w:rsid w:val="009D1010"/>
    <w:rsid w:val="009D6EDA"/>
    <w:rsid w:val="009E2A24"/>
    <w:rsid w:val="009E39E4"/>
    <w:rsid w:val="009E6167"/>
    <w:rsid w:val="009E6F60"/>
    <w:rsid w:val="009F06AE"/>
    <w:rsid w:val="009F0D53"/>
    <w:rsid w:val="009F0F4D"/>
    <w:rsid w:val="009F5E0E"/>
    <w:rsid w:val="00A06144"/>
    <w:rsid w:val="00A10DCC"/>
    <w:rsid w:val="00A1104D"/>
    <w:rsid w:val="00A14B28"/>
    <w:rsid w:val="00A22132"/>
    <w:rsid w:val="00A270E0"/>
    <w:rsid w:val="00A46405"/>
    <w:rsid w:val="00A46884"/>
    <w:rsid w:val="00A46F28"/>
    <w:rsid w:val="00A52E1D"/>
    <w:rsid w:val="00A532EA"/>
    <w:rsid w:val="00A53B41"/>
    <w:rsid w:val="00A602B0"/>
    <w:rsid w:val="00A606EB"/>
    <w:rsid w:val="00A6099E"/>
    <w:rsid w:val="00A61ABD"/>
    <w:rsid w:val="00A6492F"/>
    <w:rsid w:val="00A664B1"/>
    <w:rsid w:val="00A6688F"/>
    <w:rsid w:val="00A7043B"/>
    <w:rsid w:val="00A704E9"/>
    <w:rsid w:val="00A76D4B"/>
    <w:rsid w:val="00A844C1"/>
    <w:rsid w:val="00A8796B"/>
    <w:rsid w:val="00A9098D"/>
    <w:rsid w:val="00A94563"/>
    <w:rsid w:val="00A958A5"/>
    <w:rsid w:val="00AA18F8"/>
    <w:rsid w:val="00AA2A27"/>
    <w:rsid w:val="00AA2A9F"/>
    <w:rsid w:val="00AA3190"/>
    <w:rsid w:val="00AB0AE7"/>
    <w:rsid w:val="00AB764E"/>
    <w:rsid w:val="00AB7C71"/>
    <w:rsid w:val="00AC08ED"/>
    <w:rsid w:val="00AC2D88"/>
    <w:rsid w:val="00AC2E99"/>
    <w:rsid w:val="00AC583F"/>
    <w:rsid w:val="00AD0156"/>
    <w:rsid w:val="00AD0252"/>
    <w:rsid w:val="00AD2960"/>
    <w:rsid w:val="00AE092D"/>
    <w:rsid w:val="00AE10C3"/>
    <w:rsid w:val="00AE2FA5"/>
    <w:rsid w:val="00AE4156"/>
    <w:rsid w:val="00AE6531"/>
    <w:rsid w:val="00AF2857"/>
    <w:rsid w:val="00AF5559"/>
    <w:rsid w:val="00AF6BE1"/>
    <w:rsid w:val="00AF7735"/>
    <w:rsid w:val="00AF77B1"/>
    <w:rsid w:val="00B01AE2"/>
    <w:rsid w:val="00B05607"/>
    <w:rsid w:val="00B13985"/>
    <w:rsid w:val="00B13B53"/>
    <w:rsid w:val="00B23FB8"/>
    <w:rsid w:val="00B24341"/>
    <w:rsid w:val="00B42419"/>
    <w:rsid w:val="00B43DAB"/>
    <w:rsid w:val="00B46754"/>
    <w:rsid w:val="00B53125"/>
    <w:rsid w:val="00B60705"/>
    <w:rsid w:val="00B624AE"/>
    <w:rsid w:val="00B63714"/>
    <w:rsid w:val="00B638E0"/>
    <w:rsid w:val="00B63BFD"/>
    <w:rsid w:val="00B66B68"/>
    <w:rsid w:val="00B679EC"/>
    <w:rsid w:val="00B71EFB"/>
    <w:rsid w:val="00B720EA"/>
    <w:rsid w:val="00B72190"/>
    <w:rsid w:val="00B772C5"/>
    <w:rsid w:val="00B812A1"/>
    <w:rsid w:val="00B823F9"/>
    <w:rsid w:val="00B95445"/>
    <w:rsid w:val="00BA0374"/>
    <w:rsid w:val="00BA577B"/>
    <w:rsid w:val="00BA6304"/>
    <w:rsid w:val="00BA7010"/>
    <w:rsid w:val="00BA759D"/>
    <w:rsid w:val="00BA7BDA"/>
    <w:rsid w:val="00BB12C1"/>
    <w:rsid w:val="00BB362D"/>
    <w:rsid w:val="00BB416B"/>
    <w:rsid w:val="00BB4C6A"/>
    <w:rsid w:val="00BC03AD"/>
    <w:rsid w:val="00BC6E2C"/>
    <w:rsid w:val="00BD776F"/>
    <w:rsid w:val="00BE1A2D"/>
    <w:rsid w:val="00BE2D4C"/>
    <w:rsid w:val="00BE3726"/>
    <w:rsid w:val="00BF4BCE"/>
    <w:rsid w:val="00C00865"/>
    <w:rsid w:val="00C04005"/>
    <w:rsid w:val="00C05A4F"/>
    <w:rsid w:val="00C07577"/>
    <w:rsid w:val="00C10BC3"/>
    <w:rsid w:val="00C11DDB"/>
    <w:rsid w:val="00C121A5"/>
    <w:rsid w:val="00C175B2"/>
    <w:rsid w:val="00C21969"/>
    <w:rsid w:val="00C226A2"/>
    <w:rsid w:val="00C272E2"/>
    <w:rsid w:val="00C279C7"/>
    <w:rsid w:val="00C315B3"/>
    <w:rsid w:val="00C331D4"/>
    <w:rsid w:val="00C363AE"/>
    <w:rsid w:val="00C364C1"/>
    <w:rsid w:val="00C364EC"/>
    <w:rsid w:val="00C37925"/>
    <w:rsid w:val="00C41BF0"/>
    <w:rsid w:val="00C448FD"/>
    <w:rsid w:val="00C45E3C"/>
    <w:rsid w:val="00C51631"/>
    <w:rsid w:val="00C52AC9"/>
    <w:rsid w:val="00C55595"/>
    <w:rsid w:val="00C55AE9"/>
    <w:rsid w:val="00C57BE0"/>
    <w:rsid w:val="00C60105"/>
    <w:rsid w:val="00C603BF"/>
    <w:rsid w:val="00C61214"/>
    <w:rsid w:val="00C6125C"/>
    <w:rsid w:val="00C62E0F"/>
    <w:rsid w:val="00C638B8"/>
    <w:rsid w:val="00C74875"/>
    <w:rsid w:val="00C7607A"/>
    <w:rsid w:val="00C77944"/>
    <w:rsid w:val="00C87704"/>
    <w:rsid w:val="00C92512"/>
    <w:rsid w:val="00C92E7E"/>
    <w:rsid w:val="00C9424B"/>
    <w:rsid w:val="00C95EFC"/>
    <w:rsid w:val="00C9629A"/>
    <w:rsid w:val="00C97C7D"/>
    <w:rsid w:val="00CA2233"/>
    <w:rsid w:val="00CB037B"/>
    <w:rsid w:val="00CB3F83"/>
    <w:rsid w:val="00CB6771"/>
    <w:rsid w:val="00CC249B"/>
    <w:rsid w:val="00CC31A1"/>
    <w:rsid w:val="00CC4D30"/>
    <w:rsid w:val="00CC4DAF"/>
    <w:rsid w:val="00CD15A9"/>
    <w:rsid w:val="00CD505B"/>
    <w:rsid w:val="00CD574A"/>
    <w:rsid w:val="00CD7642"/>
    <w:rsid w:val="00CE4A63"/>
    <w:rsid w:val="00CE4AA6"/>
    <w:rsid w:val="00CF574B"/>
    <w:rsid w:val="00CF75BD"/>
    <w:rsid w:val="00D13305"/>
    <w:rsid w:val="00D20629"/>
    <w:rsid w:val="00D30F4A"/>
    <w:rsid w:val="00D41D00"/>
    <w:rsid w:val="00D4217F"/>
    <w:rsid w:val="00D42703"/>
    <w:rsid w:val="00D456F7"/>
    <w:rsid w:val="00D4693E"/>
    <w:rsid w:val="00D520F1"/>
    <w:rsid w:val="00D52DB6"/>
    <w:rsid w:val="00D544CB"/>
    <w:rsid w:val="00D550BB"/>
    <w:rsid w:val="00D61E16"/>
    <w:rsid w:val="00D633A5"/>
    <w:rsid w:val="00D640E4"/>
    <w:rsid w:val="00D65A29"/>
    <w:rsid w:val="00D8231F"/>
    <w:rsid w:val="00D82B28"/>
    <w:rsid w:val="00D830F6"/>
    <w:rsid w:val="00D836E5"/>
    <w:rsid w:val="00D87268"/>
    <w:rsid w:val="00D93E17"/>
    <w:rsid w:val="00D93ECE"/>
    <w:rsid w:val="00DA4818"/>
    <w:rsid w:val="00DA4B75"/>
    <w:rsid w:val="00DB0724"/>
    <w:rsid w:val="00DB168B"/>
    <w:rsid w:val="00DB2FF4"/>
    <w:rsid w:val="00DB3829"/>
    <w:rsid w:val="00DB3B0D"/>
    <w:rsid w:val="00DB4425"/>
    <w:rsid w:val="00DB5450"/>
    <w:rsid w:val="00DB70D8"/>
    <w:rsid w:val="00DB718D"/>
    <w:rsid w:val="00DB7245"/>
    <w:rsid w:val="00DC05C3"/>
    <w:rsid w:val="00DC25B6"/>
    <w:rsid w:val="00DC4741"/>
    <w:rsid w:val="00DD080B"/>
    <w:rsid w:val="00DD0A9F"/>
    <w:rsid w:val="00DD0CE4"/>
    <w:rsid w:val="00DD2F8D"/>
    <w:rsid w:val="00DD520B"/>
    <w:rsid w:val="00DD544B"/>
    <w:rsid w:val="00DE07EB"/>
    <w:rsid w:val="00DE3BBA"/>
    <w:rsid w:val="00DE4A5E"/>
    <w:rsid w:val="00DE68A6"/>
    <w:rsid w:val="00E024B5"/>
    <w:rsid w:val="00E03A20"/>
    <w:rsid w:val="00E04D1F"/>
    <w:rsid w:val="00E0740D"/>
    <w:rsid w:val="00E14A0E"/>
    <w:rsid w:val="00E16E01"/>
    <w:rsid w:val="00E22662"/>
    <w:rsid w:val="00E22CBE"/>
    <w:rsid w:val="00E23654"/>
    <w:rsid w:val="00E26C2A"/>
    <w:rsid w:val="00E3129C"/>
    <w:rsid w:val="00E31C74"/>
    <w:rsid w:val="00E3344F"/>
    <w:rsid w:val="00E34B97"/>
    <w:rsid w:val="00E35480"/>
    <w:rsid w:val="00E410B8"/>
    <w:rsid w:val="00E417A7"/>
    <w:rsid w:val="00E42EBB"/>
    <w:rsid w:val="00E45783"/>
    <w:rsid w:val="00E45AC2"/>
    <w:rsid w:val="00E621F7"/>
    <w:rsid w:val="00E6774C"/>
    <w:rsid w:val="00E72F81"/>
    <w:rsid w:val="00E760E5"/>
    <w:rsid w:val="00E76619"/>
    <w:rsid w:val="00E77BA6"/>
    <w:rsid w:val="00E806E9"/>
    <w:rsid w:val="00E9123F"/>
    <w:rsid w:val="00E92C9C"/>
    <w:rsid w:val="00E936BF"/>
    <w:rsid w:val="00EA00C8"/>
    <w:rsid w:val="00EA2612"/>
    <w:rsid w:val="00EA3763"/>
    <w:rsid w:val="00EA3DC4"/>
    <w:rsid w:val="00EA4284"/>
    <w:rsid w:val="00EB4F24"/>
    <w:rsid w:val="00EB7D75"/>
    <w:rsid w:val="00EC0F22"/>
    <w:rsid w:val="00EC3FF8"/>
    <w:rsid w:val="00EC5062"/>
    <w:rsid w:val="00ED1B7E"/>
    <w:rsid w:val="00ED4A3E"/>
    <w:rsid w:val="00EE5E49"/>
    <w:rsid w:val="00EE659B"/>
    <w:rsid w:val="00EE7FA1"/>
    <w:rsid w:val="00F007D1"/>
    <w:rsid w:val="00F01AE0"/>
    <w:rsid w:val="00F077D0"/>
    <w:rsid w:val="00F125B5"/>
    <w:rsid w:val="00F13C5A"/>
    <w:rsid w:val="00F15D9F"/>
    <w:rsid w:val="00F16301"/>
    <w:rsid w:val="00F16903"/>
    <w:rsid w:val="00F316F1"/>
    <w:rsid w:val="00F37A94"/>
    <w:rsid w:val="00F41061"/>
    <w:rsid w:val="00F422CB"/>
    <w:rsid w:val="00F51077"/>
    <w:rsid w:val="00F519EC"/>
    <w:rsid w:val="00F524B0"/>
    <w:rsid w:val="00F5424B"/>
    <w:rsid w:val="00F55920"/>
    <w:rsid w:val="00F56E0D"/>
    <w:rsid w:val="00F62ED8"/>
    <w:rsid w:val="00F6387A"/>
    <w:rsid w:val="00F71917"/>
    <w:rsid w:val="00F74313"/>
    <w:rsid w:val="00F7463C"/>
    <w:rsid w:val="00F8016D"/>
    <w:rsid w:val="00F82048"/>
    <w:rsid w:val="00F82F7B"/>
    <w:rsid w:val="00F83442"/>
    <w:rsid w:val="00F83C36"/>
    <w:rsid w:val="00F851CF"/>
    <w:rsid w:val="00F8637A"/>
    <w:rsid w:val="00F8730A"/>
    <w:rsid w:val="00F908F5"/>
    <w:rsid w:val="00F90AEA"/>
    <w:rsid w:val="00F95154"/>
    <w:rsid w:val="00F954CE"/>
    <w:rsid w:val="00F969B8"/>
    <w:rsid w:val="00FA6FB8"/>
    <w:rsid w:val="00FB1C9F"/>
    <w:rsid w:val="00FB410F"/>
    <w:rsid w:val="00FC0F3D"/>
    <w:rsid w:val="00FC77D6"/>
    <w:rsid w:val="00FD14BE"/>
    <w:rsid w:val="00FD2ABA"/>
    <w:rsid w:val="00FD4A0C"/>
    <w:rsid w:val="00FD530E"/>
    <w:rsid w:val="00FE19C6"/>
    <w:rsid w:val="00FE2C45"/>
    <w:rsid w:val="00FE363D"/>
    <w:rsid w:val="00FE373F"/>
    <w:rsid w:val="00FF0468"/>
    <w:rsid w:val="00FF10AC"/>
    <w:rsid w:val="00FF13BA"/>
    <w:rsid w:val="00FF214E"/>
    <w:rsid w:val="00FF3126"/>
    <w:rsid w:val="00FF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7908F"/>
  <w15:chartTrackingRefBased/>
  <w15:docId w15:val="{B58C904C-46D2-4C20-A20F-E7C23412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0E4"/>
    <w:pPr>
      <w:ind w:left="720"/>
      <w:contextualSpacing/>
    </w:pPr>
  </w:style>
  <w:style w:type="paragraph" w:styleId="NoSpacing">
    <w:name w:val="No Spacing"/>
    <w:uiPriority w:val="1"/>
    <w:qFormat/>
    <w:rsid w:val="00010770"/>
    <w:pPr>
      <w:spacing w:after="0" w:line="240" w:lineRule="auto"/>
    </w:pPr>
    <w:rPr>
      <w:kern w:val="0"/>
      <w14:ligatures w14:val="none"/>
    </w:rPr>
  </w:style>
  <w:style w:type="paragraph" w:styleId="Header">
    <w:name w:val="header"/>
    <w:basedOn w:val="Normal"/>
    <w:link w:val="HeaderChar"/>
    <w:uiPriority w:val="99"/>
    <w:unhideWhenUsed/>
    <w:rsid w:val="00392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B9D"/>
  </w:style>
  <w:style w:type="paragraph" w:styleId="Footer">
    <w:name w:val="footer"/>
    <w:basedOn w:val="Normal"/>
    <w:link w:val="FooterChar"/>
    <w:uiPriority w:val="99"/>
    <w:unhideWhenUsed/>
    <w:rsid w:val="00392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Steers</dc:creator>
  <cp:keywords/>
  <dc:description/>
  <cp:lastModifiedBy>Frances Carter</cp:lastModifiedBy>
  <cp:revision>6</cp:revision>
  <cp:lastPrinted>2024-06-20T21:48:00Z</cp:lastPrinted>
  <dcterms:created xsi:type="dcterms:W3CDTF">2024-06-22T21:27:00Z</dcterms:created>
  <dcterms:modified xsi:type="dcterms:W3CDTF">2024-06-22T21:30:00Z</dcterms:modified>
</cp:coreProperties>
</file>